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653B66" w:rsidP="00024085">
      <w:pPr>
        <w:pStyle w:val="Sorozatcm"/>
      </w:pPr>
      <w:r>
        <w:t xml:space="preserve">hegyi beszéd </w:t>
      </w:r>
      <w:r w:rsidR="00816966">
        <w:t>X</w:t>
      </w:r>
      <w:r w:rsidR="00C55A81">
        <w:t>X</w:t>
      </w:r>
      <w:r w:rsidR="004F5748">
        <w:t>I</w:t>
      </w:r>
      <w:r w:rsidR="00E26EBD">
        <w:t>V</w:t>
      </w:r>
      <w:r w:rsidR="00286F89">
        <w:t>.</w:t>
      </w:r>
    </w:p>
    <w:p w:rsidR="00764315" w:rsidRPr="001A5268" w:rsidRDefault="00E26EBD" w:rsidP="006150E6">
      <w:pPr>
        <w:pStyle w:val="Heading1"/>
        <w:contextualSpacing/>
        <w:jc w:val="center"/>
        <w:rPr>
          <w:rFonts w:ascii="Constantia" w:hAnsi="Constantia"/>
          <w:b w:val="0"/>
          <w:sz w:val="48"/>
          <w:szCs w:val="44"/>
        </w:rPr>
      </w:pPr>
      <w:r>
        <w:rPr>
          <w:rFonts w:ascii="Constantia" w:hAnsi="Constantia"/>
          <w:b w:val="0"/>
          <w:sz w:val="48"/>
          <w:szCs w:val="44"/>
        </w:rPr>
        <w:t>A böjt jutalma</w:t>
      </w:r>
    </w:p>
    <w:p w:rsidR="00764315" w:rsidRPr="001A5268" w:rsidRDefault="005F260B" w:rsidP="00764315">
      <w:pPr>
        <w:pStyle w:val="Alcm-Igehely"/>
      </w:pPr>
      <w:r>
        <w:t xml:space="preserve">Máté </w:t>
      </w:r>
      <w:r w:rsidR="00200C9E">
        <w:t>6:1</w:t>
      </w:r>
      <w:r w:rsidR="00E26EBD">
        <w:t>6–18</w:t>
      </w:r>
    </w:p>
    <w:p w:rsidR="0007664B" w:rsidRPr="00F52CB8" w:rsidRDefault="004A01EA" w:rsidP="0044201C">
      <w:pPr>
        <w:pStyle w:val="Norml-behzsnlkl"/>
        <w:rPr>
          <w:b w:val="0"/>
        </w:rPr>
      </w:pPr>
      <w:r>
        <w:t xml:space="preserve">Lekció: </w:t>
      </w:r>
    </w:p>
    <w:p w:rsidR="00CE472D" w:rsidRDefault="00CE472D" w:rsidP="00675C94"/>
    <w:p w:rsidR="00C52B4D" w:rsidRDefault="00E26EBD" w:rsidP="00FF4B4B">
      <w:r>
        <w:t xml:space="preserve">Azt hiszem, hogy sokunk nevében mondhatom, hogy a fenti igénkkel egyetlen problémánk van: az „amikor”. </w:t>
      </w:r>
      <w:r>
        <w:rPr>
          <w:i/>
        </w:rPr>
        <w:t xml:space="preserve">„Amikor pedig böjtöltök…” </w:t>
      </w:r>
      <w:r>
        <w:t xml:space="preserve">– de </w:t>
      </w:r>
      <w:r w:rsidR="0031598F">
        <w:t>böjtölünk-e?</w:t>
      </w:r>
      <w:r w:rsidR="00B93A09">
        <w:t xml:space="preserve"> (És azt hiszem, félretehetjük azt a tényt, hogy felekezetünkben szoktunk negyedévente böjtöt tartani.) Része-e a böjt az életünknek? A zsidóságban a böjt az egyik meghatározó vallásos kötelesség volt, az adakozás és imádság mellett. Jézus pedig ezt helyben hagyja, amikor a hegyi beszédben tanít. Az Újszövetség több helye is feljegyzi a böjt ma is érvényes fontosságát. A farizeusok kérdésére Jézus azt válaszolta, hogy tanítványai nem böjtölnek, mert velük van ő, a Vőlegény. Ám amikor a Vőlegény majd elvétetik, akkor a tanítványok is böjtölni fognak (Mk 2:19–20). És a tanítványok böjtöltek… Böjtöltek, mielőtt </w:t>
      </w:r>
      <w:r w:rsidR="00EE1C64">
        <w:t xml:space="preserve">kiválasztották volna Pált és Barnabás a missziói útra (ApCsel 13:2–3). Böjtöltek, amikor véneket választottak a gyülekezetnek (ApCsel 14:23). Pál apostol úgy tekint vissza az életére, mint ami gazdag volt „gyakori böjtölésben” (2Kor 11:27). </w:t>
      </w:r>
      <w:r w:rsidR="00C43648">
        <w:t>Vagyis a böjt nem egy, az első századra kihalófélben lévő szokás, hanem Isten népének egyik eszköze arra, hogy Istent keresse.</w:t>
      </w:r>
    </w:p>
    <w:p w:rsidR="00EE1C64" w:rsidRDefault="00EE1C64" w:rsidP="00EE1C64">
      <w:pPr>
        <w:pStyle w:val="Heading2"/>
      </w:pPr>
      <w:r>
        <w:t>A böjt az élelemtől való tartózkodás Isten keresése érdekében</w:t>
      </w:r>
    </w:p>
    <w:p w:rsidR="00C43648" w:rsidRDefault="00C43648" w:rsidP="00C43648">
      <w:r>
        <w:t xml:space="preserve">Ezen a ponton álljunk meg, és pontosítsunk pár dolgot. </w:t>
      </w:r>
      <w:r>
        <w:rPr>
          <w:i/>
        </w:rPr>
        <w:t xml:space="preserve">Mi a böjt? </w:t>
      </w:r>
      <w:r w:rsidR="00D71005">
        <w:t xml:space="preserve">Nagyon egyszerűen a böjt az ételtől </w:t>
      </w:r>
      <w:r w:rsidR="000E64F5">
        <w:t xml:space="preserve">és italtól </w:t>
      </w:r>
      <w:r w:rsidR="00D71005">
        <w:t>való tartózkodás</w:t>
      </w:r>
      <w:r w:rsidR="000E64F5">
        <w:t xml:space="preserve"> egy bizonyos ideig</w:t>
      </w:r>
      <w:r w:rsidR="00D71005">
        <w:t>.</w:t>
      </w:r>
      <w:r>
        <w:t xml:space="preserve"> </w:t>
      </w:r>
      <w:r w:rsidR="000E64F5">
        <w:t>Ez lehet teljes vagy részleges (Dán 10:2–</w:t>
      </w:r>
      <w:r w:rsidR="00F93AB0">
        <w:t>3), sőt vannak, akik kiterjesztik ezt más, ételen kívüli dolgoktól való tartózkodásra.</w:t>
      </w:r>
      <w:r w:rsidR="00F93AB0">
        <w:rPr>
          <w:rStyle w:val="FootnoteReference"/>
        </w:rPr>
        <w:footnoteReference w:id="1"/>
      </w:r>
      <w:r w:rsidR="00F93AB0">
        <w:t xml:space="preserve"> Ám ez még csak a böjt egyik oldala. Miért </w:t>
      </w:r>
      <w:r w:rsidR="00A61870">
        <w:t xml:space="preserve">vonnánk meg magunktól ételt? Hasznos a testünknek? Netalán kedvesebbé válunk Isten előtt? Nem. Semmi olyan nincs ebben a tettben, amivel jó pontokat szerezhetnénk Isten előtt. Isten nem mazochista, nem gyönyörködik az önsanyargatásban önmagában. Hanem a böjt </w:t>
      </w:r>
      <w:r w:rsidR="00C369FA">
        <w:t>arra való alkalom, hogy ebben az állapotunkban Istent keressük. A böjt és az imádság mindig összefonódik a Bibliában. Isten népe sosem böjtölt csupán az ételtől való tartózkodás kedvéért, hanem mindig azért, hogy egy-egy különleges helyzetben Isten útmutatását, bűnbocsánatát, segítségét keresse.</w:t>
      </w:r>
      <w:r w:rsidR="00101C22">
        <w:t xml:space="preserve"> Mózes böjtölt a Sínai-hegyen eltöltött negyven</w:t>
      </w:r>
      <w:r w:rsidR="00C369FA">
        <w:t xml:space="preserve"> </w:t>
      </w:r>
      <w:r w:rsidR="00101C22">
        <w:t>nap alatt</w:t>
      </w:r>
      <w:r w:rsidR="00337020">
        <w:t xml:space="preserve">, amíg Isten szavát hallgatta (5Móz 9:9). </w:t>
      </w:r>
      <w:r w:rsidR="00101C22">
        <w:t xml:space="preserve">Dávid böjtölt a Bethsabéval való vétkezése után, hogy Isten bocsásson meg neki, és hagyja életben gyermekét (2Sám 12:15–20). </w:t>
      </w:r>
      <w:r w:rsidR="00337020">
        <w:t xml:space="preserve">Jézus böjtölt negyven napig a pusztában, hogy felkészüljön a szolgálatra (Máté 4:2). A közös mindezekben az, hogy a böjt csupán eszköz volt, hogy </w:t>
      </w:r>
      <w:r w:rsidR="003E0ADE">
        <w:t>Istent keressék, és hozzá közel legyenek.</w:t>
      </w:r>
    </w:p>
    <w:p w:rsidR="00EE1C64" w:rsidRDefault="00EE1C64" w:rsidP="00EE1C64">
      <w:pPr>
        <w:pStyle w:val="Heading2"/>
      </w:pPr>
      <w:r>
        <w:t>Miért nem böjtölünk?</w:t>
      </w:r>
    </w:p>
    <w:p w:rsidR="003E0ADE" w:rsidRDefault="003E0ADE" w:rsidP="003E0ADE">
      <w:r>
        <w:t xml:space="preserve">De akkor mi miért nem böjtölünk? Miért hallani alig tanítást a böjtről? Miért </w:t>
      </w:r>
      <w:r w:rsidR="00F6276C">
        <w:t>olyan távoli ez a személyes gyakorlatunktól</w:t>
      </w:r>
      <w:r>
        <w:t xml:space="preserve">? </w:t>
      </w:r>
      <w:r w:rsidR="00F6276C">
        <w:t xml:space="preserve">Két fő okot látok. </w:t>
      </w:r>
      <w:r w:rsidR="00F6276C">
        <w:rPr>
          <w:i/>
        </w:rPr>
        <w:t xml:space="preserve">Először </w:t>
      </w:r>
      <w:r w:rsidR="00F6276C">
        <w:t xml:space="preserve">is, előttünk lehet a rossz példa. A katolikus egyházban máig is gyakorlat a húsvét előtti böjt. Ám tudjuk, hogy ez a böjt </w:t>
      </w:r>
      <w:r w:rsidR="00A10686">
        <w:t>legtöbb esetben külső és felszínes cselekedet volt. Nem társult hozzá igazán lelki tartalom, nem volt istenkeresés benne</w:t>
      </w:r>
      <w:r w:rsidR="00E27AF5">
        <w:t xml:space="preserve">. Éppen ezért teljesen érthetetlenné és értelmetlenné vált. Miért ne egyek húst, ha máskor szabad? </w:t>
      </w:r>
      <w:r w:rsidR="00E27AF5">
        <w:lastRenderedPageBreak/>
        <w:t xml:space="preserve">Mi haszna van? Legfeljebb annyi, hogy megnyugtatta a híveket, hogy ők eleget tesznek Isten követelményeinek, és „szénájuk” rendben van Istennél. </w:t>
      </w:r>
      <w:r w:rsidR="005E0773">
        <w:t>De a külső szemlélő számára mindez értelmetlen, sőt sokszor képmutató szokást jelentett. Gondoljunk csak a Ramadánra, amikor a nap közbeni böjtöt féktelen lakoma követi a nap leszállta után. Ha ez a böjt, mondják sokan, akkor nem kérünk belőle.</w:t>
      </w:r>
    </w:p>
    <w:p w:rsidR="005E0773" w:rsidRPr="005E0773" w:rsidRDefault="005E0773" w:rsidP="003E0ADE">
      <w:r>
        <w:rPr>
          <w:i/>
        </w:rPr>
        <w:t>Másodszor</w:t>
      </w:r>
      <w:r>
        <w:t xml:space="preserve">, a böjt nagy akadálya jelen korunk túlzott elfoglaltsága a vágyak kielégítésével. </w:t>
      </w:r>
      <w:r w:rsidR="002D21C8">
        <w:t>Sokszor nyilvánvaló, hogy mennyire a kényelmünk és vágyaink kielégítése van a középpontban</w:t>
      </w:r>
      <w:r w:rsidR="001173F5">
        <w:t>. Vannak okoslámpáink, amelyek már telefonunkról is vezérelhetők, nehogy fel kelljen állni a kapcsolóig. Szinte bármit megvehetünk a nap 24 órájában, amit csak megkívánunk. A szállodák már régen többről szólnak, mint kényelmes pihenésről</w:t>
      </w:r>
      <w:r w:rsidR="00132ADE">
        <w:t>, a lényeg, hogy az igényeinket a lehető legteljesebben kielégítsék. Türelmünk sincs igazán próbára téve, ha valami megtetszik, szinte mindenhol hitelre is elviheted. Ebben az azonnali, fogyasztói világban annyira hozzászokunk a minket körülvevő jóléthez, hogy fel se merül igazán, ho</w:t>
      </w:r>
      <w:r w:rsidR="00486120">
        <w:t xml:space="preserve">gy megvonjak valamit magamtól. </w:t>
      </w:r>
      <w:r w:rsidR="00B44F5A">
        <w:t>Miért böjtölnénk?</w:t>
      </w:r>
    </w:p>
    <w:p w:rsidR="00EE1C64" w:rsidRDefault="00D71005" w:rsidP="00EE1C64">
      <w:pPr>
        <w:pStyle w:val="Heading2"/>
      </w:pPr>
      <w:r>
        <w:t>Az igazi böjtben nemet mondunk a testünkre, mert van fontosabb dolog ennél</w:t>
      </w:r>
    </w:p>
    <w:p w:rsidR="00B44F5A" w:rsidRDefault="00B44F5A" w:rsidP="00B44F5A">
      <w:r>
        <w:t xml:space="preserve">Ám Jézus mégis azt mondja, hogy „amikor pedig böjtöltök…” </w:t>
      </w:r>
      <w:r w:rsidR="00E74D35">
        <w:t xml:space="preserve">Hiába a rossz példák, hiába a jóléti társadalmunk, Jézus mégis úgy beszél a böjtről, mint az ő követőinek jellemző szokásáról. </w:t>
      </w:r>
      <w:r w:rsidR="00A40F3A">
        <w:t>Miért böjtöljünk tehát?</w:t>
      </w:r>
    </w:p>
    <w:p w:rsidR="00A40F3A" w:rsidRDefault="00A40F3A" w:rsidP="00B44F5A">
      <w:r>
        <w:rPr>
          <w:i/>
        </w:rPr>
        <w:t>Azért, mert a böjtben nemet mondunk a testünkre.</w:t>
      </w:r>
      <w:r>
        <w:t xml:space="preserve"> Jézus beszél arról, hogy testi kívánságoknak lélekölő hatásuk van. </w:t>
      </w:r>
      <w:r>
        <w:rPr>
          <w:i/>
        </w:rPr>
        <w:t>„</w:t>
      </w:r>
      <w:r w:rsidRPr="00A40F3A">
        <w:rPr>
          <w:i/>
        </w:rPr>
        <w:t>A tövis közé esettek azok, akik meghallgatták az igét, de elmenve az élet gondjai, gazdagsága és élvezetei megfojtották azt bennük, és nem hoztak gyümölcsöt.</w:t>
      </w:r>
      <w:r>
        <w:rPr>
          <w:i/>
        </w:rPr>
        <w:t xml:space="preserve">” </w:t>
      </w:r>
      <w:r>
        <w:t xml:space="preserve">(Lk 8:14) Jézus itt nem bűnös dolgokról beszél. A jólét és Isten teremtett dolgainak élvezete nem rossz önmagában. Mégis </w:t>
      </w:r>
      <w:r w:rsidR="0057767C">
        <w:t>az Isten által adott jó dolgok olyan könnyen elfoglalják Isten helyét a szívünkben. Olyan könnyű boldogságunkat, örömünket ezekhez a fizikai dolgokhoz kötni, és elfelejtkezni arról, hogy az igazi kincs az Isten maga.</w:t>
      </w:r>
    </w:p>
    <w:p w:rsidR="0057767C" w:rsidRDefault="0057767C" w:rsidP="0057767C">
      <w:pPr>
        <w:pStyle w:val="Quote"/>
        <w:rPr>
          <w:i w:val="0"/>
        </w:rPr>
      </w:pPr>
      <w:r>
        <w:t>„</w:t>
      </w:r>
      <w:r w:rsidRPr="0057767C">
        <w:t>Amikor jóllakásig eszel, és szép házakat építesz, és bennük laksz, és amikor marháid és juhaid megszaporodnak, és ezüstöd és aranyad is felhalmozódik, és mindennek bővében leszel, föl ne fuvalkodjék szíved, és el ne feledkezz az ÚRról, a te Istenedről, aki kihozott téged Egyiptom földjéről, a szolgaság házából.</w:t>
      </w:r>
      <w:r>
        <w:t xml:space="preserve">” </w:t>
      </w:r>
      <w:r>
        <w:rPr>
          <w:i w:val="0"/>
        </w:rPr>
        <w:t>(5Móz 8:12–14)</w:t>
      </w:r>
    </w:p>
    <w:p w:rsidR="0057767C" w:rsidRDefault="00F92C1B" w:rsidP="0057767C">
      <w:pPr>
        <w:rPr>
          <w:iCs/>
          <w:color w:val="000000"/>
        </w:rPr>
      </w:pPr>
      <w:r>
        <w:rPr>
          <w:iCs/>
          <w:color w:val="000000"/>
        </w:rPr>
        <w:t xml:space="preserve">Ez a probléma nem új. Isten ugyanerre figyelmeztette a zsidókat is. Amilyen világosan látták Istenre való szorultságukat a pusztában, olyan nagy volt a veszély, hogy a bőség és jólét idején elfelejtkeznek a szabadító Istenükről. </w:t>
      </w:r>
    </w:p>
    <w:p w:rsidR="00F92C1B" w:rsidRDefault="00F92C1B" w:rsidP="0057767C">
      <w:pPr>
        <w:rPr>
          <w:iCs/>
          <w:color w:val="000000"/>
        </w:rPr>
      </w:pPr>
      <w:r>
        <w:rPr>
          <w:iCs/>
          <w:color w:val="000000"/>
        </w:rPr>
        <w:t xml:space="preserve">A böjtben pedig </w:t>
      </w:r>
      <w:r w:rsidR="000D413F">
        <w:rPr>
          <w:iCs/>
          <w:color w:val="000000"/>
        </w:rPr>
        <w:t xml:space="preserve">e lélektompító hatás ellen harcolunk. Ahogyan Pál mondja: </w:t>
      </w:r>
      <w:r w:rsidR="000D413F">
        <w:rPr>
          <w:i/>
          <w:iCs/>
          <w:color w:val="000000"/>
        </w:rPr>
        <w:t>„</w:t>
      </w:r>
      <w:r w:rsidR="000D413F" w:rsidRPr="000D413F">
        <w:rPr>
          <w:i/>
          <w:iCs/>
          <w:color w:val="000000"/>
        </w:rPr>
        <w:t>megsanyargatom a testemet, és szolgává teszem</w:t>
      </w:r>
      <w:r w:rsidR="000D413F">
        <w:rPr>
          <w:i/>
          <w:iCs/>
          <w:color w:val="000000"/>
        </w:rPr>
        <w:t xml:space="preserve"> […] </w:t>
      </w:r>
      <w:r w:rsidR="000D413F" w:rsidRPr="000D413F">
        <w:rPr>
          <w:i/>
          <w:iCs/>
          <w:color w:val="000000"/>
        </w:rPr>
        <w:t>nehogy alkalmatlanná legyek.</w:t>
      </w:r>
      <w:r w:rsidR="000D413F">
        <w:rPr>
          <w:i/>
          <w:iCs/>
          <w:color w:val="000000"/>
        </w:rPr>
        <w:t xml:space="preserve">” </w:t>
      </w:r>
      <w:r w:rsidR="000D413F">
        <w:rPr>
          <w:iCs/>
          <w:color w:val="000000"/>
        </w:rPr>
        <w:t>(1Kor 9:27) A böjttel kivonjuk magunkat a fizikai dolgok bűvköréből, és azt keressük, hogy mi van a szívünkben: vajon Istent csak az ajándékaiért szeretem vagy önmagáért? Tényleg ő a legdrágább kincsem, amiért mindemet kész lennék odaadni – vagy fontosabb a boldogságom szempontjából egy szelet kenyér? Sokszor a válasz, amit kapunk, nem szívderítő. A böjt és a nélkülözés még inkább kihozza belőlünk, ami ott van. Ahogy egy szerző mondja:</w:t>
      </w:r>
    </w:p>
    <w:p w:rsidR="000D413F" w:rsidRDefault="000D413F" w:rsidP="000D413F">
      <w:pPr>
        <w:pStyle w:val="Quote"/>
        <w:rPr>
          <w:i w:val="0"/>
        </w:rPr>
      </w:pPr>
      <w:r>
        <w:rPr>
          <w:i w:val="0"/>
        </w:rPr>
        <w:t>„Harag, keserűség, irigység, veszekedés, félelem – ha ezek bennünk vannak, felszínre fognak kerülni a böjt közben. Először megmagyarázzuk, hogy haragunkat az éhség okozza. Ám később felismerjük, hogy azért vagyunk indulatosak, mert a harag lelke bennünk van. És örülhetünk ennek a felismerésnek, mert tudjuk, hogy van erre gyógyulás Krisztus hatalma által.”</w:t>
      </w:r>
      <w:r>
        <w:rPr>
          <w:rStyle w:val="FootnoteReference"/>
          <w:i w:val="0"/>
        </w:rPr>
        <w:footnoteReference w:id="2"/>
      </w:r>
    </w:p>
    <w:p w:rsidR="000D413F" w:rsidRPr="000D413F" w:rsidRDefault="000D413F" w:rsidP="000D413F">
      <w:r>
        <w:lastRenderedPageBreak/>
        <w:t>A böjt arra szolgáló eszköz, hogy szembesüljünk: szükségünk van gyógyulásra. És egyúttal azt is tudjuk, hogy a mi gyógyítónk Jézus Krisztus, akinek hatalma van átformálni minket. A böjtben őt keressük, Istennek azt a bárányát, aki szeretett minket, életét adta értünk</w:t>
      </w:r>
      <w:r w:rsidR="009876E6">
        <w:t>, és egy új életet kezdett bennünk. Ez után kívánkozunk a böjt során.</w:t>
      </w:r>
    </w:p>
    <w:p w:rsidR="00D71005" w:rsidRDefault="00D71005" w:rsidP="00D71005">
      <w:pPr>
        <w:pStyle w:val="Heading2"/>
      </w:pPr>
      <w:r>
        <w:t>Az igazi böjtben nemet mondunk az elismerés utáni vágyunkra</w:t>
      </w:r>
    </w:p>
    <w:p w:rsidR="009876E6" w:rsidRDefault="009876E6" w:rsidP="009876E6">
      <w:r>
        <w:t>Ám a böjt nem csak a fizikai vágyaink megtagadásáról szól.</w:t>
      </w:r>
      <w:r w:rsidR="00333FB6">
        <w:t xml:space="preserve"> A képmutatás, amelyet Jézus fő problémaként elénk állít ebben a részben, nem a testi vágyainkhoz köthető. A farizeusoknak nem volt problémája a böjtöléssel és önmegtagadással. Lukács evangéliumában </w:t>
      </w:r>
      <w:r w:rsidR="00DE096B">
        <w:t xml:space="preserve">Jézus beszél egy farizeusról, aki a templomba menve így imádkozott: </w:t>
      </w:r>
      <w:r w:rsidR="00DE096B">
        <w:rPr>
          <w:i/>
        </w:rPr>
        <w:t>„</w:t>
      </w:r>
      <w:r w:rsidR="00DE096B" w:rsidRPr="00DE096B">
        <w:rPr>
          <w:i/>
        </w:rPr>
        <w:t>Isten, hálát adok neked, hogy nem vagyok olyan, mint a többi ember</w:t>
      </w:r>
      <w:r w:rsidR="00DE096B">
        <w:rPr>
          <w:i/>
        </w:rPr>
        <w:t xml:space="preserve"> […]</w:t>
      </w:r>
      <w:r w:rsidR="00DE096B" w:rsidRPr="00DE096B">
        <w:rPr>
          <w:i/>
        </w:rPr>
        <w:t xml:space="preserve"> Böjtölök kétszer egy héten, tizedet adok mindenből, amit szereztem.</w:t>
      </w:r>
      <w:r w:rsidR="00DE096B">
        <w:rPr>
          <w:i/>
        </w:rPr>
        <w:t>”</w:t>
      </w:r>
      <w:r w:rsidR="00333FB6">
        <w:t xml:space="preserve"> </w:t>
      </w:r>
      <w:r w:rsidR="00DE096B">
        <w:t>(Lk 18:11–12) Ez volt a farizeusok szokása: heti kétszeri böjt! Nem mondhatjuk, hogy nem voltak elkötelezettek.</w:t>
      </w:r>
    </w:p>
    <w:p w:rsidR="00DE096B" w:rsidRDefault="00DE096B" w:rsidP="009876E6">
      <w:r>
        <w:t xml:space="preserve">Akkor nem dicsérni kellene őket inkább? Hát nem, mert e dicséretesnek látszó külső mögött </w:t>
      </w:r>
      <w:r w:rsidR="008309C8">
        <w:t xml:space="preserve">teljesen más indíték húzódott meg: </w:t>
      </w:r>
      <w:r w:rsidR="008309C8">
        <w:rPr>
          <w:i/>
        </w:rPr>
        <w:t>„</w:t>
      </w:r>
      <w:r w:rsidR="008309C8" w:rsidRPr="008309C8">
        <w:rPr>
          <w:i/>
        </w:rPr>
        <w:t>Amikor pedig böjtöltök, ne legyetek olyan komor ábrázatúak, mint a képmutatók, akik eltorzítják arcukat, hogy lássák az emberek a böjtölésüket. Bizony mondom nektek, elnyerték jutalmukat.</w:t>
      </w:r>
      <w:r w:rsidR="008309C8">
        <w:rPr>
          <w:i/>
        </w:rPr>
        <w:t xml:space="preserve">” </w:t>
      </w:r>
      <w:r w:rsidR="008309C8">
        <w:t>(6:16) Mi volt a farizeusok végső motivációja? Az, hogy lássák őket az emberek, és felnézzenek rájuk. Hozzánk hasonlóan ők is szerettek sütkérezni az emberi dicséretek sugaraiban. Végső soron annyira magukkal voltak elfoglalva, hogy még az Isten iránti vallásos kötelességeiket is saját hírnevük utáni vágy szolgálatába állították.</w:t>
      </w:r>
      <w:r w:rsidR="000420F5">
        <w:rPr>
          <w:rStyle w:val="FootnoteReference"/>
        </w:rPr>
        <w:footnoteReference w:id="3"/>
      </w:r>
      <w:r w:rsidR="000420F5">
        <w:t xml:space="preserve"> A végső cél az volt, hogy az emberek elismerjék őket. És ez a cél szentesítette az eszközt.</w:t>
      </w:r>
    </w:p>
    <w:p w:rsidR="000420F5" w:rsidRDefault="000420F5" w:rsidP="009876E6">
      <w:r>
        <w:t>Ez pedig képmutatás, ahogy Jézus arra rámutat. Hiszen a felszínen, a külső alapján ez a farizeus kegyes ember, aki Istennel törődik. Eltorzított arc</w:t>
      </w:r>
      <w:r w:rsidR="00154024">
        <w:t>a</w:t>
      </w:r>
      <w:r>
        <w:t>, komor ábrázat</w:t>
      </w:r>
      <w:r w:rsidR="00154024">
        <w:t>a</w:t>
      </w:r>
      <w:r>
        <w:t xml:space="preserve"> mind arról beszélt, hogy Istenért mag</w:t>
      </w:r>
      <w:r w:rsidR="00154024">
        <w:t>á</w:t>
      </w:r>
      <w:r>
        <w:t>t megtagadj</w:t>
      </w:r>
      <w:r w:rsidR="00154024">
        <w:t>a</w:t>
      </w:r>
      <w:r>
        <w:t>. De szív</w:t>
      </w:r>
      <w:r w:rsidR="00154024">
        <w:t>é</w:t>
      </w:r>
      <w:r>
        <w:t xml:space="preserve">ben pont az ellenkező volt: Isten sosem volt fontosabb </w:t>
      </w:r>
      <w:r w:rsidR="00154024">
        <w:t>önmagánál</w:t>
      </w:r>
      <w:r>
        <w:t xml:space="preserve">. Mindig </w:t>
      </w:r>
      <w:r w:rsidR="00154024">
        <w:t>ő</w:t>
      </w:r>
      <w:r>
        <w:t xml:space="preserve"> ült a trónon. Ez a nagy veszélye a képmutató vallásosságnak.</w:t>
      </w:r>
      <w:r w:rsidR="00154024">
        <w:t xml:space="preserve"> Hogy még Isten is csupán egy eszköz a céljaim eléréséhez. </w:t>
      </w:r>
    </w:p>
    <w:p w:rsidR="00154024" w:rsidRDefault="00154024" w:rsidP="009876E6">
      <w:r>
        <w:t xml:space="preserve">Ezzel szemben áll Jézus szava: </w:t>
      </w:r>
      <w:r>
        <w:rPr>
          <w:i/>
        </w:rPr>
        <w:t>„</w:t>
      </w:r>
      <w:r w:rsidRPr="00154024">
        <w:rPr>
          <w:i/>
        </w:rPr>
        <w:t>Te pedig amikor böjtölsz, kend meg a fejedet, és mosd meg az arcodat, hogy ne az emberek lássák böjtölésedet.</w:t>
      </w:r>
      <w:r>
        <w:rPr>
          <w:i/>
        </w:rPr>
        <w:t xml:space="preserve">” </w:t>
      </w:r>
      <w:r>
        <w:t xml:space="preserve">(6:17–18a) Ha a farizeusok igyekeztek mindent megtenni azért, hogy az emberek felfigyeljenek „kegyes” tetteikre, akkor mit tegyen Jézus követője? Pont az ellenkezőjét: véletlenül se vonja direkt a figyelmet magára. Akárcsak az imádságnál és az adakozásnál: ne az uralja a szívet, hogy az emberek elismerjenek, és magam és mások szemében is kitűnjek. Hanem mosakodjak meg, mint ahogy máskor is tenném, és nézzek ki normálisan. Mindezzel Jézus nem a teljes titoktartást parancsolja. A böjtölésünket nem igazán lehet elrejteni a velünk együtt élők elől. Nem is azt mondja Jézus, hogy közös böjtöt se tartsunk, amikor láthatjuk egymás böjtölését. Mint ahogy az imádságnál se csak a belső szobában való imádság az elfogadható. Jézus egész tanítása a szívről szól: </w:t>
      </w:r>
      <w:r w:rsidR="00227AF3" w:rsidRPr="00227AF3">
        <w:rPr>
          <w:i/>
        </w:rPr>
        <w:t>légy őszinte az Istennel való kapcsolatodban!</w:t>
      </w:r>
      <w:r w:rsidR="00227AF3">
        <w:t xml:space="preserve"> Ne megfelelésből, emberekért, elismerésért cselekedj. Ha fel is merülnek ezek benned, mondj nemet rájuk! Legyen ez az egyik első dolog, amiért böjtölsz és könyörögsz, hogy Isten tegye őszintévé és helyessé az indítékaidat és tetteidet! </w:t>
      </w:r>
    </w:p>
    <w:p w:rsidR="00D71005" w:rsidRPr="00D71005" w:rsidRDefault="00D71005" w:rsidP="00D71005">
      <w:pPr>
        <w:pStyle w:val="Heading2"/>
      </w:pPr>
      <w:r>
        <w:t xml:space="preserve">Az igazi böjtben </w:t>
      </w:r>
    </w:p>
    <w:p w:rsidR="00227AF3" w:rsidRPr="00227AF3" w:rsidRDefault="00227AF3" w:rsidP="00D71005">
      <w:r>
        <w:t xml:space="preserve">Ez pedig elvezet minket az utolsó pontunkhoz: hogyan böjtöljünk tehát helyesen? Világos, hogy itt nem módszerekről kell beszélnünk. </w:t>
      </w:r>
      <w:r w:rsidR="003B5C91">
        <w:t>Nem az a lényeg</w:t>
      </w:r>
      <w:r>
        <w:t>, hogy hetente kétszer vagy évente egyszer</w:t>
      </w:r>
      <w:r w:rsidR="003B5C91">
        <w:t xml:space="preserve"> böjtölsz</w:t>
      </w:r>
      <w:r>
        <w:t xml:space="preserve">. </w:t>
      </w:r>
      <w:r w:rsidR="003B5C91">
        <w:t>Sem az, hogy</w:t>
      </w:r>
      <w:r>
        <w:t xml:space="preserve"> milyen hosszan</w:t>
      </w:r>
      <w:r w:rsidR="003B5C91">
        <w:t xml:space="preserve"> vagy milyen formában</w:t>
      </w:r>
      <w:r>
        <w:t xml:space="preserve">. Nem a böjt mikéntjével kell tisztában lennünk, hanem a böjt céljával. Jézus is erről tanít minket: </w:t>
      </w:r>
      <w:r>
        <w:rPr>
          <w:i/>
        </w:rPr>
        <w:t>„</w:t>
      </w:r>
      <w:r w:rsidRPr="00227AF3">
        <w:rPr>
          <w:i/>
        </w:rPr>
        <w:t xml:space="preserve">hogy ne az emberek lássák böjtölésedet, hanem a te Atyád, aki titkon van; és a te Atyád, aki látja, amit titkon tettél, megfizet neked </w:t>
      </w:r>
      <w:r w:rsidR="002C3093" w:rsidRPr="00227AF3">
        <w:rPr>
          <w:i/>
        </w:rPr>
        <w:t>nyíltan</w:t>
      </w:r>
      <w:r w:rsidRPr="00227AF3">
        <w:rPr>
          <w:i/>
        </w:rPr>
        <w:t>.</w:t>
      </w:r>
      <w:r>
        <w:rPr>
          <w:i/>
        </w:rPr>
        <w:t xml:space="preserve">” </w:t>
      </w:r>
      <w:r>
        <w:t>(6:18)</w:t>
      </w:r>
    </w:p>
    <w:p w:rsidR="00D71005" w:rsidRDefault="003B5C91" w:rsidP="00D71005">
      <w:r>
        <w:lastRenderedPageBreak/>
        <w:t>Jézus mindezzel azt mondja, hogy a böjt családi ügy a mennyei Atyám és közöttem. Miért böjtölök? Azért, hogy az Atyámmal legyek</w:t>
      </w:r>
      <w:r w:rsidR="00602938">
        <w:t>, és lássam az ő nagyságát az én életemben és a világban</w:t>
      </w:r>
      <w:r>
        <w:t xml:space="preserve">. </w:t>
      </w:r>
      <w:r w:rsidR="00F55301">
        <w:t>Ez a böjt célja,</w:t>
      </w:r>
      <w:r w:rsidR="00602938">
        <w:t xml:space="preserve"> és egyben ez a böjt jutalma is: Isten közelsége és dicsősége. </w:t>
      </w:r>
    </w:p>
    <w:p w:rsidR="00602938" w:rsidRDefault="00602938" w:rsidP="00D71005">
      <w:r>
        <w:t>Említettük, hogy a böjt mindig együtt járt az imádsággal. Mondhatjuk azt is, hogy a böjt valójában egy felfokozott imádság. Imádság a négyzeten. Amikor a testünk megfegyelmezésével, fizikai d</w:t>
      </w:r>
      <w:r w:rsidR="00FD530F">
        <w:t xml:space="preserve">olgok megvonásával a figyelmünket még inkább Istenre összpontosítjuk. Amikor testünk nélkülözése még inkább azt jelzi, hogy Istentől függünk, és rá hagyatkozunk. </w:t>
      </w:r>
      <w:r w:rsidR="00EF53B1">
        <w:t>És szemben minden más dologgal, azt szeretnénk, ha Isten lenne az első az életünkben. A böjt ez az őszinte keresése Istennek: nem az ajándékaiért, nem az áldásáért, hanem önmagáért</w:t>
      </w:r>
      <w:r w:rsidR="0044625C">
        <w:t xml:space="preserve"> (vö. Jak 4:3)</w:t>
      </w:r>
      <w:r w:rsidR="00EF53B1">
        <w:t>. Ezért szükséges, hogy a bűnbánat a böjt szerves része legyen, hiszen a bűneink választanak el minket Istentől.</w:t>
      </w:r>
    </w:p>
    <w:p w:rsidR="008309C8" w:rsidRDefault="00EF53B1" w:rsidP="0044625C">
      <w:r>
        <w:t>Tudom, hogy ez a lelkiállapot olyan éterinek, elérhetetlennek tűnik a mi kis hétköznapi valónkban. Elvégre nem szerzetesek vagyunk, akiknek nincs főbb dolga az imádságon és böjtölésen kívül. Hanem leterhelt diákok, játékra vágyó gyerekek, elfoglalt felnőttek,</w:t>
      </w:r>
      <w:r w:rsidR="0044625C">
        <w:t xml:space="preserve"> magánnyal harcoló egyedülállók,</w:t>
      </w:r>
      <w:r>
        <w:t xml:space="preserve"> betegséggel küszködő idősek. </w:t>
      </w:r>
      <w:r w:rsidR="0044625C">
        <w:t xml:space="preserve">Mit jelenthet ebben a földhözragadt állapotban számunkra a böjt? Azt, hogy a böjt által megszabadulunk az élet gondjainak és kívánságainak fojtogató töviseitől. Hogy keressük Istent, hogy adja meg azt a szívet, amely rá tud figyelni, önös érdekeink helyett az ő akaratát tartja szem előtt. </w:t>
      </w:r>
    </w:p>
    <w:p w:rsidR="0044625C" w:rsidRDefault="0044625C" w:rsidP="0044625C">
      <w:r>
        <w:t>John Piper felhívja a figyelmet, hogy a böjtölést épp csak megelőzi a Jézus által tanított imádság, a Mi Atyánk. Ez az imádság, különösen annak első része mintaként szolgálhat arra, hogy mit keressünk a böjt során. Jézus három kérést, három vágyat akar elültetni a szívünkbe: az Isten nevének megszentelését, az Isten országának eljövetelét és az Isten akaratának megcselekvését.</w:t>
      </w:r>
      <w:r>
        <w:rPr>
          <w:rStyle w:val="FootnoteReference"/>
        </w:rPr>
        <w:footnoteReference w:id="4"/>
      </w:r>
      <w:r>
        <w:t xml:space="preserve"> Ezért a lelkületért kell könyörögnünk a böjt során: Isten neve legyen nagy és ismert e világon. Legyen ébredés a világban, és megújulás a keresztyének között. És legyen meg az ő akarata a mi életünkben is ugyanúgy, ahogyan a szent és tökéletes angyalok világában. Ha sokszor messze is érezzük magunkat ezektől a vágyaktól, a böjt pont annak eszköze, hogy ezért esedezzünk – és a mennyei Atyánk, aki titkon lát, megfizet nekünk.</w:t>
      </w:r>
    </w:p>
    <w:p w:rsidR="00963174" w:rsidRDefault="0044625C" w:rsidP="0044625C">
      <w:r>
        <w:t xml:space="preserve">Olvastam a dél-koreai ébredés egyik részletéről. Az ottani keresztyének 1980-ban egy evangelizációs „hadjáratot” terveztek, és azt remélték, hogy egymillió embert sikerül elérni az alkalmak által. Ám hat hónappal az alkalmak előtt a rendőrség értesítette őket, hogy visszavonják a korábban megadott engedélyt. Koreában zavargások voltak, és szükségállapotot hirdettek ki. A vezetők attól féltek, hogy túl nagy veszélyt jelent, ha ennyi ember gyűlik össze egy helyen. </w:t>
      </w:r>
      <w:r w:rsidR="00963174">
        <w:t>Az alkalmakat vezető egyik lelkész, Kim néhány társával együtt egy ún. „imahegyre” vonult el, ahol a koreai keresztyének rendszeresen imádkozni szoktak. Negyven napot töltöttek itt Isten előtt imádságban és böjtben az evangelizációért. Majd hazatértek, és bementek a rendőrségre. „Ó,” – mondta a rendőrtiszt, amikor meglátta – „közben átgondoltuk a dolgokat, és nyugodtan megtarthatják a gyűlésüket!”</w:t>
      </w:r>
      <w:r w:rsidR="00963174">
        <w:rPr>
          <w:rStyle w:val="FootnoteReference"/>
        </w:rPr>
        <w:footnoteReference w:id="5"/>
      </w:r>
      <w:r w:rsidR="00963174">
        <w:t xml:space="preserve"> </w:t>
      </w:r>
    </w:p>
    <w:p w:rsidR="0044625C" w:rsidRDefault="00963174" w:rsidP="0044625C">
      <w:r>
        <w:t>A történet lényege nem az, hogy böjtöljünk sokat, és megkapjuk Istentől, amit akarunk. Hanem az, hogy a böjt segít azonosulni Isten céljaival. Segít, hogy arra vágyjunk, amire a mi mennyei Atyánk is. És a történet bátorít – Jézus tanításával összhangban –, hogy a böjt jutalma, az Istennel való mélyebb közösség és az ő akaratába való belesimulás sosem marad el.</w:t>
      </w:r>
    </w:p>
    <w:p w:rsidR="00963174" w:rsidRDefault="00963174" w:rsidP="0044625C"/>
    <w:p w:rsidR="00963174" w:rsidRPr="00D71005" w:rsidRDefault="00963174" w:rsidP="0044625C">
      <w:r>
        <w:t>Kívánom, szeretett gyülekezet, hogy mi is tudjunk böjtölni úgy, ahogy Jézus tanította. Hogy meglássuk a böjt értékét e világunk fojtogató élvezetei és gondjai között. Hogy vágyjunk arra, hogy ne akarjunk mást, se többet Krisztusnál, aki szeretett, vérén megváltott, és örök közösségbe vont minket magával. Ámen.</w:t>
      </w:r>
      <w:bookmarkStart w:id="0" w:name="_GoBack"/>
      <w:bookmarkEnd w:id="0"/>
    </w:p>
    <w:sectPr w:rsidR="00963174" w:rsidRPr="00D71005"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2938" w:rsidRDefault="00602938" w:rsidP="00AF27D4">
      <w:r>
        <w:separator/>
      </w:r>
    </w:p>
  </w:endnote>
  <w:endnote w:type="continuationSeparator" w:id="0">
    <w:p w:rsidR="00602938" w:rsidRDefault="00602938"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938" w:rsidRDefault="00602938"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FD530F">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2938" w:rsidRPr="004F5C0B" w:rsidRDefault="00602938" w:rsidP="004F5C0B">
      <w:pPr>
        <w:pStyle w:val="Footer"/>
        <w:ind w:firstLine="0"/>
      </w:pPr>
    </w:p>
  </w:footnote>
  <w:footnote w:type="continuationSeparator" w:id="0">
    <w:p w:rsidR="00602938" w:rsidRDefault="00602938" w:rsidP="004F5C0B">
      <w:pPr>
        <w:ind w:firstLine="0"/>
      </w:pPr>
      <w:r>
        <w:continuationSeparator/>
      </w:r>
    </w:p>
  </w:footnote>
  <w:footnote w:id="1">
    <w:p w:rsidR="00602938" w:rsidRPr="00F93AB0" w:rsidRDefault="00602938">
      <w:pPr>
        <w:pStyle w:val="FootnoteText"/>
      </w:pPr>
      <w:r>
        <w:rPr>
          <w:rStyle w:val="FootnoteReference"/>
        </w:rPr>
        <w:footnoteRef/>
      </w:r>
      <w:r>
        <w:t xml:space="preserve"> Részletesebben lásd Donald S. Whitney: </w:t>
      </w:r>
      <w:r>
        <w:rPr>
          <w:i/>
        </w:rPr>
        <w:t>A keresztyén és a lelki fegyelem</w:t>
      </w:r>
      <w:r>
        <w:t xml:space="preserve"> vonatkozó fejezetét.</w:t>
      </w:r>
    </w:p>
  </w:footnote>
  <w:footnote w:id="2">
    <w:p w:rsidR="00602938" w:rsidRPr="000D413F" w:rsidRDefault="00602938">
      <w:pPr>
        <w:pStyle w:val="FootnoteText"/>
      </w:pPr>
      <w:r>
        <w:rPr>
          <w:rStyle w:val="FootnoteReference"/>
        </w:rPr>
        <w:footnoteRef/>
      </w:r>
      <w:r>
        <w:t xml:space="preserve"> </w:t>
      </w:r>
      <w:r w:rsidRPr="000D413F">
        <w:t>Richard Foster</w:t>
      </w:r>
      <w:r>
        <w:t>:</w:t>
      </w:r>
      <w:r w:rsidRPr="000D413F">
        <w:t xml:space="preserve"> </w:t>
      </w:r>
      <w:r w:rsidRPr="000D413F">
        <w:rPr>
          <w:i/>
        </w:rPr>
        <w:t>The Celebration of Discipline</w:t>
      </w:r>
      <w:r w:rsidRPr="000D413F">
        <w:t xml:space="preserve"> (New York: Harper &amp; Row, 1978), 48.</w:t>
      </w:r>
      <w:r>
        <w:t xml:space="preserve"> Idézi John Piper: A </w:t>
      </w:r>
      <w:r>
        <w:rPr>
          <w:i/>
        </w:rPr>
        <w:t>Hunger for God</w:t>
      </w:r>
      <w:r>
        <w:t>, 22.</w:t>
      </w:r>
    </w:p>
  </w:footnote>
  <w:footnote w:id="3">
    <w:p w:rsidR="00602938" w:rsidRDefault="00602938">
      <w:pPr>
        <w:pStyle w:val="FootnoteText"/>
      </w:pPr>
      <w:r>
        <w:rPr>
          <w:rStyle w:val="FootnoteReference"/>
        </w:rPr>
        <w:footnoteRef/>
      </w:r>
      <w:r>
        <w:t xml:space="preserve"> </w:t>
      </w:r>
      <w:r w:rsidRPr="000420F5">
        <w:t xml:space="preserve">John R. W. Stott, </w:t>
      </w:r>
      <w:r w:rsidRPr="000420F5">
        <w:rPr>
          <w:i/>
        </w:rPr>
        <w:t>The Message of the Sermon on the Mount (Matthew 5-7): Christian Counter-Culture,</w:t>
      </w:r>
      <w:r w:rsidRPr="000420F5">
        <w:t xml:space="preserve"> The Bible Speaks Today (Leicester; Downers Grove, IL: InterVarsity Press, 1985), 140.</w:t>
      </w:r>
    </w:p>
  </w:footnote>
  <w:footnote w:id="4">
    <w:p w:rsidR="0044625C" w:rsidRPr="0044625C" w:rsidRDefault="0044625C">
      <w:pPr>
        <w:pStyle w:val="FootnoteText"/>
      </w:pPr>
      <w:r>
        <w:rPr>
          <w:rStyle w:val="FootnoteReference"/>
        </w:rPr>
        <w:footnoteRef/>
      </w:r>
      <w:r>
        <w:t xml:space="preserve"> John Piper: </w:t>
      </w:r>
      <w:r>
        <w:rPr>
          <w:i/>
        </w:rPr>
        <w:t>A Hunger for God</w:t>
      </w:r>
      <w:r>
        <w:t>, 74–75.</w:t>
      </w:r>
    </w:p>
  </w:footnote>
  <w:footnote w:id="5">
    <w:p w:rsidR="00963174" w:rsidRDefault="00963174">
      <w:pPr>
        <w:pStyle w:val="FootnoteText"/>
      </w:pPr>
      <w:r>
        <w:rPr>
          <w:rStyle w:val="FootnoteReference"/>
        </w:rPr>
        <w:footnoteRef/>
      </w:r>
      <w:r>
        <w:t xml:space="preserve"> Piper, 65–66.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3020" w:hanging="360"/>
      </w:pPr>
      <w:rPr>
        <w:rFonts w:ascii="Wingdings" w:hAnsi="Wingdings" w:hint="default"/>
      </w:rPr>
    </w:lvl>
    <w:lvl w:ilvl="1" w:tplc="CE3E9D3C">
      <w:start w:val="1"/>
      <w:numFmt w:val="bullet"/>
      <w:lvlText w:val="▫"/>
      <w:lvlJc w:val="left"/>
      <w:pPr>
        <w:ind w:left="3740" w:hanging="360"/>
      </w:pPr>
      <w:rPr>
        <w:rFonts w:ascii="Courier New" w:hAnsi="Courier New" w:hint="default"/>
      </w:rPr>
    </w:lvl>
    <w:lvl w:ilvl="2" w:tplc="040E0005">
      <w:start w:val="1"/>
      <w:numFmt w:val="bullet"/>
      <w:lvlText w:val=""/>
      <w:lvlJc w:val="left"/>
      <w:pPr>
        <w:ind w:left="4460" w:hanging="360"/>
      </w:pPr>
      <w:rPr>
        <w:rFonts w:ascii="Wingdings" w:hAnsi="Wingdings" w:hint="default"/>
      </w:rPr>
    </w:lvl>
    <w:lvl w:ilvl="3" w:tplc="040E0001">
      <w:start w:val="1"/>
      <w:numFmt w:val="bullet"/>
      <w:lvlText w:val=""/>
      <w:lvlJc w:val="left"/>
      <w:pPr>
        <w:ind w:left="5180" w:hanging="360"/>
      </w:pPr>
      <w:rPr>
        <w:rFonts w:ascii="Symbol" w:hAnsi="Symbol" w:hint="default"/>
      </w:rPr>
    </w:lvl>
    <w:lvl w:ilvl="4" w:tplc="040E0003">
      <w:start w:val="1"/>
      <w:numFmt w:val="bullet"/>
      <w:lvlText w:val="o"/>
      <w:lvlJc w:val="left"/>
      <w:pPr>
        <w:ind w:left="5900" w:hanging="360"/>
      </w:pPr>
      <w:rPr>
        <w:rFonts w:ascii="Courier New" w:hAnsi="Courier New" w:cs="Courier New" w:hint="default"/>
      </w:rPr>
    </w:lvl>
    <w:lvl w:ilvl="5" w:tplc="040E0005">
      <w:start w:val="1"/>
      <w:numFmt w:val="bullet"/>
      <w:lvlText w:val=""/>
      <w:lvlJc w:val="left"/>
      <w:pPr>
        <w:ind w:left="6620" w:hanging="360"/>
      </w:pPr>
      <w:rPr>
        <w:rFonts w:ascii="Wingdings" w:hAnsi="Wingdings" w:hint="default"/>
      </w:rPr>
    </w:lvl>
    <w:lvl w:ilvl="6" w:tplc="040E0001">
      <w:start w:val="1"/>
      <w:numFmt w:val="bullet"/>
      <w:lvlText w:val=""/>
      <w:lvlJc w:val="left"/>
      <w:pPr>
        <w:ind w:left="7340" w:hanging="360"/>
      </w:pPr>
      <w:rPr>
        <w:rFonts w:ascii="Symbol" w:hAnsi="Symbol" w:hint="default"/>
      </w:rPr>
    </w:lvl>
    <w:lvl w:ilvl="7" w:tplc="040E0003">
      <w:start w:val="1"/>
      <w:numFmt w:val="bullet"/>
      <w:lvlText w:val="o"/>
      <w:lvlJc w:val="left"/>
      <w:pPr>
        <w:ind w:left="8060" w:hanging="360"/>
      </w:pPr>
      <w:rPr>
        <w:rFonts w:ascii="Courier New" w:hAnsi="Courier New" w:cs="Courier New" w:hint="default"/>
      </w:rPr>
    </w:lvl>
    <w:lvl w:ilvl="8" w:tplc="040E0005">
      <w:start w:val="1"/>
      <w:numFmt w:val="bullet"/>
      <w:lvlText w:val=""/>
      <w:lvlJc w:val="left"/>
      <w:pPr>
        <w:ind w:left="8780"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6DC28C7"/>
    <w:multiLevelType w:val="hybridMultilevel"/>
    <w:tmpl w:val="FF2CF3AA"/>
    <w:lvl w:ilvl="0" w:tplc="77E02C68">
      <w:start w:val="2017"/>
      <w:numFmt w:val="bullet"/>
      <w:lvlText w:val="-"/>
      <w:lvlJc w:val="left"/>
      <w:pPr>
        <w:ind w:left="704" w:hanging="360"/>
      </w:pPr>
      <w:rPr>
        <w:rFonts w:ascii="Cambria" w:eastAsia="Calibri" w:hAnsi="Cambria" w:cs="Times New Roman" w:hint="default"/>
      </w:rPr>
    </w:lvl>
    <w:lvl w:ilvl="1" w:tplc="04090003" w:tentative="1">
      <w:start w:val="1"/>
      <w:numFmt w:val="bullet"/>
      <w:lvlText w:val="o"/>
      <w:lvlJc w:val="left"/>
      <w:pPr>
        <w:ind w:left="1424" w:hanging="360"/>
      </w:pPr>
      <w:rPr>
        <w:rFonts w:ascii="Courier New" w:hAnsi="Courier New" w:cs="Courier New" w:hint="default"/>
      </w:rPr>
    </w:lvl>
    <w:lvl w:ilvl="2" w:tplc="04090005" w:tentative="1">
      <w:start w:val="1"/>
      <w:numFmt w:val="bullet"/>
      <w:lvlText w:val=""/>
      <w:lvlJc w:val="left"/>
      <w:pPr>
        <w:ind w:left="2144" w:hanging="360"/>
      </w:pPr>
      <w:rPr>
        <w:rFonts w:ascii="Wingdings" w:hAnsi="Wingdings" w:hint="default"/>
      </w:rPr>
    </w:lvl>
    <w:lvl w:ilvl="3" w:tplc="04090001" w:tentative="1">
      <w:start w:val="1"/>
      <w:numFmt w:val="bullet"/>
      <w:lvlText w:val=""/>
      <w:lvlJc w:val="left"/>
      <w:pPr>
        <w:ind w:left="2864" w:hanging="360"/>
      </w:pPr>
      <w:rPr>
        <w:rFonts w:ascii="Symbol" w:hAnsi="Symbol" w:hint="default"/>
      </w:rPr>
    </w:lvl>
    <w:lvl w:ilvl="4" w:tplc="04090003" w:tentative="1">
      <w:start w:val="1"/>
      <w:numFmt w:val="bullet"/>
      <w:lvlText w:val="o"/>
      <w:lvlJc w:val="left"/>
      <w:pPr>
        <w:ind w:left="3584" w:hanging="360"/>
      </w:pPr>
      <w:rPr>
        <w:rFonts w:ascii="Courier New" w:hAnsi="Courier New" w:cs="Courier New" w:hint="default"/>
      </w:rPr>
    </w:lvl>
    <w:lvl w:ilvl="5" w:tplc="04090005" w:tentative="1">
      <w:start w:val="1"/>
      <w:numFmt w:val="bullet"/>
      <w:lvlText w:val=""/>
      <w:lvlJc w:val="left"/>
      <w:pPr>
        <w:ind w:left="4304" w:hanging="360"/>
      </w:pPr>
      <w:rPr>
        <w:rFonts w:ascii="Wingdings" w:hAnsi="Wingdings" w:hint="default"/>
      </w:rPr>
    </w:lvl>
    <w:lvl w:ilvl="6" w:tplc="04090001" w:tentative="1">
      <w:start w:val="1"/>
      <w:numFmt w:val="bullet"/>
      <w:lvlText w:val=""/>
      <w:lvlJc w:val="left"/>
      <w:pPr>
        <w:ind w:left="5024" w:hanging="360"/>
      </w:pPr>
      <w:rPr>
        <w:rFonts w:ascii="Symbol" w:hAnsi="Symbol" w:hint="default"/>
      </w:rPr>
    </w:lvl>
    <w:lvl w:ilvl="7" w:tplc="04090003" w:tentative="1">
      <w:start w:val="1"/>
      <w:numFmt w:val="bullet"/>
      <w:lvlText w:val="o"/>
      <w:lvlJc w:val="left"/>
      <w:pPr>
        <w:ind w:left="5744" w:hanging="360"/>
      </w:pPr>
      <w:rPr>
        <w:rFonts w:ascii="Courier New" w:hAnsi="Courier New" w:cs="Courier New" w:hint="default"/>
      </w:rPr>
    </w:lvl>
    <w:lvl w:ilvl="8" w:tplc="04090005" w:tentative="1">
      <w:start w:val="1"/>
      <w:numFmt w:val="bullet"/>
      <w:lvlText w:val=""/>
      <w:lvlJc w:val="left"/>
      <w:pPr>
        <w:ind w:left="6464" w:hanging="360"/>
      </w:pPr>
      <w:rPr>
        <w:rFonts w:ascii="Wingdings" w:hAnsi="Wingdings" w:hint="default"/>
      </w:rPr>
    </w:lvl>
  </w:abstractNum>
  <w:abstractNum w:abstractNumId="3"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4"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78F5C6D"/>
    <w:multiLevelType w:val="hybridMultilevel"/>
    <w:tmpl w:val="BD9A4252"/>
    <w:lvl w:ilvl="0" w:tplc="A9FCD66E">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6" w15:restartNumberingAfterBreak="0">
    <w:nsid w:val="30BA078E"/>
    <w:multiLevelType w:val="hybridMultilevel"/>
    <w:tmpl w:val="04C44178"/>
    <w:lvl w:ilvl="0" w:tplc="04090001">
      <w:start w:val="1"/>
      <w:numFmt w:val="bullet"/>
      <w:lvlText w:val=""/>
      <w:lvlJc w:val="left"/>
      <w:pPr>
        <w:ind w:left="1855" w:hanging="360"/>
      </w:pPr>
      <w:rPr>
        <w:rFonts w:ascii="Symbol" w:hAnsi="Symbol" w:hint="default"/>
      </w:rPr>
    </w:lvl>
    <w:lvl w:ilvl="1" w:tplc="04090003" w:tentative="1">
      <w:start w:val="1"/>
      <w:numFmt w:val="bullet"/>
      <w:lvlText w:val="o"/>
      <w:lvlJc w:val="left"/>
      <w:pPr>
        <w:ind w:left="2575" w:hanging="360"/>
      </w:pPr>
      <w:rPr>
        <w:rFonts w:ascii="Courier New" w:hAnsi="Courier New" w:cs="Courier New" w:hint="default"/>
      </w:rPr>
    </w:lvl>
    <w:lvl w:ilvl="2" w:tplc="04090005" w:tentative="1">
      <w:start w:val="1"/>
      <w:numFmt w:val="bullet"/>
      <w:lvlText w:val=""/>
      <w:lvlJc w:val="left"/>
      <w:pPr>
        <w:ind w:left="3295" w:hanging="360"/>
      </w:pPr>
      <w:rPr>
        <w:rFonts w:ascii="Wingdings" w:hAnsi="Wingdings" w:hint="default"/>
      </w:rPr>
    </w:lvl>
    <w:lvl w:ilvl="3" w:tplc="04090001" w:tentative="1">
      <w:start w:val="1"/>
      <w:numFmt w:val="bullet"/>
      <w:lvlText w:val=""/>
      <w:lvlJc w:val="left"/>
      <w:pPr>
        <w:ind w:left="4015" w:hanging="360"/>
      </w:pPr>
      <w:rPr>
        <w:rFonts w:ascii="Symbol" w:hAnsi="Symbol" w:hint="default"/>
      </w:rPr>
    </w:lvl>
    <w:lvl w:ilvl="4" w:tplc="04090003" w:tentative="1">
      <w:start w:val="1"/>
      <w:numFmt w:val="bullet"/>
      <w:lvlText w:val="o"/>
      <w:lvlJc w:val="left"/>
      <w:pPr>
        <w:ind w:left="4735" w:hanging="360"/>
      </w:pPr>
      <w:rPr>
        <w:rFonts w:ascii="Courier New" w:hAnsi="Courier New" w:cs="Courier New" w:hint="default"/>
      </w:rPr>
    </w:lvl>
    <w:lvl w:ilvl="5" w:tplc="04090005" w:tentative="1">
      <w:start w:val="1"/>
      <w:numFmt w:val="bullet"/>
      <w:lvlText w:val=""/>
      <w:lvlJc w:val="left"/>
      <w:pPr>
        <w:ind w:left="5455" w:hanging="360"/>
      </w:pPr>
      <w:rPr>
        <w:rFonts w:ascii="Wingdings" w:hAnsi="Wingdings" w:hint="default"/>
      </w:rPr>
    </w:lvl>
    <w:lvl w:ilvl="6" w:tplc="04090001" w:tentative="1">
      <w:start w:val="1"/>
      <w:numFmt w:val="bullet"/>
      <w:lvlText w:val=""/>
      <w:lvlJc w:val="left"/>
      <w:pPr>
        <w:ind w:left="6175" w:hanging="360"/>
      </w:pPr>
      <w:rPr>
        <w:rFonts w:ascii="Symbol" w:hAnsi="Symbol" w:hint="default"/>
      </w:rPr>
    </w:lvl>
    <w:lvl w:ilvl="7" w:tplc="04090003" w:tentative="1">
      <w:start w:val="1"/>
      <w:numFmt w:val="bullet"/>
      <w:lvlText w:val="o"/>
      <w:lvlJc w:val="left"/>
      <w:pPr>
        <w:ind w:left="6895" w:hanging="360"/>
      </w:pPr>
      <w:rPr>
        <w:rFonts w:ascii="Courier New" w:hAnsi="Courier New" w:cs="Courier New" w:hint="default"/>
      </w:rPr>
    </w:lvl>
    <w:lvl w:ilvl="8" w:tplc="04090005" w:tentative="1">
      <w:start w:val="1"/>
      <w:numFmt w:val="bullet"/>
      <w:lvlText w:val=""/>
      <w:lvlJc w:val="left"/>
      <w:pPr>
        <w:ind w:left="7615" w:hanging="360"/>
      </w:pPr>
      <w:rPr>
        <w:rFonts w:ascii="Wingdings" w:hAnsi="Wingdings" w:hint="default"/>
      </w:rPr>
    </w:lvl>
  </w:abstractNum>
  <w:abstractNum w:abstractNumId="7"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9"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10"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1" w15:restartNumberingAfterBreak="0">
    <w:nsid w:val="6BAA23B9"/>
    <w:multiLevelType w:val="hybridMultilevel"/>
    <w:tmpl w:val="55B800D8"/>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12"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13"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7"/>
  </w:num>
  <w:num w:numId="2">
    <w:abstractNumId w:val="0"/>
  </w:num>
  <w:num w:numId="3">
    <w:abstractNumId w:val="12"/>
  </w:num>
  <w:num w:numId="4">
    <w:abstractNumId w:val="1"/>
  </w:num>
  <w:num w:numId="5">
    <w:abstractNumId w:val="8"/>
  </w:num>
  <w:num w:numId="6">
    <w:abstractNumId w:val="12"/>
    <w:lvlOverride w:ilvl="0">
      <w:startOverride w:val="1"/>
    </w:lvlOverride>
  </w:num>
  <w:num w:numId="7">
    <w:abstractNumId w:val="12"/>
    <w:lvlOverride w:ilvl="0">
      <w:startOverride w:val="1"/>
    </w:lvlOverride>
  </w:num>
  <w:num w:numId="8">
    <w:abstractNumId w:val="3"/>
  </w:num>
  <w:num w:numId="9">
    <w:abstractNumId w:val="12"/>
    <w:lvlOverride w:ilvl="0">
      <w:startOverride w:val="1"/>
    </w:lvlOverride>
  </w:num>
  <w:num w:numId="10">
    <w:abstractNumId w:val="10"/>
  </w:num>
  <w:num w:numId="11">
    <w:abstractNumId w:val="12"/>
    <w:lvlOverride w:ilvl="0">
      <w:startOverride w:val="1"/>
    </w:lvlOverride>
  </w:num>
  <w:num w:numId="12">
    <w:abstractNumId w:val="12"/>
    <w:lvlOverride w:ilvl="0">
      <w:startOverride w:val="1"/>
    </w:lvlOverride>
  </w:num>
  <w:num w:numId="13">
    <w:abstractNumId w:val="12"/>
    <w:lvlOverride w:ilvl="0">
      <w:startOverride w:val="1"/>
    </w:lvlOverride>
  </w:num>
  <w:num w:numId="14">
    <w:abstractNumId w:val="12"/>
    <w:lvlOverride w:ilvl="0">
      <w:startOverride w:val="1"/>
    </w:lvlOverride>
  </w:num>
  <w:num w:numId="15">
    <w:abstractNumId w:val="12"/>
    <w:lvlOverride w:ilvl="0">
      <w:startOverride w:val="1"/>
    </w:lvlOverride>
  </w:num>
  <w:num w:numId="16">
    <w:abstractNumId w:val="12"/>
    <w:lvlOverride w:ilvl="0">
      <w:startOverride w:val="1"/>
    </w:lvlOverride>
  </w:num>
  <w:num w:numId="17">
    <w:abstractNumId w:val="12"/>
    <w:lvlOverride w:ilvl="0">
      <w:startOverride w:val="1"/>
    </w:lvlOverride>
  </w:num>
  <w:num w:numId="18">
    <w:abstractNumId w:val="12"/>
    <w:lvlOverride w:ilvl="0">
      <w:startOverride w:val="1"/>
    </w:lvlOverride>
  </w:num>
  <w:num w:numId="19">
    <w:abstractNumId w:val="12"/>
    <w:lvlOverride w:ilvl="0">
      <w:startOverride w:val="1"/>
    </w:lvlOverride>
  </w:num>
  <w:num w:numId="20">
    <w:abstractNumId w:val="12"/>
    <w:lvlOverride w:ilvl="0">
      <w:startOverride w:val="1"/>
    </w:lvlOverride>
  </w:num>
  <w:num w:numId="21">
    <w:abstractNumId w:val="12"/>
    <w:lvlOverride w:ilvl="0">
      <w:startOverride w:val="1"/>
    </w:lvlOverride>
  </w:num>
  <w:num w:numId="22">
    <w:abstractNumId w:val="12"/>
    <w:lvlOverride w:ilvl="0">
      <w:startOverride w:val="1"/>
    </w:lvlOverride>
  </w:num>
  <w:num w:numId="23">
    <w:abstractNumId w:val="12"/>
    <w:lvlOverride w:ilvl="0">
      <w:startOverride w:val="1"/>
    </w:lvlOverride>
  </w:num>
  <w:num w:numId="24">
    <w:abstractNumId w:val="12"/>
    <w:lvlOverride w:ilvl="0">
      <w:startOverride w:val="1"/>
    </w:lvlOverride>
  </w:num>
  <w:num w:numId="25">
    <w:abstractNumId w:val="4"/>
  </w:num>
  <w:num w:numId="26">
    <w:abstractNumId w:val="4"/>
    <w:lvlOverride w:ilvl="0">
      <w:startOverride w:val="1"/>
    </w:lvlOverride>
  </w:num>
  <w:num w:numId="27">
    <w:abstractNumId w:val="12"/>
    <w:lvlOverride w:ilvl="0">
      <w:startOverride w:val="1"/>
    </w:lvlOverride>
  </w:num>
  <w:num w:numId="28">
    <w:abstractNumId w:val="12"/>
    <w:lvlOverride w:ilvl="0">
      <w:startOverride w:val="1"/>
    </w:lvlOverride>
  </w:num>
  <w:num w:numId="29">
    <w:abstractNumId w:val="12"/>
    <w:lvlOverride w:ilvl="0">
      <w:startOverride w:val="1"/>
    </w:lvlOverride>
  </w:num>
  <w:num w:numId="30">
    <w:abstractNumId w:val="9"/>
  </w:num>
  <w:num w:numId="31">
    <w:abstractNumId w:val="12"/>
    <w:lvlOverride w:ilvl="0">
      <w:startOverride w:val="1"/>
    </w:lvlOverride>
  </w:num>
  <w:num w:numId="32">
    <w:abstractNumId w:val="13"/>
  </w:num>
  <w:num w:numId="33">
    <w:abstractNumId w:val="12"/>
    <w:lvlOverride w:ilvl="0">
      <w:startOverride w:val="1"/>
    </w:lvlOverride>
  </w:num>
  <w:num w:numId="34">
    <w:abstractNumId w:val="5"/>
  </w:num>
  <w:num w:numId="35">
    <w:abstractNumId w:val="6"/>
  </w:num>
  <w:num w:numId="36">
    <w:abstractNumId w:val="11"/>
  </w:num>
  <w:num w:numId="37">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BWJDMyMjY3MzI3NjAyUdpeDU4uLM/DyQAotaANi6Q+ksAAAA"/>
  </w:docVars>
  <w:rsids>
    <w:rsidRoot w:val="00AF27D4"/>
    <w:rsid w:val="000009A8"/>
    <w:rsid w:val="00000C7F"/>
    <w:rsid w:val="00000CD2"/>
    <w:rsid w:val="000012E5"/>
    <w:rsid w:val="0000147F"/>
    <w:rsid w:val="00001707"/>
    <w:rsid w:val="0000180F"/>
    <w:rsid w:val="000018C6"/>
    <w:rsid w:val="00001A10"/>
    <w:rsid w:val="00001A42"/>
    <w:rsid w:val="00001A6D"/>
    <w:rsid w:val="00001C11"/>
    <w:rsid w:val="00001CC6"/>
    <w:rsid w:val="00001D24"/>
    <w:rsid w:val="00001DD7"/>
    <w:rsid w:val="00001F74"/>
    <w:rsid w:val="000020B4"/>
    <w:rsid w:val="000024D8"/>
    <w:rsid w:val="00002515"/>
    <w:rsid w:val="00002557"/>
    <w:rsid w:val="0000280F"/>
    <w:rsid w:val="000029E9"/>
    <w:rsid w:val="00003024"/>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5FDA"/>
    <w:rsid w:val="00006119"/>
    <w:rsid w:val="000062AC"/>
    <w:rsid w:val="000068C3"/>
    <w:rsid w:val="000068F0"/>
    <w:rsid w:val="000069D3"/>
    <w:rsid w:val="00006B74"/>
    <w:rsid w:val="00006D3A"/>
    <w:rsid w:val="00006D94"/>
    <w:rsid w:val="00006ED2"/>
    <w:rsid w:val="0000704C"/>
    <w:rsid w:val="00007066"/>
    <w:rsid w:val="00007147"/>
    <w:rsid w:val="00007498"/>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CE7"/>
    <w:rsid w:val="00015FFF"/>
    <w:rsid w:val="000160F6"/>
    <w:rsid w:val="000167E1"/>
    <w:rsid w:val="00016823"/>
    <w:rsid w:val="000169C2"/>
    <w:rsid w:val="00016F2D"/>
    <w:rsid w:val="00017183"/>
    <w:rsid w:val="0001736B"/>
    <w:rsid w:val="00017426"/>
    <w:rsid w:val="00017509"/>
    <w:rsid w:val="0001785A"/>
    <w:rsid w:val="000178EB"/>
    <w:rsid w:val="00017BB6"/>
    <w:rsid w:val="00017EFB"/>
    <w:rsid w:val="0002011A"/>
    <w:rsid w:val="00020257"/>
    <w:rsid w:val="000206D4"/>
    <w:rsid w:val="00020A00"/>
    <w:rsid w:val="00020C80"/>
    <w:rsid w:val="00020F3D"/>
    <w:rsid w:val="000213E5"/>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0E"/>
    <w:rsid w:val="00023A19"/>
    <w:rsid w:val="00023BA4"/>
    <w:rsid w:val="00023BEB"/>
    <w:rsid w:val="00024085"/>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DCB"/>
    <w:rsid w:val="00024E12"/>
    <w:rsid w:val="00024EBB"/>
    <w:rsid w:val="00024FB2"/>
    <w:rsid w:val="00025039"/>
    <w:rsid w:val="0002503E"/>
    <w:rsid w:val="000254B2"/>
    <w:rsid w:val="00025698"/>
    <w:rsid w:val="00025721"/>
    <w:rsid w:val="00025FBC"/>
    <w:rsid w:val="00026030"/>
    <w:rsid w:val="0002643F"/>
    <w:rsid w:val="00026779"/>
    <w:rsid w:val="000267D3"/>
    <w:rsid w:val="00026947"/>
    <w:rsid w:val="00026D5B"/>
    <w:rsid w:val="00026D8B"/>
    <w:rsid w:val="00026E48"/>
    <w:rsid w:val="00026E5B"/>
    <w:rsid w:val="00026EB7"/>
    <w:rsid w:val="000271B0"/>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1EA1"/>
    <w:rsid w:val="000320F3"/>
    <w:rsid w:val="00032119"/>
    <w:rsid w:val="0003218C"/>
    <w:rsid w:val="0003246C"/>
    <w:rsid w:val="00032BEF"/>
    <w:rsid w:val="00032F61"/>
    <w:rsid w:val="00032F88"/>
    <w:rsid w:val="00033029"/>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428"/>
    <w:rsid w:val="00035DF4"/>
    <w:rsid w:val="00035E16"/>
    <w:rsid w:val="00035F65"/>
    <w:rsid w:val="000361CF"/>
    <w:rsid w:val="000361FA"/>
    <w:rsid w:val="0003620B"/>
    <w:rsid w:val="00036794"/>
    <w:rsid w:val="000369BE"/>
    <w:rsid w:val="00036B0C"/>
    <w:rsid w:val="00036B65"/>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B4C"/>
    <w:rsid w:val="00041B94"/>
    <w:rsid w:val="00041BF0"/>
    <w:rsid w:val="00041EB1"/>
    <w:rsid w:val="00041EE3"/>
    <w:rsid w:val="000420F5"/>
    <w:rsid w:val="000423D4"/>
    <w:rsid w:val="00042A85"/>
    <w:rsid w:val="00042DF3"/>
    <w:rsid w:val="00042E1A"/>
    <w:rsid w:val="00042F7B"/>
    <w:rsid w:val="00043103"/>
    <w:rsid w:val="00043291"/>
    <w:rsid w:val="00043350"/>
    <w:rsid w:val="0004364E"/>
    <w:rsid w:val="000436F9"/>
    <w:rsid w:val="00043936"/>
    <w:rsid w:val="00043B49"/>
    <w:rsid w:val="00043E48"/>
    <w:rsid w:val="00044835"/>
    <w:rsid w:val="00044DAE"/>
    <w:rsid w:val="00044F60"/>
    <w:rsid w:val="00044FF9"/>
    <w:rsid w:val="00045117"/>
    <w:rsid w:val="000451A5"/>
    <w:rsid w:val="00045258"/>
    <w:rsid w:val="0004540A"/>
    <w:rsid w:val="000457C2"/>
    <w:rsid w:val="000458CF"/>
    <w:rsid w:val="00045CD5"/>
    <w:rsid w:val="00045D69"/>
    <w:rsid w:val="0004682A"/>
    <w:rsid w:val="000469A6"/>
    <w:rsid w:val="00046D44"/>
    <w:rsid w:val="00046D5F"/>
    <w:rsid w:val="00046E0F"/>
    <w:rsid w:val="00047377"/>
    <w:rsid w:val="000474D5"/>
    <w:rsid w:val="000474E9"/>
    <w:rsid w:val="00047846"/>
    <w:rsid w:val="000478C5"/>
    <w:rsid w:val="00047F83"/>
    <w:rsid w:val="00050508"/>
    <w:rsid w:val="000506E4"/>
    <w:rsid w:val="000508A5"/>
    <w:rsid w:val="00050936"/>
    <w:rsid w:val="00050938"/>
    <w:rsid w:val="0005098E"/>
    <w:rsid w:val="00050AAE"/>
    <w:rsid w:val="00050C7B"/>
    <w:rsid w:val="00050D52"/>
    <w:rsid w:val="00051221"/>
    <w:rsid w:val="00051342"/>
    <w:rsid w:val="0005143F"/>
    <w:rsid w:val="00052156"/>
    <w:rsid w:val="0005234A"/>
    <w:rsid w:val="00052704"/>
    <w:rsid w:val="00052769"/>
    <w:rsid w:val="00052EA6"/>
    <w:rsid w:val="000533CD"/>
    <w:rsid w:val="000534E8"/>
    <w:rsid w:val="00053D6E"/>
    <w:rsid w:val="00053D9A"/>
    <w:rsid w:val="00053F24"/>
    <w:rsid w:val="00054483"/>
    <w:rsid w:val="000546D3"/>
    <w:rsid w:val="00054735"/>
    <w:rsid w:val="00054DA3"/>
    <w:rsid w:val="00054E3D"/>
    <w:rsid w:val="00055227"/>
    <w:rsid w:val="00055324"/>
    <w:rsid w:val="00055407"/>
    <w:rsid w:val="00055607"/>
    <w:rsid w:val="0005587A"/>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CD"/>
    <w:rsid w:val="00057346"/>
    <w:rsid w:val="00057355"/>
    <w:rsid w:val="0005736B"/>
    <w:rsid w:val="0005748D"/>
    <w:rsid w:val="00057539"/>
    <w:rsid w:val="00057592"/>
    <w:rsid w:val="000577EF"/>
    <w:rsid w:val="0005786F"/>
    <w:rsid w:val="00057A85"/>
    <w:rsid w:val="00057B27"/>
    <w:rsid w:val="00057F10"/>
    <w:rsid w:val="00060408"/>
    <w:rsid w:val="00060423"/>
    <w:rsid w:val="000606E8"/>
    <w:rsid w:val="000607D9"/>
    <w:rsid w:val="000608BC"/>
    <w:rsid w:val="000609E4"/>
    <w:rsid w:val="00060B7A"/>
    <w:rsid w:val="00060C87"/>
    <w:rsid w:val="00061009"/>
    <w:rsid w:val="000611E0"/>
    <w:rsid w:val="00061299"/>
    <w:rsid w:val="000613E0"/>
    <w:rsid w:val="000613E8"/>
    <w:rsid w:val="00061515"/>
    <w:rsid w:val="00061561"/>
    <w:rsid w:val="0006157A"/>
    <w:rsid w:val="00061844"/>
    <w:rsid w:val="00061B37"/>
    <w:rsid w:val="00061C1C"/>
    <w:rsid w:val="00061CB9"/>
    <w:rsid w:val="00061DB6"/>
    <w:rsid w:val="00061E3A"/>
    <w:rsid w:val="0006202C"/>
    <w:rsid w:val="00062056"/>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CFB"/>
    <w:rsid w:val="00063D92"/>
    <w:rsid w:val="00063E31"/>
    <w:rsid w:val="00063F64"/>
    <w:rsid w:val="00064D3A"/>
    <w:rsid w:val="00064D78"/>
    <w:rsid w:val="00065194"/>
    <w:rsid w:val="0006554B"/>
    <w:rsid w:val="00065593"/>
    <w:rsid w:val="00065667"/>
    <w:rsid w:val="0006583B"/>
    <w:rsid w:val="0006596D"/>
    <w:rsid w:val="00065B15"/>
    <w:rsid w:val="00065CD5"/>
    <w:rsid w:val="00065DBB"/>
    <w:rsid w:val="00065F3A"/>
    <w:rsid w:val="000661B9"/>
    <w:rsid w:val="000661CC"/>
    <w:rsid w:val="0006649E"/>
    <w:rsid w:val="000666B8"/>
    <w:rsid w:val="00066A34"/>
    <w:rsid w:val="00066AA8"/>
    <w:rsid w:val="00066BFE"/>
    <w:rsid w:val="00066CDF"/>
    <w:rsid w:val="00066D1A"/>
    <w:rsid w:val="00066F0B"/>
    <w:rsid w:val="00066F18"/>
    <w:rsid w:val="000671E0"/>
    <w:rsid w:val="00067368"/>
    <w:rsid w:val="000673B6"/>
    <w:rsid w:val="000673F1"/>
    <w:rsid w:val="000676A6"/>
    <w:rsid w:val="000676B8"/>
    <w:rsid w:val="00067B60"/>
    <w:rsid w:val="00067BDA"/>
    <w:rsid w:val="00070195"/>
    <w:rsid w:val="000701C2"/>
    <w:rsid w:val="00070575"/>
    <w:rsid w:val="00070CD9"/>
    <w:rsid w:val="00070E74"/>
    <w:rsid w:val="0007108F"/>
    <w:rsid w:val="000711B5"/>
    <w:rsid w:val="00071B9A"/>
    <w:rsid w:val="00071D3A"/>
    <w:rsid w:val="00071DC4"/>
    <w:rsid w:val="000722F4"/>
    <w:rsid w:val="000727AC"/>
    <w:rsid w:val="00072B9F"/>
    <w:rsid w:val="00072F74"/>
    <w:rsid w:val="00073062"/>
    <w:rsid w:val="000732C3"/>
    <w:rsid w:val="000733C3"/>
    <w:rsid w:val="000734C2"/>
    <w:rsid w:val="00073536"/>
    <w:rsid w:val="00073676"/>
    <w:rsid w:val="00073747"/>
    <w:rsid w:val="00073868"/>
    <w:rsid w:val="00073C25"/>
    <w:rsid w:val="0007405C"/>
    <w:rsid w:val="000740DA"/>
    <w:rsid w:val="00074595"/>
    <w:rsid w:val="0007471F"/>
    <w:rsid w:val="00074C16"/>
    <w:rsid w:val="00074E91"/>
    <w:rsid w:val="00075767"/>
    <w:rsid w:val="00075965"/>
    <w:rsid w:val="000759D0"/>
    <w:rsid w:val="000759EC"/>
    <w:rsid w:val="00075A0F"/>
    <w:rsid w:val="00075C4C"/>
    <w:rsid w:val="00075DDF"/>
    <w:rsid w:val="00075ED7"/>
    <w:rsid w:val="00076116"/>
    <w:rsid w:val="000762B2"/>
    <w:rsid w:val="0007637E"/>
    <w:rsid w:val="00076477"/>
    <w:rsid w:val="000764E8"/>
    <w:rsid w:val="00076633"/>
    <w:rsid w:val="0007664B"/>
    <w:rsid w:val="000766F5"/>
    <w:rsid w:val="00076C29"/>
    <w:rsid w:val="00076CB9"/>
    <w:rsid w:val="00076DB2"/>
    <w:rsid w:val="00076E7D"/>
    <w:rsid w:val="00077410"/>
    <w:rsid w:val="00077500"/>
    <w:rsid w:val="0007756C"/>
    <w:rsid w:val="000776BC"/>
    <w:rsid w:val="000777B4"/>
    <w:rsid w:val="00077867"/>
    <w:rsid w:val="00077CA9"/>
    <w:rsid w:val="00077CAE"/>
    <w:rsid w:val="00077EBA"/>
    <w:rsid w:val="00077FF0"/>
    <w:rsid w:val="00080093"/>
    <w:rsid w:val="000806CE"/>
    <w:rsid w:val="00080768"/>
    <w:rsid w:val="000807E3"/>
    <w:rsid w:val="0008091A"/>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178"/>
    <w:rsid w:val="00083290"/>
    <w:rsid w:val="00083308"/>
    <w:rsid w:val="0008339F"/>
    <w:rsid w:val="0008354F"/>
    <w:rsid w:val="00083C26"/>
    <w:rsid w:val="00083E27"/>
    <w:rsid w:val="00083F2D"/>
    <w:rsid w:val="00084068"/>
    <w:rsid w:val="000841C7"/>
    <w:rsid w:val="000847E5"/>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87F2B"/>
    <w:rsid w:val="00090623"/>
    <w:rsid w:val="000909FC"/>
    <w:rsid w:val="00090AC7"/>
    <w:rsid w:val="00090C82"/>
    <w:rsid w:val="00090C93"/>
    <w:rsid w:val="00090ED9"/>
    <w:rsid w:val="00091087"/>
    <w:rsid w:val="00091295"/>
    <w:rsid w:val="00091409"/>
    <w:rsid w:val="00091709"/>
    <w:rsid w:val="00091884"/>
    <w:rsid w:val="000918D3"/>
    <w:rsid w:val="00091B8C"/>
    <w:rsid w:val="00091BFA"/>
    <w:rsid w:val="00091D34"/>
    <w:rsid w:val="00091E89"/>
    <w:rsid w:val="000920EA"/>
    <w:rsid w:val="000921AB"/>
    <w:rsid w:val="00092444"/>
    <w:rsid w:val="000926E5"/>
    <w:rsid w:val="000927CE"/>
    <w:rsid w:val="00092879"/>
    <w:rsid w:val="00092904"/>
    <w:rsid w:val="00092B74"/>
    <w:rsid w:val="00092C1C"/>
    <w:rsid w:val="00092CE3"/>
    <w:rsid w:val="00092FB4"/>
    <w:rsid w:val="00092FEF"/>
    <w:rsid w:val="00093240"/>
    <w:rsid w:val="000932BF"/>
    <w:rsid w:val="000937F0"/>
    <w:rsid w:val="0009389E"/>
    <w:rsid w:val="00093980"/>
    <w:rsid w:val="00093CD6"/>
    <w:rsid w:val="00093CF9"/>
    <w:rsid w:val="00093D78"/>
    <w:rsid w:val="0009421D"/>
    <w:rsid w:val="000945A4"/>
    <w:rsid w:val="000946BC"/>
    <w:rsid w:val="0009490E"/>
    <w:rsid w:val="00094C37"/>
    <w:rsid w:val="00094CF6"/>
    <w:rsid w:val="00094D37"/>
    <w:rsid w:val="00094DA1"/>
    <w:rsid w:val="00094E89"/>
    <w:rsid w:val="00094F7F"/>
    <w:rsid w:val="00095317"/>
    <w:rsid w:val="00095401"/>
    <w:rsid w:val="000954A3"/>
    <w:rsid w:val="000955E0"/>
    <w:rsid w:val="0009578C"/>
    <w:rsid w:val="00095A9D"/>
    <w:rsid w:val="00095DAF"/>
    <w:rsid w:val="00095E66"/>
    <w:rsid w:val="00096223"/>
    <w:rsid w:val="00096261"/>
    <w:rsid w:val="0009691B"/>
    <w:rsid w:val="000973DA"/>
    <w:rsid w:val="0009744A"/>
    <w:rsid w:val="000974DA"/>
    <w:rsid w:val="0009752E"/>
    <w:rsid w:val="00097E86"/>
    <w:rsid w:val="000A0386"/>
    <w:rsid w:val="000A046C"/>
    <w:rsid w:val="000A04FC"/>
    <w:rsid w:val="000A07A7"/>
    <w:rsid w:val="000A08C2"/>
    <w:rsid w:val="000A0B1D"/>
    <w:rsid w:val="000A0E19"/>
    <w:rsid w:val="000A1297"/>
    <w:rsid w:val="000A12EB"/>
    <w:rsid w:val="000A1D22"/>
    <w:rsid w:val="000A1FA8"/>
    <w:rsid w:val="000A20B9"/>
    <w:rsid w:val="000A21B7"/>
    <w:rsid w:val="000A23F1"/>
    <w:rsid w:val="000A25C7"/>
    <w:rsid w:val="000A27EF"/>
    <w:rsid w:val="000A28BC"/>
    <w:rsid w:val="000A28D4"/>
    <w:rsid w:val="000A2928"/>
    <w:rsid w:val="000A2944"/>
    <w:rsid w:val="000A298A"/>
    <w:rsid w:val="000A2AD8"/>
    <w:rsid w:val="000A2B4C"/>
    <w:rsid w:val="000A2E6B"/>
    <w:rsid w:val="000A2FC3"/>
    <w:rsid w:val="000A3068"/>
    <w:rsid w:val="000A31FB"/>
    <w:rsid w:val="000A33C4"/>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C05"/>
    <w:rsid w:val="000A7E8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1E3B"/>
    <w:rsid w:val="000B2335"/>
    <w:rsid w:val="000B2341"/>
    <w:rsid w:val="000B246F"/>
    <w:rsid w:val="000B2858"/>
    <w:rsid w:val="000B286D"/>
    <w:rsid w:val="000B2B64"/>
    <w:rsid w:val="000B2BFB"/>
    <w:rsid w:val="000B2C00"/>
    <w:rsid w:val="000B2C3B"/>
    <w:rsid w:val="000B2D10"/>
    <w:rsid w:val="000B2EE8"/>
    <w:rsid w:val="000B2F4C"/>
    <w:rsid w:val="000B2FAE"/>
    <w:rsid w:val="000B313A"/>
    <w:rsid w:val="000B3349"/>
    <w:rsid w:val="000B393E"/>
    <w:rsid w:val="000B3973"/>
    <w:rsid w:val="000B39C2"/>
    <w:rsid w:val="000B3A17"/>
    <w:rsid w:val="000B3A35"/>
    <w:rsid w:val="000B3D96"/>
    <w:rsid w:val="000B4009"/>
    <w:rsid w:val="000B4054"/>
    <w:rsid w:val="000B41D9"/>
    <w:rsid w:val="000B44C9"/>
    <w:rsid w:val="000B4BB5"/>
    <w:rsid w:val="000B4CF5"/>
    <w:rsid w:val="000B4D57"/>
    <w:rsid w:val="000B4E53"/>
    <w:rsid w:val="000B57AD"/>
    <w:rsid w:val="000B58BF"/>
    <w:rsid w:val="000B5C44"/>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476"/>
    <w:rsid w:val="000B7BE5"/>
    <w:rsid w:val="000B7FBF"/>
    <w:rsid w:val="000C010F"/>
    <w:rsid w:val="000C03CE"/>
    <w:rsid w:val="000C071A"/>
    <w:rsid w:val="000C0791"/>
    <w:rsid w:val="000C0905"/>
    <w:rsid w:val="000C09A5"/>
    <w:rsid w:val="000C0A2E"/>
    <w:rsid w:val="000C0B5E"/>
    <w:rsid w:val="000C0B6C"/>
    <w:rsid w:val="000C0C72"/>
    <w:rsid w:val="000C0D97"/>
    <w:rsid w:val="000C0DDE"/>
    <w:rsid w:val="000C0F1B"/>
    <w:rsid w:val="000C1678"/>
    <w:rsid w:val="000C170F"/>
    <w:rsid w:val="000C189A"/>
    <w:rsid w:val="000C18AA"/>
    <w:rsid w:val="000C1AAE"/>
    <w:rsid w:val="000C1AE9"/>
    <w:rsid w:val="000C1CC6"/>
    <w:rsid w:val="000C1F73"/>
    <w:rsid w:val="000C2065"/>
    <w:rsid w:val="000C21D9"/>
    <w:rsid w:val="000C2379"/>
    <w:rsid w:val="000C23DD"/>
    <w:rsid w:val="000C251E"/>
    <w:rsid w:val="000C270F"/>
    <w:rsid w:val="000C2784"/>
    <w:rsid w:val="000C299C"/>
    <w:rsid w:val="000C29AC"/>
    <w:rsid w:val="000C2CEF"/>
    <w:rsid w:val="000C2F13"/>
    <w:rsid w:val="000C3048"/>
    <w:rsid w:val="000C3468"/>
    <w:rsid w:val="000C353A"/>
    <w:rsid w:val="000C3645"/>
    <w:rsid w:val="000C3676"/>
    <w:rsid w:val="000C389C"/>
    <w:rsid w:val="000C3926"/>
    <w:rsid w:val="000C3AF6"/>
    <w:rsid w:val="000C3B09"/>
    <w:rsid w:val="000C3CDA"/>
    <w:rsid w:val="000C3DE4"/>
    <w:rsid w:val="000C3F5E"/>
    <w:rsid w:val="000C4011"/>
    <w:rsid w:val="000C42A1"/>
    <w:rsid w:val="000C436C"/>
    <w:rsid w:val="000C46A1"/>
    <w:rsid w:val="000C47C6"/>
    <w:rsid w:val="000C482C"/>
    <w:rsid w:val="000C4B3B"/>
    <w:rsid w:val="000C4D27"/>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647"/>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70"/>
    <w:rsid w:val="000D2585"/>
    <w:rsid w:val="000D27D4"/>
    <w:rsid w:val="000D27DE"/>
    <w:rsid w:val="000D288B"/>
    <w:rsid w:val="000D291C"/>
    <w:rsid w:val="000D293E"/>
    <w:rsid w:val="000D2AC5"/>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13F"/>
    <w:rsid w:val="000D42A1"/>
    <w:rsid w:val="000D432A"/>
    <w:rsid w:val="000D4335"/>
    <w:rsid w:val="000D469D"/>
    <w:rsid w:val="000D4722"/>
    <w:rsid w:val="000D49DF"/>
    <w:rsid w:val="000D4AD1"/>
    <w:rsid w:val="000D4C8C"/>
    <w:rsid w:val="000D4EE3"/>
    <w:rsid w:val="000D4F46"/>
    <w:rsid w:val="000D5232"/>
    <w:rsid w:val="000D5315"/>
    <w:rsid w:val="000D53DD"/>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B24"/>
    <w:rsid w:val="000D7DAD"/>
    <w:rsid w:val="000D7E25"/>
    <w:rsid w:val="000D7FED"/>
    <w:rsid w:val="000E0008"/>
    <w:rsid w:val="000E02D4"/>
    <w:rsid w:val="000E046A"/>
    <w:rsid w:val="000E0515"/>
    <w:rsid w:val="000E0A32"/>
    <w:rsid w:val="000E0AA4"/>
    <w:rsid w:val="000E0AD8"/>
    <w:rsid w:val="000E0E21"/>
    <w:rsid w:val="000E0FA8"/>
    <w:rsid w:val="000E1154"/>
    <w:rsid w:val="000E1155"/>
    <w:rsid w:val="000E1393"/>
    <w:rsid w:val="000E17FA"/>
    <w:rsid w:val="000E18B4"/>
    <w:rsid w:val="000E1C3A"/>
    <w:rsid w:val="000E1FA0"/>
    <w:rsid w:val="000E205A"/>
    <w:rsid w:val="000E2094"/>
    <w:rsid w:val="000E211B"/>
    <w:rsid w:val="000E2504"/>
    <w:rsid w:val="000E25C9"/>
    <w:rsid w:val="000E2A48"/>
    <w:rsid w:val="000E2AAD"/>
    <w:rsid w:val="000E2BD3"/>
    <w:rsid w:val="000E2C2B"/>
    <w:rsid w:val="000E3078"/>
    <w:rsid w:val="000E362A"/>
    <w:rsid w:val="000E37F6"/>
    <w:rsid w:val="000E3A92"/>
    <w:rsid w:val="000E3ADB"/>
    <w:rsid w:val="000E3BB9"/>
    <w:rsid w:val="000E3E02"/>
    <w:rsid w:val="000E3E45"/>
    <w:rsid w:val="000E410A"/>
    <w:rsid w:val="000E42A7"/>
    <w:rsid w:val="000E449A"/>
    <w:rsid w:val="000E45B0"/>
    <w:rsid w:val="000E461E"/>
    <w:rsid w:val="000E4B74"/>
    <w:rsid w:val="000E4C59"/>
    <w:rsid w:val="000E4EF4"/>
    <w:rsid w:val="000E4F70"/>
    <w:rsid w:val="000E4F9C"/>
    <w:rsid w:val="000E4FA3"/>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1C2"/>
    <w:rsid w:val="000E6316"/>
    <w:rsid w:val="000E63CA"/>
    <w:rsid w:val="000E64E5"/>
    <w:rsid w:val="000E64F5"/>
    <w:rsid w:val="000E6515"/>
    <w:rsid w:val="000E657F"/>
    <w:rsid w:val="000E68A4"/>
    <w:rsid w:val="000E68D3"/>
    <w:rsid w:val="000E6A49"/>
    <w:rsid w:val="000E6A52"/>
    <w:rsid w:val="000E6ABD"/>
    <w:rsid w:val="000E6B3F"/>
    <w:rsid w:val="000E6B47"/>
    <w:rsid w:val="000E6B4A"/>
    <w:rsid w:val="000E7122"/>
    <w:rsid w:val="000E76BA"/>
    <w:rsid w:val="000E7701"/>
    <w:rsid w:val="000E7B0C"/>
    <w:rsid w:val="000E7C02"/>
    <w:rsid w:val="000E7E7D"/>
    <w:rsid w:val="000E7F80"/>
    <w:rsid w:val="000F0159"/>
    <w:rsid w:val="000F0230"/>
    <w:rsid w:val="000F04B1"/>
    <w:rsid w:val="000F051B"/>
    <w:rsid w:val="000F056A"/>
    <w:rsid w:val="000F0748"/>
    <w:rsid w:val="000F0B68"/>
    <w:rsid w:val="000F0D17"/>
    <w:rsid w:val="000F11A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75F"/>
    <w:rsid w:val="000F2916"/>
    <w:rsid w:val="000F2E2E"/>
    <w:rsid w:val="000F2F08"/>
    <w:rsid w:val="000F3343"/>
    <w:rsid w:val="000F3505"/>
    <w:rsid w:val="000F3743"/>
    <w:rsid w:val="000F3A66"/>
    <w:rsid w:val="000F3B1D"/>
    <w:rsid w:val="000F3BCF"/>
    <w:rsid w:val="000F3C79"/>
    <w:rsid w:val="000F3DFD"/>
    <w:rsid w:val="000F3E8F"/>
    <w:rsid w:val="000F3F1C"/>
    <w:rsid w:val="000F3F53"/>
    <w:rsid w:val="000F4695"/>
    <w:rsid w:val="000F498D"/>
    <w:rsid w:val="000F4B15"/>
    <w:rsid w:val="000F4DE0"/>
    <w:rsid w:val="000F4EA3"/>
    <w:rsid w:val="000F505B"/>
    <w:rsid w:val="000F50C0"/>
    <w:rsid w:val="000F50D6"/>
    <w:rsid w:val="000F5208"/>
    <w:rsid w:val="000F52C3"/>
    <w:rsid w:val="000F546F"/>
    <w:rsid w:val="000F573E"/>
    <w:rsid w:val="000F58E4"/>
    <w:rsid w:val="000F5CB5"/>
    <w:rsid w:val="000F5CC0"/>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EBA"/>
    <w:rsid w:val="000F7FFC"/>
    <w:rsid w:val="0010037F"/>
    <w:rsid w:val="001004AE"/>
    <w:rsid w:val="00100769"/>
    <w:rsid w:val="00100812"/>
    <w:rsid w:val="001008AF"/>
    <w:rsid w:val="00100A25"/>
    <w:rsid w:val="00100D81"/>
    <w:rsid w:val="00101099"/>
    <w:rsid w:val="0010122C"/>
    <w:rsid w:val="00101436"/>
    <w:rsid w:val="00101439"/>
    <w:rsid w:val="0010161B"/>
    <w:rsid w:val="0010178E"/>
    <w:rsid w:val="00101AEA"/>
    <w:rsid w:val="00101B8E"/>
    <w:rsid w:val="00101C22"/>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5D2"/>
    <w:rsid w:val="0010479B"/>
    <w:rsid w:val="0010494D"/>
    <w:rsid w:val="0010495E"/>
    <w:rsid w:val="00104BFD"/>
    <w:rsid w:val="00104D6F"/>
    <w:rsid w:val="00104E27"/>
    <w:rsid w:val="00105030"/>
    <w:rsid w:val="001050B6"/>
    <w:rsid w:val="00105108"/>
    <w:rsid w:val="0010528D"/>
    <w:rsid w:val="00105378"/>
    <w:rsid w:val="001053A4"/>
    <w:rsid w:val="00105439"/>
    <w:rsid w:val="00105710"/>
    <w:rsid w:val="00105E6B"/>
    <w:rsid w:val="00105ED4"/>
    <w:rsid w:val="00105FAC"/>
    <w:rsid w:val="00106223"/>
    <w:rsid w:val="001062FB"/>
    <w:rsid w:val="0010631B"/>
    <w:rsid w:val="00106369"/>
    <w:rsid w:val="0010637D"/>
    <w:rsid w:val="0010642F"/>
    <w:rsid w:val="00106445"/>
    <w:rsid w:val="001064C1"/>
    <w:rsid w:val="00106B28"/>
    <w:rsid w:val="00106BA4"/>
    <w:rsid w:val="00106D2D"/>
    <w:rsid w:val="00106DA1"/>
    <w:rsid w:val="00106E62"/>
    <w:rsid w:val="00106EE2"/>
    <w:rsid w:val="00106FBA"/>
    <w:rsid w:val="0010773F"/>
    <w:rsid w:val="0010785C"/>
    <w:rsid w:val="001078FE"/>
    <w:rsid w:val="00107950"/>
    <w:rsid w:val="0010798D"/>
    <w:rsid w:val="001079E4"/>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528"/>
    <w:rsid w:val="00111606"/>
    <w:rsid w:val="00111880"/>
    <w:rsid w:val="001119F2"/>
    <w:rsid w:val="001119FC"/>
    <w:rsid w:val="00111A17"/>
    <w:rsid w:val="00111AEA"/>
    <w:rsid w:val="00111BE9"/>
    <w:rsid w:val="00111D21"/>
    <w:rsid w:val="00112177"/>
    <w:rsid w:val="001127B6"/>
    <w:rsid w:val="001128D2"/>
    <w:rsid w:val="00112925"/>
    <w:rsid w:val="00112BCF"/>
    <w:rsid w:val="00112BFA"/>
    <w:rsid w:val="00112EB5"/>
    <w:rsid w:val="00113191"/>
    <w:rsid w:val="001133C7"/>
    <w:rsid w:val="0011345E"/>
    <w:rsid w:val="001137FD"/>
    <w:rsid w:val="00113900"/>
    <w:rsid w:val="00113979"/>
    <w:rsid w:val="00113BE3"/>
    <w:rsid w:val="00113C18"/>
    <w:rsid w:val="00113CC9"/>
    <w:rsid w:val="00113D5D"/>
    <w:rsid w:val="001140E2"/>
    <w:rsid w:val="001140E4"/>
    <w:rsid w:val="00114467"/>
    <w:rsid w:val="00114500"/>
    <w:rsid w:val="0011451F"/>
    <w:rsid w:val="00114630"/>
    <w:rsid w:val="001146E0"/>
    <w:rsid w:val="00114808"/>
    <w:rsid w:val="0011494A"/>
    <w:rsid w:val="00114EF7"/>
    <w:rsid w:val="001150B0"/>
    <w:rsid w:val="00115150"/>
    <w:rsid w:val="00115284"/>
    <w:rsid w:val="00115290"/>
    <w:rsid w:val="0011542C"/>
    <w:rsid w:val="001155CA"/>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32A"/>
    <w:rsid w:val="001173F5"/>
    <w:rsid w:val="00117928"/>
    <w:rsid w:val="00117AE9"/>
    <w:rsid w:val="0012001E"/>
    <w:rsid w:val="001200A6"/>
    <w:rsid w:val="0012085A"/>
    <w:rsid w:val="001209A4"/>
    <w:rsid w:val="00120DAD"/>
    <w:rsid w:val="00121D16"/>
    <w:rsid w:val="00121E00"/>
    <w:rsid w:val="00122118"/>
    <w:rsid w:val="0012223E"/>
    <w:rsid w:val="0012239E"/>
    <w:rsid w:val="0012272B"/>
    <w:rsid w:val="001228F1"/>
    <w:rsid w:val="00122A6F"/>
    <w:rsid w:val="00122CCA"/>
    <w:rsid w:val="001230FE"/>
    <w:rsid w:val="00123271"/>
    <w:rsid w:val="0012345C"/>
    <w:rsid w:val="00123734"/>
    <w:rsid w:val="00123780"/>
    <w:rsid w:val="00123CE9"/>
    <w:rsid w:val="00123E09"/>
    <w:rsid w:val="00124660"/>
    <w:rsid w:val="001246B3"/>
    <w:rsid w:val="00124772"/>
    <w:rsid w:val="001247B4"/>
    <w:rsid w:val="00124B38"/>
    <w:rsid w:val="00124BEE"/>
    <w:rsid w:val="00124E19"/>
    <w:rsid w:val="001250D2"/>
    <w:rsid w:val="0012515A"/>
    <w:rsid w:val="001251E3"/>
    <w:rsid w:val="001252B9"/>
    <w:rsid w:val="001252C4"/>
    <w:rsid w:val="001258F8"/>
    <w:rsid w:val="00125B62"/>
    <w:rsid w:val="00125CDB"/>
    <w:rsid w:val="00126006"/>
    <w:rsid w:val="00126258"/>
    <w:rsid w:val="0012639A"/>
    <w:rsid w:val="001263DF"/>
    <w:rsid w:val="001263E9"/>
    <w:rsid w:val="0012644B"/>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B24"/>
    <w:rsid w:val="00130D8D"/>
    <w:rsid w:val="00130DFC"/>
    <w:rsid w:val="00130E10"/>
    <w:rsid w:val="00130F0C"/>
    <w:rsid w:val="0013101E"/>
    <w:rsid w:val="00131051"/>
    <w:rsid w:val="00131257"/>
    <w:rsid w:val="00131B18"/>
    <w:rsid w:val="00131B2E"/>
    <w:rsid w:val="00131B52"/>
    <w:rsid w:val="00131D10"/>
    <w:rsid w:val="00131F6D"/>
    <w:rsid w:val="00131FF6"/>
    <w:rsid w:val="0013218A"/>
    <w:rsid w:val="0013226A"/>
    <w:rsid w:val="00132645"/>
    <w:rsid w:val="00132684"/>
    <w:rsid w:val="00132764"/>
    <w:rsid w:val="0013287A"/>
    <w:rsid w:val="00132ADE"/>
    <w:rsid w:val="00132C97"/>
    <w:rsid w:val="00132CB7"/>
    <w:rsid w:val="001330F5"/>
    <w:rsid w:val="0013333D"/>
    <w:rsid w:val="001333C4"/>
    <w:rsid w:val="001334E1"/>
    <w:rsid w:val="00133536"/>
    <w:rsid w:val="0013379A"/>
    <w:rsid w:val="00133FAD"/>
    <w:rsid w:val="00133FE8"/>
    <w:rsid w:val="001340C1"/>
    <w:rsid w:val="0013414C"/>
    <w:rsid w:val="00134176"/>
    <w:rsid w:val="00134514"/>
    <w:rsid w:val="00134AF6"/>
    <w:rsid w:val="00134E4F"/>
    <w:rsid w:val="0013521A"/>
    <w:rsid w:val="0013536C"/>
    <w:rsid w:val="00135392"/>
    <w:rsid w:val="0013542A"/>
    <w:rsid w:val="00135527"/>
    <w:rsid w:val="001356F9"/>
    <w:rsid w:val="00135892"/>
    <w:rsid w:val="00135BCD"/>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556"/>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127"/>
    <w:rsid w:val="00143203"/>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DA5"/>
    <w:rsid w:val="00144F38"/>
    <w:rsid w:val="00144F50"/>
    <w:rsid w:val="00144F99"/>
    <w:rsid w:val="0014544D"/>
    <w:rsid w:val="001456DE"/>
    <w:rsid w:val="0014597A"/>
    <w:rsid w:val="00145CDE"/>
    <w:rsid w:val="00146067"/>
    <w:rsid w:val="00146370"/>
    <w:rsid w:val="0014652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632"/>
    <w:rsid w:val="001517ED"/>
    <w:rsid w:val="0015191C"/>
    <w:rsid w:val="001519F0"/>
    <w:rsid w:val="00151A50"/>
    <w:rsid w:val="00151B2C"/>
    <w:rsid w:val="00151B68"/>
    <w:rsid w:val="00151C4C"/>
    <w:rsid w:val="00151D59"/>
    <w:rsid w:val="00151E45"/>
    <w:rsid w:val="00151F2A"/>
    <w:rsid w:val="00151F64"/>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0"/>
    <w:rsid w:val="00153574"/>
    <w:rsid w:val="00153589"/>
    <w:rsid w:val="00153681"/>
    <w:rsid w:val="0015392C"/>
    <w:rsid w:val="001539CD"/>
    <w:rsid w:val="00153BB5"/>
    <w:rsid w:val="00153C1F"/>
    <w:rsid w:val="00153C7F"/>
    <w:rsid w:val="00153E97"/>
    <w:rsid w:val="00154024"/>
    <w:rsid w:val="001540C2"/>
    <w:rsid w:val="001541B9"/>
    <w:rsid w:val="00154622"/>
    <w:rsid w:val="001546D0"/>
    <w:rsid w:val="001546DB"/>
    <w:rsid w:val="00154A6F"/>
    <w:rsid w:val="00154ABD"/>
    <w:rsid w:val="00154B6A"/>
    <w:rsid w:val="00154CA3"/>
    <w:rsid w:val="0015577D"/>
    <w:rsid w:val="001557EB"/>
    <w:rsid w:val="00155824"/>
    <w:rsid w:val="001558CC"/>
    <w:rsid w:val="0015593A"/>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F2E"/>
    <w:rsid w:val="00157149"/>
    <w:rsid w:val="001573B1"/>
    <w:rsid w:val="00157507"/>
    <w:rsid w:val="00157628"/>
    <w:rsid w:val="00157816"/>
    <w:rsid w:val="001579BC"/>
    <w:rsid w:val="00157C1F"/>
    <w:rsid w:val="00157DEC"/>
    <w:rsid w:val="00157E5C"/>
    <w:rsid w:val="00157F69"/>
    <w:rsid w:val="00157FBC"/>
    <w:rsid w:val="00160101"/>
    <w:rsid w:val="001602D3"/>
    <w:rsid w:val="001602F7"/>
    <w:rsid w:val="00160690"/>
    <w:rsid w:val="001606DD"/>
    <w:rsid w:val="00160A24"/>
    <w:rsid w:val="00160B8D"/>
    <w:rsid w:val="00160BDE"/>
    <w:rsid w:val="00160EBA"/>
    <w:rsid w:val="00160FDB"/>
    <w:rsid w:val="0016130C"/>
    <w:rsid w:val="0016148F"/>
    <w:rsid w:val="001614A6"/>
    <w:rsid w:val="0016157B"/>
    <w:rsid w:val="00161725"/>
    <w:rsid w:val="001618D2"/>
    <w:rsid w:val="001618E9"/>
    <w:rsid w:val="00161E57"/>
    <w:rsid w:val="00162084"/>
    <w:rsid w:val="0016245E"/>
    <w:rsid w:val="001625A7"/>
    <w:rsid w:val="001625E5"/>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EE"/>
    <w:rsid w:val="001649FA"/>
    <w:rsid w:val="00164CCF"/>
    <w:rsid w:val="00164FAD"/>
    <w:rsid w:val="00164FEA"/>
    <w:rsid w:val="00165016"/>
    <w:rsid w:val="0016505B"/>
    <w:rsid w:val="00165593"/>
    <w:rsid w:val="001658DE"/>
    <w:rsid w:val="00165AFD"/>
    <w:rsid w:val="00165E43"/>
    <w:rsid w:val="00165EFE"/>
    <w:rsid w:val="00166071"/>
    <w:rsid w:val="0016609F"/>
    <w:rsid w:val="001660FB"/>
    <w:rsid w:val="0016613E"/>
    <w:rsid w:val="00166489"/>
    <w:rsid w:val="00166AFD"/>
    <w:rsid w:val="00166B20"/>
    <w:rsid w:val="00166D49"/>
    <w:rsid w:val="00167964"/>
    <w:rsid w:val="0016798B"/>
    <w:rsid w:val="00167AF9"/>
    <w:rsid w:val="00167CE2"/>
    <w:rsid w:val="00167E83"/>
    <w:rsid w:val="00167FBC"/>
    <w:rsid w:val="001700D3"/>
    <w:rsid w:val="00170191"/>
    <w:rsid w:val="00170223"/>
    <w:rsid w:val="00170504"/>
    <w:rsid w:val="00170A2D"/>
    <w:rsid w:val="00170ADA"/>
    <w:rsid w:val="00170AF3"/>
    <w:rsid w:val="00170BFA"/>
    <w:rsid w:val="00170D78"/>
    <w:rsid w:val="001714E3"/>
    <w:rsid w:val="00171552"/>
    <w:rsid w:val="00171B52"/>
    <w:rsid w:val="00171D10"/>
    <w:rsid w:val="00171D1E"/>
    <w:rsid w:val="00171ECB"/>
    <w:rsid w:val="0017213C"/>
    <w:rsid w:val="0017221B"/>
    <w:rsid w:val="001722BA"/>
    <w:rsid w:val="0017238D"/>
    <w:rsid w:val="001723C5"/>
    <w:rsid w:val="001723C7"/>
    <w:rsid w:val="001725C4"/>
    <w:rsid w:val="00172649"/>
    <w:rsid w:val="001727D5"/>
    <w:rsid w:val="00172831"/>
    <w:rsid w:val="00172CA7"/>
    <w:rsid w:val="00172CD9"/>
    <w:rsid w:val="00172CF0"/>
    <w:rsid w:val="00172D49"/>
    <w:rsid w:val="00172E53"/>
    <w:rsid w:val="00172E93"/>
    <w:rsid w:val="00172F19"/>
    <w:rsid w:val="00173073"/>
    <w:rsid w:val="001730C8"/>
    <w:rsid w:val="001731A7"/>
    <w:rsid w:val="00173279"/>
    <w:rsid w:val="001732CF"/>
    <w:rsid w:val="0017330C"/>
    <w:rsid w:val="0017343A"/>
    <w:rsid w:val="001738F2"/>
    <w:rsid w:val="00173A66"/>
    <w:rsid w:val="00173D24"/>
    <w:rsid w:val="00173E00"/>
    <w:rsid w:val="00173FF2"/>
    <w:rsid w:val="0017411F"/>
    <w:rsid w:val="00174182"/>
    <w:rsid w:val="0017419D"/>
    <w:rsid w:val="001741C7"/>
    <w:rsid w:val="001744BE"/>
    <w:rsid w:val="001745ED"/>
    <w:rsid w:val="001749A1"/>
    <w:rsid w:val="00174A7A"/>
    <w:rsid w:val="00174DB9"/>
    <w:rsid w:val="00174E65"/>
    <w:rsid w:val="00174EB4"/>
    <w:rsid w:val="00174F0D"/>
    <w:rsid w:val="00174F1A"/>
    <w:rsid w:val="001752C7"/>
    <w:rsid w:val="001754BE"/>
    <w:rsid w:val="001756DB"/>
    <w:rsid w:val="001759BB"/>
    <w:rsid w:val="00175B43"/>
    <w:rsid w:val="00175BDE"/>
    <w:rsid w:val="00175C06"/>
    <w:rsid w:val="00175CA4"/>
    <w:rsid w:val="00175D23"/>
    <w:rsid w:val="00175F98"/>
    <w:rsid w:val="00176004"/>
    <w:rsid w:val="00176005"/>
    <w:rsid w:val="00176241"/>
    <w:rsid w:val="00176497"/>
    <w:rsid w:val="0017650B"/>
    <w:rsid w:val="00176566"/>
    <w:rsid w:val="00176662"/>
    <w:rsid w:val="0017685F"/>
    <w:rsid w:val="00176E10"/>
    <w:rsid w:val="001776AA"/>
    <w:rsid w:val="001777A1"/>
    <w:rsid w:val="00177A9F"/>
    <w:rsid w:val="00177FF6"/>
    <w:rsid w:val="001800C8"/>
    <w:rsid w:val="00180204"/>
    <w:rsid w:val="0018046E"/>
    <w:rsid w:val="00180515"/>
    <w:rsid w:val="0018054E"/>
    <w:rsid w:val="001806DD"/>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72"/>
    <w:rsid w:val="001834E8"/>
    <w:rsid w:val="001836A5"/>
    <w:rsid w:val="00183721"/>
    <w:rsid w:val="00183782"/>
    <w:rsid w:val="0018390C"/>
    <w:rsid w:val="00183984"/>
    <w:rsid w:val="00183A98"/>
    <w:rsid w:val="00183BA9"/>
    <w:rsid w:val="00183E02"/>
    <w:rsid w:val="00183E1B"/>
    <w:rsid w:val="00183F05"/>
    <w:rsid w:val="0018414E"/>
    <w:rsid w:val="0018422F"/>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3D"/>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C87"/>
    <w:rsid w:val="00190D66"/>
    <w:rsid w:val="00191072"/>
    <w:rsid w:val="001910A0"/>
    <w:rsid w:val="00191252"/>
    <w:rsid w:val="00191417"/>
    <w:rsid w:val="001917F2"/>
    <w:rsid w:val="00191F27"/>
    <w:rsid w:val="00191F41"/>
    <w:rsid w:val="00191FFF"/>
    <w:rsid w:val="001922EE"/>
    <w:rsid w:val="0019260A"/>
    <w:rsid w:val="001926B9"/>
    <w:rsid w:val="00192808"/>
    <w:rsid w:val="001928A5"/>
    <w:rsid w:val="00192CDB"/>
    <w:rsid w:val="00192F93"/>
    <w:rsid w:val="00192F9F"/>
    <w:rsid w:val="0019309A"/>
    <w:rsid w:val="001930C7"/>
    <w:rsid w:val="00193176"/>
    <w:rsid w:val="001932C2"/>
    <w:rsid w:val="0019358D"/>
    <w:rsid w:val="001936FF"/>
    <w:rsid w:val="00193A4B"/>
    <w:rsid w:val="00193A68"/>
    <w:rsid w:val="00193B29"/>
    <w:rsid w:val="00193EC3"/>
    <w:rsid w:val="00194017"/>
    <w:rsid w:val="00194137"/>
    <w:rsid w:val="0019439C"/>
    <w:rsid w:val="001944AA"/>
    <w:rsid w:val="0019460C"/>
    <w:rsid w:val="00194693"/>
    <w:rsid w:val="0019470B"/>
    <w:rsid w:val="00194C2D"/>
    <w:rsid w:val="00194CFB"/>
    <w:rsid w:val="00194E8F"/>
    <w:rsid w:val="00194FA0"/>
    <w:rsid w:val="00194FF2"/>
    <w:rsid w:val="0019515D"/>
    <w:rsid w:val="001951C2"/>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75"/>
    <w:rsid w:val="001A22DF"/>
    <w:rsid w:val="001A2492"/>
    <w:rsid w:val="001A29C7"/>
    <w:rsid w:val="001A29EC"/>
    <w:rsid w:val="001A2BBF"/>
    <w:rsid w:val="001A2CF7"/>
    <w:rsid w:val="001A2F92"/>
    <w:rsid w:val="001A2FA9"/>
    <w:rsid w:val="001A3225"/>
    <w:rsid w:val="001A335C"/>
    <w:rsid w:val="001A33DB"/>
    <w:rsid w:val="001A367E"/>
    <w:rsid w:val="001A37E8"/>
    <w:rsid w:val="001A3A42"/>
    <w:rsid w:val="001A3DC8"/>
    <w:rsid w:val="001A41DF"/>
    <w:rsid w:val="001A41F6"/>
    <w:rsid w:val="001A43AC"/>
    <w:rsid w:val="001A459B"/>
    <w:rsid w:val="001A46AA"/>
    <w:rsid w:val="001A4963"/>
    <w:rsid w:val="001A4997"/>
    <w:rsid w:val="001A4B18"/>
    <w:rsid w:val="001A4B46"/>
    <w:rsid w:val="001A4BE2"/>
    <w:rsid w:val="001A4D88"/>
    <w:rsid w:val="001A4DB0"/>
    <w:rsid w:val="001A5090"/>
    <w:rsid w:val="001A5268"/>
    <w:rsid w:val="001A537C"/>
    <w:rsid w:val="001A54E8"/>
    <w:rsid w:val="001A59AC"/>
    <w:rsid w:val="001A5B07"/>
    <w:rsid w:val="001A5C06"/>
    <w:rsid w:val="001A5EE6"/>
    <w:rsid w:val="001A5EE8"/>
    <w:rsid w:val="001A6002"/>
    <w:rsid w:val="001A6137"/>
    <w:rsid w:val="001A6170"/>
    <w:rsid w:val="001A6200"/>
    <w:rsid w:val="001A6429"/>
    <w:rsid w:val="001A64AF"/>
    <w:rsid w:val="001A64F2"/>
    <w:rsid w:val="001A6577"/>
    <w:rsid w:val="001A6A1F"/>
    <w:rsid w:val="001A6BC8"/>
    <w:rsid w:val="001A6BF0"/>
    <w:rsid w:val="001A7210"/>
    <w:rsid w:val="001A7316"/>
    <w:rsid w:val="001A7444"/>
    <w:rsid w:val="001A7467"/>
    <w:rsid w:val="001A7570"/>
    <w:rsid w:val="001A7588"/>
    <w:rsid w:val="001A7614"/>
    <w:rsid w:val="001A7810"/>
    <w:rsid w:val="001A78E0"/>
    <w:rsid w:val="001A7979"/>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C79"/>
    <w:rsid w:val="001B1F9D"/>
    <w:rsid w:val="001B276E"/>
    <w:rsid w:val="001B2AA8"/>
    <w:rsid w:val="001B304D"/>
    <w:rsid w:val="001B30E9"/>
    <w:rsid w:val="001B3109"/>
    <w:rsid w:val="001B32AA"/>
    <w:rsid w:val="001B32AB"/>
    <w:rsid w:val="001B32D7"/>
    <w:rsid w:val="001B35FD"/>
    <w:rsid w:val="001B3983"/>
    <w:rsid w:val="001B3A72"/>
    <w:rsid w:val="001B3C35"/>
    <w:rsid w:val="001B3DFC"/>
    <w:rsid w:val="001B3E1D"/>
    <w:rsid w:val="001B3F94"/>
    <w:rsid w:val="001B430D"/>
    <w:rsid w:val="001B4B84"/>
    <w:rsid w:val="001B4B9C"/>
    <w:rsid w:val="001B4BB9"/>
    <w:rsid w:val="001B5135"/>
    <w:rsid w:val="001B51EA"/>
    <w:rsid w:val="001B57DE"/>
    <w:rsid w:val="001B5C1A"/>
    <w:rsid w:val="001B5DCD"/>
    <w:rsid w:val="001B64EB"/>
    <w:rsid w:val="001B652D"/>
    <w:rsid w:val="001B666F"/>
    <w:rsid w:val="001B69C9"/>
    <w:rsid w:val="001B6A1E"/>
    <w:rsid w:val="001B6DD9"/>
    <w:rsid w:val="001B6E73"/>
    <w:rsid w:val="001B6FC3"/>
    <w:rsid w:val="001B702F"/>
    <w:rsid w:val="001B721C"/>
    <w:rsid w:val="001B72EE"/>
    <w:rsid w:val="001B731A"/>
    <w:rsid w:val="001B74C8"/>
    <w:rsid w:val="001B76E8"/>
    <w:rsid w:val="001B7852"/>
    <w:rsid w:val="001B7B15"/>
    <w:rsid w:val="001B7B60"/>
    <w:rsid w:val="001B7D57"/>
    <w:rsid w:val="001B7D7E"/>
    <w:rsid w:val="001B7E1D"/>
    <w:rsid w:val="001C00FB"/>
    <w:rsid w:val="001C058A"/>
    <w:rsid w:val="001C0F43"/>
    <w:rsid w:val="001C11F4"/>
    <w:rsid w:val="001C1284"/>
    <w:rsid w:val="001C1401"/>
    <w:rsid w:val="001C16DB"/>
    <w:rsid w:val="001C1763"/>
    <w:rsid w:val="001C17E1"/>
    <w:rsid w:val="001C1836"/>
    <w:rsid w:val="001C18CC"/>
    <w:rsid w:val="001C18E8"/>
    <w:rsid w:val="001C191F"/>
    <w:rsid w:val="001C19B9"/>
    <w:rsid w:val="001C1E77"/>
    <w:rsid w:val="001C2046"/>
    <w:rsid w:val="001C204C"/>
    <w:rsid w:val="001C20C7"/>
    <w:rsid w:val="001C2229"/>
    <w:rsid w:val="001C27DA"/>
    <w:rsid w:val="001C287C"/>
    <w:rsid w:val="001C29E6"/>
    <w:rsid w:val="001C2A97"/>
    <w:rsid w:val="001C2AC2"/>
    <w:rsid w:val="001C2ED9"/>
    <w:rsid w:val="001C2FB2"/>
    <w:rsid w:val="001C3056"/>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3FC5"/>
    <w:rsid w:val="001C418A"/>
    <w:rsid w:val="001C44C5"/>
    <w:rsid w:val="001C45E4"/>
    <w:rsid w:val="001C47F0"/>
    <w:rsid w:val="001C4F57"/>
    <w:rsid w:val="001C4FDB"/>
    <w:rsid w:val="001C5135"/>
    <w:rsid w:val="001C5159"/>
    <w:rsid w:val="001C55CF"/>
    <w:rsid w:val="001C5792"/>
    <w:rsid w:val="001C57BC"/>
    <w:rsid w:val="001C5B5C"/>
    <w:rsid w:val="001C5B74"/>
    <w:rsid w:val="001C5BD3"/>
    <w:rsid w:val="001C5C78"/>
    <w:rsid w:val="001C5F78"/>
    <w:rsid w:val="001C6258"/>
    <w:rsid w:val="001C62A1"/>
    <w:rsid w:val="001C6469"/>
    <w:rsid w:val="001C66F9"/>
    <w:rsid w:val="001C6A48"/>
    <w:rsid w:val="001C6E8A"/>
    <w:rsid w:val="001C6FE6"/>
    <w:rsid w:val="001C77D3"/>
    <w:rsid w:val="001C77FE"/>
    <w:rsid w:val="001C7D7D"/>
    <w:rsid w:val="001C7EB8"/>
    <w:rsid w:val="001D0365"/>
    <w:rsid w:val="001D044B"/>
    <w:rsid w:val="001D06D5"/>
    <w:rsid w:val="001D0872"/>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B98"/>
    <w:rsid w:val="001D2C2C"/>
    <w:rsid w:val="001D2D5B"/>
    <w:rsid w:val="001D2E01"/>
    <w:rsid w:val="001D2FA7"/>
    <w:rsid w:val="001D31AA"/>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4B4B"/>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11B"/>
    <w:rsid w:val="001E031A"/>
    <w:rsid w:val="001E0533"/>
    <w:rsid w:val="001E0582"/>
    <w:rsid w:val="001E05D3"/>
    <w:rsid w:val="001E06DA"/>
    <w:rsid w:val="001E080E"/>
    <w:rsid w:val="001E0BDF"/>
    <w:rsid w:val="001E0C6A"/>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1FF"/>
    <w:rsid w:val="001E33C6"/>
    <w:rsid w:val="001E345F"/>
    <w:rsid w:val="001E3644"/>
    <w:rsid w:val="001E3AA3"/>
    <w:rsid w:val="001E3AB7"/>
    <w:rsid w:val="001E3CA4"/>
    <w:rsid w:val="001E3D87"/>
    <w:rsid w:val="001E42C4"/>
    <w:rsid w:val="001E443C"/>
    <w:rsid w:val="001E472E"/>
    <w:rsid w:val="001E4795"/>
    <w:rsid w:val="001E4CE3"/>
    <w:rsid w:val="001E4E2A"/>
    <w:rsid w:val="001E542D"/>
    <w:rsid w:val="001E575F"/>
    <w:rsid w:val="001E5853"/>
    <w:rsid w:val="001E593F"/>
    <w:rsid w:val="001E594F"/>
    <w:rsid w:val="001E5C9D"/>
    <w:rsid w:val="001E658F"/>
    <w:rsid w:val="001E6671"/>
    <w:rsid w:val="001E675E"/>
    <w:rsid w:val="001E6850"/>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999"/>
    <w:rsid w:val="001F1A23"/>
    <w:rsid w:val="001F1C02"/>
    <w:rsid w:val="001F1E09"/>
    <w:rsid w:val="001F2024"/>
    <w:rsid w:val="001F20FE"/>
    <w:rsid w:val="001F2164"/>
    <w:rsid w:val="001F21E7"/>
    <w:rsid w:val="001F2279"/>
    <w:rsid w:val="001F23E3"/>
    <w:rsid w:val="001F23FA"/>
    <w:rsid w:val="001F248A"/>
    <w:rsid w:val="001F25A4"/>
    <w:rsid w:val="001F26C1"/>
    <w:rsid w:val="001F2759"/>
    <w:rsid w:val="001F2929"/>
    <w:rsid w:val="001F298C"/>
    <w:rsid w:val="001F2997"/>
    <w:rsid w:val="001F2B12"/>
    <w:rsid w:val="001F2BB7"/>
    <w:rsid w:val="001F2E0F"/>
    <w:rsid w:val="001F3049"/>
    <w:rsid w:val="001F316A"/>
    <w:rsid w:val="001F3221"/>
    <w:rsid w:val="001F32F8"/>
    <w:rsid w:val="001F387F"/>
    <w:rsid w:val="001F3A84"/>
    <w:rsid w:val="001F3B12"/>
    <w:rsid w:val="001F3DB7"/>
    <w:rsid w:val="001F3FB7"/>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470"/>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BFD"/>
    <w:rsid w:val="001F7C13"/>
    <w:rsid w:val="001F7C5E"/>
    <w:rsid w:val="001F7CB4"/>
    <w:rsid w:val="00200043"/>
    <w:rsid w:val="002003CE"/>
    <w:rsid w:val="002005A6"/>
    <w:rsid w:val="002005D7"/>
    <w:rsid w:val="00200968"/>
    <w:rsid w:val="002009F7"/>
    <w:rsid w:val="00200BD3"/>
    <w:rsid w:val="00200C1A"/>
    <w:rsid w:val="00200C6C"/>
    <w:rsid w:val="00200C9E"/>
    <w:rsid w:val="00200E3B"/>
    <w:rsid w:val="0020112E"/>
    <w:rsid w:val="00201179"/>
    <w:rsid w:val="002013FA"/>
    <w:rsid w:val="0020141C"/>
    <w:rsid w:val="0020158E"/>
    <w:rsid w:val="00201609"/>
    <w:rsid w:val="0020171F"/>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E08"/>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900"/>
    <w:rsid w:val="00205A4C"/>
    <w:rsid w:val="00205E42"/>
    <w:rsid w:val="00205E98"/>
    <w:rsid w:val="00206168"/>
    <w:rsid w:val="0020624F"/>
    <w:rsid w:val="00206336"/>
    <w:rsid w:val="00206344"/>
    <w:rsid w:val="002063AA"/>
    <w:rsid w:val="00206B88"/>
    <w:rsid w:val="00206CF7"/>
    <w:rsid w:val="00206D40"/>
    <w:rsid w:val="00206E62"/>
    <w:rsid w:val="00207095"/>
    <w:rsid w:val="002070CF"/>
    <w:rsid w:val="002076B4"/>
    <w:rsid w:val="002079CC"/>
    <w:rsid w:val="00207B48"/>
    <w:rsid w:val="00207E79"/>
    <w:rsid w:val="002102BC"/>
    <w:rsid w:val="0021040A"/>
    <w:rsid w:val="00210492"/>
    <w:rsid w:val="00210840"/>
    <w:rsid w:val="00210BDA"/>
    <w:rsid w:val="00210C1B"/>
    <w:rsid w:val="00210C93"/>
    <w:rsid w:val="00210D92"/>
    <w:rsid w:val="00211152"/>
    <w:rsid w:val="0021132A"/>
    <w:rsid w:val="00211454"/>
    <w:rsid w:val="0021156F"/>
    <w:rsid w:val="0021160B"/>
    <w:rsid w:val="00211871"/>
    <w:rsid w:val="002119D6"/>
    <w:rsid w:val="00211B12"/>
    <w:rsid w:val="00211B3D"/>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7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BD"/>
    <w:rsid w:val="002208E6"/>
    <w:rsid w:val="002208F9"/>
    <w:rsid w:val="00220A7A"/>
    <w:rsid w:val="00220B36"/>
    <w:rsid w:val="00220F17"/>
    <w:rsid w:val="00221161"/>
    <w:rsid w:val="00221449"/>
    <w:rsid w:val="00221682"/>
    <w:rsid w:val="00221758"/>
    <w:rsid w:val="002217EB"/>
    <w:rsid w:val="002219CE"/>
    <w:rsid w:val="00221A4E"/>
    <w:rsid w:val="00221B1A"/>
    <w:rsid w:val="0022203F"/>
    <w:rsid w:val="00222205"/>
    <w:rsid w:val="0022226C"/>
    <w:rsid w:val="00222270"/>
    <w:rsid w:val="002222C1"/>
    <w:rsid w:val="00222808"/>
    <w:rsid w:val="00222884"/>
    <w:rsid w:val="002229D3"/>
    <w:rsid w:val="00222B9F"/>
    <w:rsid w:val="00222BBB"/>
    <w:rsid w:val="00222D9C"/>
    <w:rsid w:val="00222DD5"/>
    <w:rsid w:val="0022308B"/>
    <w:rsid w:val="00223099"/>
    <w:rsid w:val="00223199"/>
    <w:rsid w:val="002231EC"/>
    <w:rsid w:val="0022331A"/>
    <w:rsid w:val="00223352"/>
    <w:rsid w:val="00223495"/>
    <w:rsid w:val="00223598"/>
    <w:rsid w:val="00223658"/>
    <w:rsid w:val="002236D8"/>
    <w:rsid w:val="0022384C"/>
    <w:rsid w:val="00223970"/>
    <w:rsid w:val="00223C3F"/>
    <w:rsid w:val="00223C6D"/>
    <w:rsid w:val="00223CCD"/>
    <w:rsid w:val="00223E45"/>
    <w:rsid w:val="0022408D"/>
    <w:rsid w:val="002240F3"/>
    <w:rsid w:val="00224364"/>
    <w:rsid w:val="00224746"/>
    <w:rsid w:val="0022484D"/>
    <w:rsid w:val="002249AB"/>
    <w:rsid w:val="00224B20"/>
    <w:rsid w:val="00224BF2"/>
    <w:rsid w:val="00224D33"/>
    <w:rsid w:val="00224D67"/>
    <w:rsid w:val="00224DBD"/>
    <w:rsid w:val="0022512F"/>
    <w:rsid w:val="00225151"/>
    <w:rsid w:val="002253B2"/>
    <w:rsid w:val="0022560F"/>
    <w:rsid w:val="00225955"/>
    <w:rsid w:val="00225B8B"/>
    <w:rsid w:val="00225E9C"/>
    <w:rsid w:val="00226371"/>
    <w:rsid w:val="00226499"/>
    <w:rsid w:val="00226636"/>
    <w:rsid w:val="00226C53"/>
    <w:rsid w:val="00226D74"/>
    <w:rsid w:val="00226E88"/>
    <w:rsid w:val="00226F15"/>
    <w:rsid w:val="00227029"/>
    <w:rsid w:val="0022746B"/>
    <w:rsid w:val="00227886"/>
    <w:rsid w:val="00227AF3"/>
    <w:rsid w:val="00227BC6"/>
    <w:rsid w:val="00227D14"/>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6A7"/>
    <w:rsid w:val="0023173A"/>
    <w:rsid w:val="00231751"/>
    <w:rsid w:val="00231A48"/>
    <w:rsid w:val="00231C3F"/>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5C"/>
    <w:rsid w:val="0023366E"/>
    <w:rsid w:val="00233E8E"/>
    <w:rsid w:val="00234261"/>
    <w:rsid w:val="0023431A"/>
    <w:rsid w:val="0023433D"/>
    <w:rsid w:val="00234518"/>
    <w:rsid w:val="00234598"/>
    <w:rsid w:val="002345C4"/>
    <w:rsid w:val="00234680"/>
    <w:rsid w:val="0023470C"/>
    <w:rsid w:val="00234A0E"/>
    <w:rsid w:val="00234B12"/>
    <w:rsid w:val="00234D5E"/>
    <w:rsid w:val="0023510A"/>
    <w:rsid w:val="00235114"/>
    <w:rsid w:val="002353BA"/>
    <w:rsid w:val="00235438"/>
    <w:rsid w:val="0023550B"/>
    <w:rsid w:val="002356C9"/>
    <w:rsid w:val="0023577B"/>
    <w:rsid w:val="002359E0"/>
    <w:rsid w:val="00236019"/>
    <w:rsid w:val="00236312"/>
    <w:rsid w:val="002364EC"/>
    <w:rsid w:val="0023655F"/>
    <w:rsid w:val="002366EA"/>
    <w:rsid w:val="002368A3"/>
    <w:rsid w:val="00236C57"/>
    <w:rsid w:val="00236D36"/>
    <w:rsid w:val="00236DA1"/>
    <w:rsid w:val="00237104"/>
    <w:rsid w:val="002371FA"/>
    <w:rsid w:val="00237700"/>
    <w:rsid w:val="002377A8"/>
    <w:rsid w:val="00237B67"/>
    <w:rsid w:val="00237CBD"/>
    <w:rsid w:val="00237CCC"/>
    <w:rsid w:val="00237E6A"/>
    <w:rsid w:val="00240113"/>
    <w:rsid w:val="00240115"/>
    <w:rsid w:val="00240381"/>
    <w:rsid w:val="002405C2"/>
    <w:rsid w:val="00240612"/>
    <w:rsid w:val="00240AFE"/>
    <w:rsid w:val="00240C28"/>
    <w:rsid w:val="00240CFC"/>
    <w:rsid w:val="00240DEF"/>
    <w:rsid w:val="00240DFE"/>
    <w:rsid w:val="00240F95"/>
    <w:rsid w:val="00241169"/>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6F85"/>
    <w:rsid w:val="00247223"/>
    <w:rsid w:val="002472A6"/>
    <w:rsid w:val="002472AA"/>
    <w:rsid w:val="00247323"/>
    <w:rsid w:val="00247389"/>
    <w:rsid w:val="00247422"/>
    <w:rsid w:val="0024742A"/>
    <w:rsid w:val="00247778"/>
    <w:rsid w:val="00247A00"/>
    <w:rsid w:val="00247A40"/>
    <w:rsid w:val="00247F3C"/>
    <w:rsid w:val="0025023D"/>
    <w:rsid w:val="00250592"/>
    <w:rsid w:val="002506B7"/>
    <w:rsid w:val="00250706"/>
    <w:rsid w:val="002507D4"/>
    <w:rsid w:val="0025098D"/>
    <w:rsid w:val="00250A39"/>
    <w:rsid w:val="00250B49"/>
    <w:rsid w:val="0025111A"/>
    <w:rsid w:val="00251131"/>
    <w:rsid w:val="00251704"/>
    <w:rsid w:val="00251828"/>
    <w:rsid w:val="0025196D"/>
    <w:rsid w:val="00251A39"/>
    <w:rsid w:val="00251B09"/>
    <w:rsid w:val="00251B18"/>
    <w:rsid w:val="00251E4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607"/>
    <w:rsid w:val="002537F2"/>
    <w:rsid w:val="0025391D"/>
    <w:rsid w:val="0025394B"/>
    <w:rsid w:val="00253A50"/>
    <w:rsid w:val="00253B65"/>
    <w:rsid w:val="00253D79"/>
    <w:rsid w:val="002540AC"/>
    <w:rsid w:val="00254201"/>
    <w:rsid w:val="00254269"/>
    <w:rsid w:val="002542C0"/>
    <w:rsid w:val="002542C4"/>
    <w:rsid w:val="002542E9"/>
    <w:rsid w:val="0025432A"/>
    <w:rsid w:val="00254360"/>
    <w:rsid w:val="002543DD"/>
    <w:rsid w:val="00254407"/>
    <w:rsid w:val="00254556"/>
    <w:rsid w:val="002546FC"/>
    <w:rsid w:val="00254722"/>
    <w:rsid w:val="0025479A"/>
    <w:rsid w:val="0025492A"/>
    <w:rsid w:val="00254A8F"/>
    <w:rsid w:val="0025530B"/>
    <w:rsid w:val="00255830"/>
    <w:rsid w:val="002558B0"/>
    <w:rsid w:val="00255A5A"/>
    <w:rsid w:val="00255D4B"/>
    <w:rsid w:val="00256084"/>
    <w:rsid w:val="00256212"/>
    <w:rsid w:val="0025626B"/>
    <w:rsid w:val="0025654E"/>
    <w:rsid w:val="002569C4"/>
    <w:rsid w:val="00256B37"/>
    <w:rsid w:val="00256B56"/>
    <w:rsid w:val="00256BC7"/>
    <w:rsid w:val="00256D4B"/>
    <w:rsid w:val="00256EF1"/>
    <w:rsid w:val="00256FEB"/>
    <w:rsid w:val="00257065"/>
    <w:rsid w:val="002571CA"/>
    <w:rsid w:val="00257349"/>
    <w:rsid w:val="0025791F"/>
    <w:rsid w:val="00257C39"/>
    <w:rsid w:val="00257CF2"/>
    <w:rsid w:val="0026009E"/>
    <w:rsid w:val="002601C2"/>
    <w:rsid w:val="0026044A"/>
    <w:rsid w:val="002604EF"/>
    <w:rsid w:val="0026065B"/>
    <w:rsid w:val="00260795"/>
    <w:rsid w:val="00260802"/>
    <w:rsid w:val="00260836"/>
    <w:rsid w:val="00260854"/>
    <w:rsid w:val="002609F2"/>
    <w:rsid w:val="00260D7F"/>
    <w:rsid w:val="00260E6E"/>
    <w:rsid w:val="00260E7B"/>
    <w:rsid w:val="0026120F"/>
    <w:rsid w:val="0026196C"/>
    <w:rsid w:val="00261E1A"/>
    <w:rsid w:val="00262070"/>
    <w:rsid w:val="00262169"/>
    <w:rsid w:val="002622FA"/>
    <w:rsid w:val="00262446"/>
    <w:rsid w:val="00262482"/>
    <w:rsid w:val="00262A78"/>
    <w:rsid w:val="00262BB1"/>
    <w:rsid w:val="00262CAC"/>
    <w:rsid w:val="00262F78"/>
    <w:rsid w:val="00263053"/>
    <w:rsid w:val="002630F1"/>
    <w:rsid w:val="00263216"/>
    <w:rsid w:val="002632A8"/>
    <w:rsid w:val="002632E5"/>
    <w:rsid w:val="0026333D"/>
    <w:rsid w:val="0026344B"/>
    <w:rsid w:val="002634AD"/>
    <w:rsid w:val="00263E42"/>
    <w:rsid w:val="00263FD3"/>
    <w:rsid w:val="002641EF"/>
    <w:rsid w:val="00264685"/>
    <w:rsid w:val="00264BEE"/>
    <w:rsid w:val="00264C81"/>
    <w:rsid w:val="00264DCA"/>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5D0E"/>
    <w:rsid w:val="0026634A"/>
    <w:rsid w:val="00266474"/>
    <w:rsid w:val="00266626"/>
    <w:rsid w:val="00266829"/>
    <w:rsid w:val="00266B5D"/>
    <w:rsid w:val="00266C0D"/>
    <w:rsid w:val="00266D69"/>
    <w:rsid w:val="0026704E"/>
    <w:rsid w:val="00267070"/>
    <w:rsid w:val="00267389"/>
    <w:rsid w:val="00267458"/>
    <w:rsid w:val="002678DB"/>
    <w:rsid w:val="00267BBF"/>
    <w:rsid w:val="00270527"/>
    <w:rsid w:val="0027058C"/>
    <w:rsid w:val="00270601"/>
    <w:rsid w:val="00270E92"/>
    <w:rsid w:val="00270F49"/>
    <w:rsid w:val="00271107"/>
    <w:rsid w:val="00271185"/>
    <w:rsid w:val="002711EE"/>
    <w:rsid w:val="002713B9"/>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661"/>
    <w:rsid w:val="002737A9"/>
    <w:rsid w:val="00273B5D"/>
    <w:rsid w:val="00273F6A"/>
    <w:rsid w:val="002740E5"/>
    <w:rsid w:val="00274142"/>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6F54"/>
    <w:rsid w:val="0027701C"/>
    <w:rsid w:val="002771BF"/>
    <w:rsid w:val="0027748D"/>
    <w:rsid w:val="002775E1"/>
    <w:rsid w:val="00277915"/>
    <w:rsid w:val="00277B22"/>
    <w:rsid w:val="00277E5B"/>
    <w:rsid w:val="00280389"/>
    <w:rsid w:val="002805CC"/>
    <w:rsid w:val="0028080A"/>
    <w:rsid w:val="00280891"/>
    <w:rsid w:val="002808D3"/>
    <w:rsid w:val="00280ADA"/>
    <w:rsid w:val="00280DAD"/>
    <w:rsid w:val="00280DDD"/>
    <w:rsid w:val="00280F8D"/>
    <w:rsid w:val="00281087"/>
    <w:rsid w:val="002812B8"/>
    <w:rsid w:val="0028159E"/>
    <w:rsid w:val="0028164C"/>
    <w:rsid w:val="00281727"/>
    <w:rsid w:val="00281853"/>
    <w:rsid w:val="002819B7"/>
    <w:rsid w:val="00281D12"/>
    <w:rsid w:val="00281D49"/>
    <w:rsid w:val="00281E70"/>
    <w:rsid w:val="00281E82"/>
    <w:rsid w:val="00281F18"/>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3EAE"/>
    <w:rsid w:val="002841D5"/>
    <w:rsid w:val="00284523"/>
    <w:rsid w:val="0028453B"/>
    <w:rsid w:val="00284A91"/>
    <w:rsid w:val="00284B54"/>
    <w:rsid w:val="00284B98"/>
    <w:rsid w:val="00284C6B"/>
    <w:rsid w:val="00284F22"/>
    <w:rsid w:val="00284F76"/>
    <w:rsid w:val="0028502F"/>
    <w:rsid w:val="00285157"/>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6F89"/>
    <w:rsid w:val="00287288"/>
    <w:rsid w:val="00287431"/>
    <w:rsid w:val="00287557"/>
    <w:rsid w:val="0028773A"/>
    <w:rsid w:val="002878A3"/>
    <w:rsid w:val="002878FE"/>
    <w:rsid w:val="00287B93"/>
    <w:rsid w:val="00287D6B"/>
    <w:rsid w:val="00287DBA"/>
    <w:rsid w:val="00287FF6"/>
    <w:rsid w:val="0029005E"/>
    <w:rsid w:val="00290257"/>
    <w:rsid w:val="0029026A"/>
    <w:rsid w:val="00290367"/>
    <w:rsid w:val="002905FB"/>
    <w:rsid w:val="002907AC"/>
    <w:rsid w:val="00290905"/>
    <w:rsid w:val="00290957"/>
    <w:rsid w:val="00290A55"/>
    <w:rsid w:val="00290B3A"/>
    <w:rsid w:val="00290CB8"/>
    <w:rsid w:val="00290D89"/>
    <w:rsid w:val="00290E60"/>
    <w:rsid w:val="00290F99"/>
    <w:rsid w:val="00291206"/>
    <w:rsid w:val="00291735"/>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31AA"/>
    <w:rsid w:val="002937A4"/>
    <w:rsid w:val="00293835"/>
    <w:rsid w:val="002938ED"/>
    <w:rsid w:val="00293969"/>
    <w:rsid w:val="00293AA1"/>
    <w:rsid w:val="00293B74"/>
    <w:rsid w:val="00293D7E"/>
    <w:rsid w:val="00293F92"/>
    <w:rsid w:val="00294016"/>
    <w:rsid w:val="00294193"/>
    <w:rsid w:val="002941A4"/>
    <w:rsid w:val="002941B1"/>
    <w:rsid w:val="002941CE"/>
    <w:rsid w:val="0029474C"/>
    <w:rsid w:val="002947F3"/>
    <w:rsid w:val="00294913"/>
    <w:rsid w:val="00294C0F"/>
    <w:rsid w:val="00294C7F"/>
    <w:rsid w:val="00294D4A"/>
    <w:rsid w:val="00295064"/>
    <w:rsid w:val="00295089"/>
    <w:rsid w:val="002950E9"/>
    <w:rsid w:val="0029561D"/>
    <w:rsid w:val="00295790"/>
    <w:rsid w:val="00295B63"/>
    <w:rsid w:val="00295BA8"/>
    <w:rsid w:val="0029635A"/>
    <w:rsid w:val="00296C3D"/>
    <w:rsid w:val="00296CD6"/>
    <w:rsid w:val="002972BE"/>
    <w:rsid w:val="0029764E"/>
    <w:rsid w:val="002979F4"/>
    <w:rsid w:val="00297AAF"/>
    <w:rsid w:val="00297B69"/>
    <w:rsid w:val="00297BB3"/>
    <w:rsid w:val="00297BDD"/>
    <w:rsid w:val="00297E1F"/>
    <w:rsid w:val="00297E50"/>
    <w:rsid w:val="002A03BE"/>
    <w:rsid w:val="002A0788"/>
    <w:rsid w:val="002A08BA"/>
    <w:rsid w:val="002A092D"/>
    <w:rsid w:val="002A0A98"/>
    <w:rsid w:val="002A0B28"/>
    <w:rsid w:val="002A1146"/>
    <w:rsid w:val="002A13D7"/>
    <w:rsid w:val="002A154D"/>
    <w:rsid w:val="002A1723"/>
    <w:rsid w:val="002A191D"/>
    <w:rsid w:val="002A19E1"/>
    <w:rsid w:val="002A1E21"/>
    <w:rsid w:val="002A1FD9"/>
    <w:rsid w:val="002A226F"/>
    <w:rsid w:val="002A239A"/>
    <w:rsid w:val="002A24C2"/>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115"/>
    <w:rsid w:val="002A6477"/>
    <w:rsid w:val="002A6A18"/>
    <w:rsid w:val="002A6B40"/>
    <w:rsid w:val="002A6FA7"/>
    <w:rsid w:val="002A707A"/>
    <w:rsid w:val="002A7368"/>
    <w:rsid w:val="002A743C"/>
    <w:rsid w:val="002A7513"/>
    <w:rsid w:val="002A7538"/>
    <w:rsid w:val="002A7794"/>
    <w:rsid w:val="002A7984"/>
    <w:rsid w:val="002A79B0"/>
    <w:rsid w:val="002A7BA1"/>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3D0"/>
    <w:rsid w:val="002B2409"/>
    <w:rsid w:val="002B2421"/>
    <w:rsid w:val="002B252C"/>
    <w:rsid w:val="002B2595"/>
    <w:rsid w:val="002B268E"/>
    <w:rsid w:val="002B2946"/>
    <w:rsid w:val="002B2B91"/>
    <w:rsid w:val="002B2CB8"/>
    <w:rsid w:val="002B2DE1"/>
    <w:rsid w:val="002B2EB5"/>
    <w:rsid w:val="002B31A7"/>
    <w:rsid w:val="002B38D9"/>
    <w:rsid w:val="002B3BB4"/>
    <w:rsid w:val="002B3C11"/>
    <w:rsid w:val="002B3D7B"/>
    <w:rsid w:val="002B3EE2"/>
    <w:rsid w:val="002B40CA"/>
    <w:rsid w:val="002B4188"/>
    <w:rsid w:val="002B41E8"/>
    <w:rsid w:val="002B41F8"/>
    <w:rsid w:val="002B42C3"/>
    <w:rsid w:val="002B49C0"/>
    <w:rsid w:val="002B4C12"/>
    <w:rsid w:val="002B4C2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2B4"/>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093"/>
    <w:rsid w:val="002C34DF"/>
    <w:rsid w:val="002C35E4"/>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79"/>
    <w:rsid w:val="002D0C80"/>
    <w:rsid w:val="002D0C8C"/>
    <w:rsid w:val="002D0CF2"/>
    <w:rsid w:val="002D1219"/>
    <w:rsid w:val="002D1263"/>
    <w:rsid w:val="002D15A7"/>
    <w:rsid w:val="002D1638"/>
    <w:rsid w:val="002D181A"/>
    <w:rsid w:val="002D19D3"/>
    <w:rsid w:val="002D1D10"/>
    <w:rsid w:val="002D21AE"/>
    <w:rsid w:val="002D21C8"/>
    <w:rsid w:val="002D22C2"/>
    <w:rsid w:val="002D230D"/>
    <w:rsid w:val="002D255E"/>
    <w:rsid w:val="002D256B"/>
    <w:rsid w:val="002D25BA"/>
    <w:rsid w:val="002D273E"/>
    <w:rsid w:val="002D29A3"/>
    <w:rsid w:val="002D29F6"/>
    <w:rsid w:val="002D2A4F"/>
    <w:rsid w:val="002D2BD4"/>
    <w:rsid w:val="002D2C59"/>
    <w:rsid w:val="002D2FD2"/>
    <w:rsid w:val="002D30FE"/>
    <w:rsid w:val="002D3387"/>
    <w:rsid w:val="002D35CD"/>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51D"/>
    <w:rsid w:val="002D4633"/>
    <w:rsid w:val="002D49A2"/>
    <w:rsid w:val="002D4BFA"/>
    <w:rsid w:val="002D4EBB"/>
    <w:rsid w:val="002D4F05"/>
    <w:rsid w:val="002D4FB6"/>
    <w:rsid w:val="002D527C"/>
    <w:rsid w:val="002D52A7"/>
    <w:rsid w:val="002D534E"/>
    <w:rsid w:val="002D536A"/>
    <w:rsid w:val="002D556F"/>
    <w:rsid w:val="002D5D9D"/>
    <w:rsid w:val="002D5EC5"/>
    <w:rsid w:val="002D62BE"/>
    <w:rsid w:val="002D652C"/>
    <w:rsid w:val="002D6873"/>
    <w:rsid w:val="002D6AAA"/>
    <w:rsid w:val="002D6B19"/>
    <w:rsid w:val="002D6B78"/>
    <w:rsid w:val="002D6C05"/>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C84"/>
    <w:rsid w:val="002E0DF4"/>
    <w:rsid w:val="002E1149"/>
    <w:rsid w:val="002E1229"/>
    <w:rsid w:val="002E12B8"/>
    <w:rsid w:val="002E140E"/>
    <w:rsid w:val="002E1897"/>
    <w:rsid w:val="002E2087"/>
    <w:rsid w:val="002E2143"/>
    <w:rsid w:val="002E215E"/>
    <w:rsid w:val="002E2552"/>
    <w:rsid w:val="002E257F"/>
    <w:rsid w:val="002E25F0"/>
    <w:rsid w:val="002E2601"/>
    <w:rsid w:val="002E28AA"/>
    <w:rsid w:val="002E2946"/>
    <w:rsid w:val="002E2C5C"/>
    <w:rsid w:val="002E2E1B"/>
    <w:rsid w:val="002E2E4D"/>
    <w:rsid w:val="002E2E65"/>
    <w:rsid w:val="002E328E"/>
    <w:rsid w:val="002E35DE"/>
    <w:rsid w:val="002E3AC0"/>
    <w:rsid w:val="002E447B"/>
    <w:rsid w:val="002E452F"/>
    <w:rsid w:val="002E4632"/>
    <w:rsid w:val="002E4674"/>
    <w:rsid w:val="002E4A76"/>
    <w:rsid w:val="002E4A7B"/>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5C2E"/>
    <w:rsid w:val="002E61C3"/>
    <w:rsid w:val="002E639B"/>
    <w:rsid w:val="002E64B8"/>
    <w:rsid w:val="002E661C"/>
    <w:rsid w:val="002E67D5"/>
    <w:rsid w:val="002E6A84"/>
    <w:rsid w:val="002E6AC0"/>
    <w:rsid w:val="002E6C53"/>
    <w:rsid w:val="002E7367"/>
    <w:rsid w:val="002E73AE"/>
    <w:rsid w:val="002E7523"/>
    <w:rsid w:val="002E757D"/>
    <w:rsid w:val="002E77EB"/>
    <w:rsid w:val="002F05A2"/>
    <w:rsid w:val="002F084C"/>
    <w:rsid w:val="002F093F"/>
    <w:rsid w:val="002F0A14"/>
    <w:rsid w:val="002F0E76"/>
    <w:rsid w:val="002F0E99"/>
    <w:rsid w:val="002F10B0"/>
    <w:rsid w:val="002F12B4"/>
    <w:rsid w:val="002F134D"/>
    <w:rsid w:val="002F1689"/>
    <w:rsid w:val="002F1870"/>
    <w:rsid w:val="002F1CBA"/>
    <w:rsid w:val="002F1E32"/>
    <w:rsid w:val="002F1EA5"/>
    <w:rsid w:val="002F200C"/>
    <w:rsid w:val="002F20FC"/>
    <w:rsid w:val="002F21F3"/>
    <w:rsid w:val="002F21FF"/>
    <w:rsid w:val="002F22DE"/>
    <w:rsid w:val="002F258C"/>
    <w:rsid w:val="002F2904"/>
    <w:rsid w:val="002F291C"/>
    <w:rsid w:val="002F30B7"/>
    <w:rsid w:val="002F3321"/>
    <w:rsid w:val="002F3507"/>
    <w:rsid w:val="002F372F"/>
    <w:rsid w:val="002F39F1"/>
    <w:rsid w:val="002F3A35"/>
    <w:rsid w:val="002F3ADC"/>
    <w:rsid w:val="002F3CDC"/>
    <w:rsid w:val="002F3DD5"/>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2F7E71"/>
    <w:rsid w:val="00300351"/>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3"/>
    <w:rsid w:val="00302E1B"/>
    <w:rsid w:val="003033C2"/>
    <w:rsid w:val="0030345F"/>
    <w:rsid w:val="003035D7"/>
    <w:rsid w:val="00303680"/>
    <w:rsid w:val="003036BE"/>
    <w:rsid w:val="00303AA6"/>
    <w:rsid w:val="00303ACB"/>
    <w:rsid w:val="00303BA9"/>
    <w:rsid w:val="00303D07"/>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5"/>
    <w:rsid w:val="003067F9"/>
    <w:rsid w:val="0030692B"/>
    <w:rsid w:val="0030696C"/>
    <w:rsid w:val="00306B8A"/>
    <w:rsid w:val="00306FBE"/>
    <w:rsid w:val="0030708A"/>
    <w:rsid w:val="0030772D"/>
    <w:rsid w:val="0030774F"/>
    <w:rsid w:val="00307836"/>
    <w:rsid w:val="00307CDC"/>
    <w:rsid w:val="00310126"/>
    <w:rsid w:val="003103C1"/>
    <w:rsid w:val="003104B4"/>
    <w:rsid w:val="003108E8"/>
    <w:rsid w:val="003109D4"/>
    <w:rsid w:val="003109E6"/>
    <w:rsid w:val="00310A33"/>
    <w:rsid w:val="00310A71"/>
    <w:rsid w:val="00310A9B"/>
    <w:rsid w:val="00310D45"/>
    <w:rsid w:val="00310EE2"/>
    <w:rsid w:val="00310F30"/>
    <w:rsid w:val="00310F73"/>
    <w:rsid w:val="00311568"/>
    <w:rsid w:val="00311BFE"/>
    <w:rsid w:val="00311D82"/>
    <w:rsid w:val="00311E3E"/>
    <w:rsid w:val="0031211C"/>
    <w:rsid w:val="00312133"/>
    <w:rsid w:val="00312140"/>
    <w:rsid w:val="00312392"/>
    <w:rsid w:val="00312AD4"/>
    <w:rsid w:val="00312ADF"/>
    <w:rsid w:val="00312B77"/>
    <w:rsid w:val="003130CC"/>
    <w:rsid w:val="003132B4"/>
    <w:rsid w:val="00313460"/>
    <w:rsid w:val="003135F2"/>
    <w:rsid w:val="00313768"/>
    <w:rsid w:val="00313E4B"/>
    <w:rsid w:val="00313EA7"/>
    <w:rsid w:val="00314128"/>
    <w:rsid w:val="00314255"/>
    <w:rsid w:val="0031427B"/>
    <w:rsid w:val="0031433C"/>
    <w:rsid w:val="0031447B"/>
    <w:rsid w:val="003146BE"/>
    <w:rsid w:val="0031478E"/>
    <w:rsid w:val="00314829"/>
    <w:rsid w:val="0031483B"/>
    <w:rsid w:val="003148B6"/>
    <w:rsid w:val="00314ABF"/>
    <w:rsid w:val="00314B81"/>
    <w:rsid w:val="00314D65"/>
    <w:rsid w:val="00314D7F"/>
    <w:rsid w:val="00315110"/>
    <w:rsid w:val="00315253"/>
    <w:rsid w:val="00315300"/>
    <w:rsid w:val="0031540C"/>
    <w:rsid w:val="0031569A"/>
    <w:rsid w:val="003157CB"/>
    <w:rsid w:val="0031598F"/>
    <w:rsid w:val="00315AA4"/>
    <w:rsid w:val="00315D75"/>
    <w:rsid w:val="00315D8C"/>
    <w:rsid w:val="00315DA3"/>
    <w:rsid w:val="00315FF8"/>
    <w:rsid w:val="0031613D"/>
    <w:rsid w:val="0031619C"/>
    <w:rsid w:val="003163CD"/>
    <w:rsid w:val="00316407"/>
    <w:rsid w:val="00316552"/>
    <w:rsid w:val="00316575"/>
    <w:rsid w:val="0031668F"/>
    <w:rsid w:val="0031673A"/>
    <w:rsid w:val="003167BF"/>
    <w:rsid w:val="00316CE2"/>
    <w:rsid w:val="00316D0B"/>
    <w:rsid w:val="00316D3A"/>
    <w:rsid w:val="003171CD"/>
    <w:rsid w:val="003172C9"/>
    <w:rsid w:val="0031757E"/>
    <w:rsid w:val="003175EB"/>
    <w:rsid w:val="003176E5"/>
    <w:rsid w:val="00317989"/>
    <w:rsid w:val="003179C4"/>
    <w:rsid w:val="00317C33"/>
    <w:rsid w:val="00317C6D"/>
    <w:rsid w:val="00317C8D"/>
    <w:rsid w:val="00317CE6"/>
    <w:rsid w:val="00317F40"/>
    <w:rsid w:val="00317F9B"/>
    <w:rsid w:val="00320376"/>
    <w:rsid w:val="003203DC"/>
    <w:rsid w:val="003206F2"/>
    <w:rsid w:val="003208A7"/>
    <w:rsid w:val="00320ABF"/>
    <w:rsid w:val="00320CAA"/>
    <w:rsid w:val="00320E08"/>
    <w:rsid w:val="00320F12"/>
    <w:rsid w:val="0032111A"/>
    <w:rsid w:val="00321297"/>
    <w:rsid w:val="0032133E"/>
    <w:rsid w:val="003213D8"/>
    <w:rsid w:val="00321454"/>
    <w:rsid w:val="0032169F"/>
    <w:rsid w:val="00321D64"/>
    <w:rsid w:val="00321EA2"/>
    <w:rsid w:val="003222A1"/>
    <w:rsid w:val="00322332"/>
    <w:rsid w:val="003224AB"/>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183"/>
    <w:rsid w:val="00325253"/>
    <w:rsid w:val="003252E9"/>
    <w:rsid w:val="00325404"/>
    <w:rsid w:val="00325473"/>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27E13"/>
    <w:rsid w:val="003301C9"/>
    <w:rsid w:val="0033022F"/>
    <w:rsid w:val="0033044C"/>
    <w:rsid w:val="003307A2"/>
    <w:rsid w:val="00330B67"/>
    <w:rsid w:val="00331223"/>
    <w:rsid w:val="0033137A"/>
    <w:rsid w:val="00331481"/>
    <w:rsid w:val="00331A40"/>
    <w:rsid w:val="00331D55"/>
    <w:rsid w:val="00331DC5"/>
    <w:rsid w:val="003323E8"/>
    <w:rsid w:val="003326A6"/>
    <w:rsid w:val="0033272E"/>
    <w:rsid w:val="0033273A"/>
    <w:rsid w:val="003327CA"/>
    <w:rsid w:val="0033283B"/>
    <w:rsid w:val="003329B3"/>
    <w:rsid w:val="00332BFE"/>
    <w:rsid w:val="00332C57"/>
    <w:rsid w:val="00332D45"/>
    <w:rsid w:val="00332F92"/>
    <w:rsid w:val="00332FB9"/>
    <w:rsid w:val="003334DB"/>
    <w:rsid w:val="0033351D"/>
    <w:rsid w:val="003339BD"/>
    <w:rsid w:val="00333A61"/>
    <w:rsid w:val="00333B08"/>
    <w:rsid w:val="00333B90"/>
    <w:rsid w:val="00333C31"/>
    <w:rsid w:val="00333F3F"/>
    <w:rsid w:val="00333FB6"/>
    <w:rsid w:val="0033410B"/>
    <w:rsid w:val="0033428F"/>
    <w:rsid w:val="003342BF"/>
    <w:rsid w:val="0033444C"/>
    <w:rsid w:val="0033496E"/>
    <w:rsid w:val="00334A51"/>
    <w:rsid w:val="00334ACB"/>
    <w:rsid w:val="00334AE5"/>
    <w:rsid w:val="00334CFE"/>
    <w:rsid w:val="00334D96"/>
    <w:rsid w:val="00334DA1"/>
    <w:rsid w:val="00334DDF"/>
    <w:rsid w:val="00334E49"/>
    <w:rsid w:val="003351EA"/>
    <w:rsid w:val="00335356"/>
    <w:rsid w:val="003353C0"/>
    <w:rsid w:val="0033569D"/>
    <w:rsid w:val="00335706"/>
    <w:rsid w:val="00335A2F"/>
    <w:rsid w:val="00335D8E"/>
    <w:rsid w:val="00335FA9"/>
    <w:rsid w:val="00336012"/>
    <w:rsid w:val="0033610C"/>
    <w:rsid w:val="0033611B"/>
    <w:rsid w:val="00336308"/>
    <w:rsid w:val="003363F4"/>
    <w:rsid w:val="003364E4"/>
    <w:rsid w:val="003365F0"/>
    <w:rsid w:val="0033671E"/>
    <w:rsid w:val="00336793"/>
    <w:rsid w:val="00336815"/>
    <w:rsid w:val="00336A73"/>
    <w:rsid w:val="00336EF7"/>
    <w:rsid w:val="00336F0A"/>
    <w:rsid w:val="00337020"/>
    <w:rsid w:val="003370C1"/>
    <w:rsid w:val="003371A7"/>
    <w:rsid w:val="0033724D"/>
    <w:rsid w:val="00337541"/>
    <w:rsid w:val="00337772"/>
    <w:rsid w:val="003377E2"/>
    <w:rsid w:val="003378A5"/>
    <w:rsid w:val="003379BA"/>
    <w:rsid w:val="00337C5E"/>
    <w:rsid w:val="00337F29"/>
    <w:rsid w:val="00337F93"/>
    <w:rsid w:val="00337FBD"/>
    <w:rsid w:val="003402A1"/>
    <w:rsid w:val="0034067C"/>
    <w:rsid w:val="00340755"/>
    <w:rsid w:val="0034091D"/>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5DE"/>
    <w:rsid w:val="00342996"/>
    <w:rsid w:val="00342A2C"/>
    <w:rsid w:val="00342AF4"/>
    <w:rsid w:val="00342B8C"/>
    <w:rsid w:val="00342BFD"/>
    <w:rsid w:val="0034338D"/>
    <w:rsid w:val="003433A8"/>
    <w:rsid w:val="00343557"/>
    <w:rsid w:val="00343591"/>
    <w:rsid w:val="00343A77"/>
    <w:rsid w:val="00343B3D"/>
    <w:rsid w:val="00343CBC"/>
    <w:rsid w:val="00343F4E"/>
    <w:rsid w:val="0034419A"/>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BD3"/>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C45"/>
    <w:rsid w:val="00347D90"/>
    <w:rsid w:val="00350090"/>
    <w:rsid w:val="00350168"/>
    <w:rsid w:val="003503EF"/>
    <w:rsid w:val="003504A5"/>
    <w:rsid w:val="003504DF"/>
    <w:rsid w:val="003505B3"/>
    <w:rsid w:val="003505B8"/>
    <w:rsid w:val="003506CD"/>
    <w:rsid w:val="00350741"/>
    <w:rsid w:val="0035077C"/>
    <w:rsid w:val="00350846"/>
    <w:rsid w:val="00350876"/>
    <w:rsid w:val="003509E8"/>
    <w:rsid w:val="00350D99"/>
    <w:rsid w:val="00350FAE"/>
    <w:rsid w:val="003513E2"/>
    <w:rsid w:val="00351835"/>
    <w:rsid w:val="003519D2"/>
    <w:rsid w:val="00351A38"/>
    <w:rsid w:val="00351CA3"/>
    <w:rsid w:val="00351E69"/>
    <w:rsid w:val="003520D3"/>
    <w:rsid w:val="003521F7"/>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425"/>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AF7"/>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982"/>
    <w:rsid w:val="00360A05"/>
    <w:rsid w:val="00360ABA"/>
    <w:rsid w:val="00360C41"/>
    <w:rsid w:val="00360D4E"/>
    <w:rsid w:val="00360DAB"/>
    <w:rsid w:val="00360E28"/>
    <w:rsid w:val="003610A1"/>
    <w:rsid w:val="003610CF"/>
    <w:rsid w:val="00361434"/>
    <w:rsid w:val="003617AC"/>
    <w:rsid w:val="00361D5E"/>
    <w:rsid w:val="0036216B"/>
    <w:rsid w:val="0036219B"/>
    <w:rsid w:val="003622A4"/>
    <w:rsid w:val="003629E7"/>
    <w:rsid w:val="00362B05"/>
    <w:rsid w:val="003630A8"/>
    <w:rsid w:val="003632D0"/>
    <w:rsid w:val="003634F2"/>
    <w:rsid w:val="003638AB"/>
    <w:rsid w:val="00363A10"/>
    <w:rsid w:val="00363D24"/>
    <w:rsid w:val="00363E04"/>
    <w:rsid w:val="00363E0B"/>
    <w:rsid w:val="00363F2C"/>
    <w:rsid w:val="00363F98"/>
    <w:rsid w:val="00364187"/>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5FE"/>
    <w:rsid w:val="0036673F"/>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0DDE"/>
    <w:rsid w:val="0037101A"/>
    <w:rsid w:val="00371075"/>
    <w:rsid w:val="003713E4"/>
    <w:rsid w:val="003717C4"/>
    <w:rsid w:val="0037182A"/>
    <w:rsid w:val="00371AAB"/>
    <w:rsid w:val="00371BCC"/>
    <w:rsid w:val="00371BE8"/>
    <w:rsid w:val="00371CE3"/>
    <w:rsid w:val="0037201D"/>
    <w:rsid w:val="0037263F"/>
    <w:rsid w:val="003728E9"/>
    <w:rsid w:val="00372955"/>
    <w:rsid w:val="00372A94"/>
    <w:rsid w:val="00372BC6"/>
    <w:rsid w:val="00372D6D"/>
    <w:rsid w:val="00372D81"/>
    <w:rsid w:val="00372EAD"/>
    <w:rsid w:val="003730CD"/>
    <w:rsid w:val="0037320F"/>
    <w:rsid w:val="003736B5"/>
    <w:rsid w:val="003739ED"/>
    <w:rsid w:val="00373B66"/>
    <w:rsid w:val="00373D07"/>
    <w:rsid w:val="00373F86"/>
    <w:rsid w:val="00373FBB"/>
    <w:rsid w:val="00374072"/>
    <w:rsid w:val="00374088"/>
    <w:rsid w:val="00374A02"/>
    <w:rsid w:val="00374B57"/>
    <w:rsid w:val="00374BF7"/>
    <w:rsid w:val="00374C2C"/>
    <w:rsid w:val="00374DEC"/>
    <w:rsid w:val="00375049"/>
    <w:rsid w:val="00375293"/>
    <w:rsid w:val="0037545B"/>
    <w:rsid w:val="0037563F"/>
    <w:rsid w:val="0037572C"/>
    <w:rsid w:val="0037574E"/>
    <w:rsid w:val="00375935"/>
    <w:rsid w:val="0037593D"/>
    <w:rsid w:val="00375B35"/>
    <w:rsid w:val="00375B4D"/>
    <w:rsid w:val="00375B54"/>
    <w:rsid w:val="00375C39"/>
    <w:rsid w:val="00376076"/>
    <w:rsid w:val="003760A2"/>
    <w:rsid w:val="0037630F"/>
    <w:rsid w:val="00376A30"/>
    <w:rsid w:val="003774F2"/>
    <w:rsid w:val="00377633"/>
    <w:rsid w:val="00377A9C"/>
    <w:rsid w:val="00377C9C"/>
    <w:rsid w:val="00377CEE"/>
    <w:rsid w:val="00377CF1"/>
    <w:rsid w:val="00377DB9"/>
    <w:rsid w:val="00377DD6"/>
    <w:rsid w:val="00377E06"/>
    <w:rsid w:val="00377E5C"/>
    <w:rsid w:val="00380146"/>
    <w:rsid w:val="0038018C"/>
    <w:rsid w:val="00380352"/>
    <w:rsid w:val="0038044E"/>
    <w:rsid w:val="00380485"/>
    <w:rsid w:val="0038058F"/>
    <w:rsid w:val="00380897"/>
    <w:rsid w:val="00380BFE"/>
    <w:rsid w:val="00380C37"/>
    <w:rsid w:val="00381097"/>
    <w:rsid w:val="0038113C"/>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7CF"/>
    <w:rsid w:val="00382854"/>
    <w:rsid w:val="00382E39"/>
    <w:rsid w:val="00382EA7"/>
    <w:rsid w:val="00383083"/>
    <w:rsid w:val="00383168"/>
    <w:rsid w:val="0038316E"/>
    <w:rsid w:val="0038345A"/>
    <w:rsid w:val="0038376D"/>
    <w:rsid w:val="00383956"/>
    <w:rsid w:val="00383B31"/>
    <w:rsid w:val="00383C4A"/>
    <w:rsid w:val="00383EDA"/>
    <w:rsid w:val="00383FB5"/>
    <w:rsid w:val="003843C6"/>
    <w:rsid w:val="00384756"/>
    <w:rsid w:val="0038476E"/>
    <w:rsid w:val="00384A38"/>
    <w:rsid w:val="00384AA5"/>
    <w:rsid w:val="00384ACC"/>
    <w:rsid w:val="00384B23"/>
    <w:rsid w:val="00384D7A"/>
    <w:rsid w:val="00384FC0"/>
    <w:rsid w:val="00385186"/>
    <w:rsid w:val="003855A8"/>
    <w:rsid w:val="0038560D"/>
    <w:rsid w:val="00386052"/>
    <w:rsid w:val="003862ED"/>
    <w:rsid w:val="00386343"/>
    <w:rsid w:val="0038647D"/>
    <w:rsid w:val="003864B6"/>
    <w:rsid w:val="00386AA5"/>
    <w:rsid w:val="00386CB4"/>
    <w:rsid w:val="00387007"/>
    <w:rsid w:val="003870B7"/>
    <w:rsid w:val="00387470"/>
    <w:rsid w:val="003874B1"/>
    <w:rsid w:val="00387626"/>
    <w:rsid w:val="00387751"/>
    <w:rsid w:val="0038788F"/>
    <w:rsid w:val="00387BD1"/>
    <w:rsid w:val="00387BDC"/>
    <w:rsid w:val="00387DFC"/>
    <w:rsid w:val="00390086"/>
    <w:rsid w:val="0039013D"/>
    <w:rsid w:val="003901CC"/>
    <w:rsid w:val="003902C6"/>
    <w:rsid w:val="0039051F"/>
    <w:rsid w:val="00390D28"/>
    <w:rsid w:val="00390F4F"/>
    <w:rsid w:val="00390F75"/>
    <w:rsid w:val="00391024"/>
    <w:rsid w:val="0039138B"/>
    <w:rsid w:val="00391401"/>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06A"/>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762"/>
    <w:rsid w:val="003958DD"/>
    <w:rsid w:val="003959DA"/>
    <w:rsid w:val="00395B09"/>
    <w:rsid w:val="00395D37"/>
    <w:rsid w:val="00395E1A"/>
    <w:rsid w:val="00396594"/>
    <w:rsid w:val="003966DC"/>
    <w:rsid w:val="003967ED"/>
    <w:rsid w:val="00396AE1"/>
    <w:rsid w:val="00396F7B"/>
    <w:rsid w:val="00397252"/>
    <w:rsid w:val="003974C4"/>
    <w:rsid w:val="00397A6B"/>
    <w:rsid w:val="00397AD3"/>
    <w:rsid w:val="00397DBE"/>
    <w:rsid w:val="00397FB1"/>
    <w:rsid w:val="003A00F2"/>
    <w:rsid w:val="003A03C5"/>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0F"/>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CA6"/>
    <w:rsid w:val="003A5DC4"/>
    <w:rsid w:val="003A5E69"/>
    <w:rsid w:val="003A60E4"/>
    <w:rsid w:val="003A6589"/>
    <w:rsid w:val="003A68D6"/>
    <w:rsid w:val="003A69B7"/>
    <w:rsid w:val="003A69CA"/>
    <w:rsid w:val="003A6AF5"/>
    <w:rsid w:val="003A6FE1"/>
    <w:rsid w:val="003A7503"/>
    <w:rsid w:val="003A777F"/>
    <w:rsid w:val="003A7830"/>
    <w:rsid w:val="003A7840"/>
    <w:rsid w:val="003A7A1D"/>
    <w:rsid w:val="003A7A6B"/>
    <w:rsid w:val="003A7A87"/>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3790"/>
    <w:rsid w:val="003B40FA"/>
    <w:rsid w:val="003B4116"/>
    <w:rsid w:val="003B4200"/>
    <w:rsid w:val="003B421E"/>
    <w:rsid w:val="003B44F6"/>
    <w:rsid w:val="003B4607"/>
    <w:rsid w:val="003B4762"/>
    <w:rsid w:val="003B4A31"/>
    <w:rsid w:val="003B4DC2"/>
    <w:rsid w:val="003B4DFD"/>
    <w:rsid w:val="003B4E87"/>
    <w:rsid w:val="003B523E"/>
    <w:rsid w:val="003B54CA"/>
    <w:rsid w:val="003B565F"/>
    <w:rsid w:val="003B570B"/>
    <w:rsid w:val="003B58DF"/>
    <w:rsid w:val="003B5C91"/>
    <w:rsid w:val="003B5CD1"/>
    <w:rsid w:val="003B5E44"/>
    <w:rsid w:val="003B5F1F"/>
    <w:rsid w:val="003B5FEC"/>
    <w:rsid w:val="003B62A2"/>
    <w:rsid w:val="003B630E"/>
    <w:rsid w:val="003B6DDE"/>
    <w:rsid w:val="003B70DA"/>
    <w:rsid w:val="003B7126"/>
    <w:rsid w:val="003B71F4"/>
    <w:rsid w:val="003B7239"/>
    <w:rsid w:val="003B7666"/>
    <w:rsid w:val="003B7799"/>
    <w:rsid w:val="003B77B8"/>
    <w:rsid w:val="003B77F0"/>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362"/>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29"/>
    <w:rsid w:val="003C396A"/>
    <w:rsid w:val="003C3987"/>
    <w:rsid w:val="003C39F6"/>
    <w:rsid w:val="003C3B34"/>
    <w:rsid w:val="003C3CF9"/>
    <w:rsid w:val="003C4054"/>
    <w:rsid w:val="003C42C9"/>
    <w:rsid w:val="003C42F2"/>
    <w:rsid w:val="003C437A"/>
    <w:rsid w:val="003C4454"/>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C7A"/>
    <w:rsid w:val="003C5D3A"/>
    <w:rsid w:val="003C5E83"/>
    <w:rsid w:val="003C61F6"/>
    <w:rsid w:val="003C62C1"/>
    <w:rsid w:val="003C687B"/>
    <w:rsid w:val="003C696A"/>
    <w:rsid w:val="003C6A32"/>
    <w:rsid w:val="003C6C4E"/>
    <w:rsid w:val="003C7308"/>
    <w:rsid w:val="003C7468"/>
    <w:rsid w:val="003C765D"/>
    <w:rsid w:val="003C76D5"/>
    <w:rsid w:val="003C7BA1"/>
    <w:rsid w:val="003D02CD"/>
    <w:rsid w:val="003D0AB8"/>
    <w:rsid w:val="003D0BD0"/>
    <w:rsid w:val="003D0DD3"/>
    <w:rsid w:val="003D0E11"/>
    <w:rsid w:val="003D0F94"/>
    <w:rsid w:val="003D149D"/>
    <w:rsid w:val="003D187D"/>
    <w:rsid w:val="003D1B1D"/>
    <w:rsid w:val="003D1CEC"/>
    <w:rsid w:val="003D2410"/>
    <w:rsid w:val="003D26F6"/>
    <w:rsid w:val="003D2861"/>
    <w:rsid w:val="003D293D"/>
    <w:rsid w:val="003D2983"/>
    <w:rsid w:val="003D2D2D"/>
    <w:rsid w:val="003D2E02"/>
    <w:rsid w:val="003D3176"/>
    <w:rsid w:val="003D31A8"/>
    <w:rsid w:val="003D32DA"/>
    <w:rsid w:val="003D346E"/>
    <w:rsid w:val="003D34BE"/>
    <w:rsid w:val="003D35B5"/>
    <w:rsid w:val="003D3759"/>
    <w:rsid w:val="003D386C"/>
    <w:rsid w:val="003D3931"/>
    <w:rsid w:val="003D39BA"/>
    <w:rsid w:val="003D3BBB"/>
    <w:rsid w:val="003D40DA"/>
    <w:rsid w:val="003D42D6"/>
    <w:rsid w:val="003D4587"/>
    <w:rsid w:val="003D45D7"/>
    <w:rsid w:val="003D464A"/>
    <w:rsid w:val="003D470A"/>
    <w:rsid w:val="003D47F8"/>
    <w:rsid w:val="003D4852"/>
    <w:rsid w:val="003D4B79"/>
    <w:rsid w:val="003D4C57"/>
    <w:rsid w:val="003D4F36"/>
    <w:rsid w:val="003D4F83"/>
    <w:rsid w:val="003D5893"/>
    <w:rsid w:val="003D59B5"/>
    <w:rsid w:val="003D5B6A"/>
    <w:rsid w:val="003D5E11"/>
    <w:rsid w:val="003D5F32"/>
    <w:rsid w:val="003D615F"/>
    <w:rsid w:val="003D65F0"/>
    <w:rsid w:val="003D683F"/>
    <w:rsid w:val="003D6877"/>
    <w:rsid w:val="003D6908"/>
    <w:rsid w:val="003D6960"/>
    <w:rsid w:val="003D6A6F"/>
    <w:rsid w:val="003D6B38"/>
    <w:rsid w:val="003D6D65"/>
    <w:rsid w:val="003D7095"/>
    <w:rsid w:val="003D70DD"/>
    <w:rsid w:val="003D757A"/>
    <w:rsid w:val="003D772E"/>
    <w:rsid w:val="003D78A9"/>
    <w:rsid w:val="003D795E"/>
    <w:rsid w:val="003E00AA"/>
    <w:rsid w:val="003E0186"/>
    <w:rsid w:val="003E0565"/>
    <w:rsid w:val="003E065E"/>
    <w:rsid w:val="003E06B0"/>
    <w:rsid w:val="003E0932"/>
    <w:rsid w:val="003E09D1"/>
    <w:rsid w:val="003E0ADE"/>
    <w:rsid w:val="003E0C8F"/>
    <w:rsid w:val="003E0CDE"/>
    <w:rsid w:val="003E0E13"/>
    <w:rsid w:val="003E0F6E"/>
    <w:rsid w:val="003E10FF"/>
    <w:rsid w:val="003E12AD"/>
    <w:rsid w:val="003E12F4"/>
    <w:rsid w:val="003E137B"/>
    <w:rsid w:val="003E13E4"/>
    <w:rsid w:val="003E142A"/>
    <w:rsid w:val="003E159A"/>
    <w:rsid w:val="003E15A4"/>
    <w:rsid w:val="003E1A3D"/>
    <w:rsid w:val="003E1C27"/>
    <w:rsid w:val="003E206D"/>
    <w:rsid w:val="003E20CF"/>
    <w:rsid w:val="003E24B2"/>
    <w:rsid w:val="003E256E"/>
    <w:rsid w:val="003E26B5"/>
    <w:rsid w:val="003E28C7"/>
    <w:rsid w:val="003E30C1"/>
    <w:rsid w:val="003E3232"/>
    <w:rsid w:val="003E32A0"/>
    <w:rsid w:val="003E37BF"/>
    <w:rsid w:val="003E38F1"/>
    <w:rsid w:val="003E399E"/>
    <w:rsid w:val="003E3B52"/>
    <w:rsid w:val="003E3C20"/>
    <w:rsid w:val="003E3DC1"/>
    <w:rsid w:val="003E3DC4"/>
    <w:rsid w:val="003E3EA7"/>
    <w:rsid w:val="003E40F9"/>
    <w:rsid w:val="003E41D0"/>
    <w:rsid w:val="003E426A"/>
    <w:rsid w:val="003E470C"/>
    <w:rsid w:val="003E47E6"/>
    <w:rsid w:val="003E4A62"/>
    <w:rsid w:val="003E4A76"/>
    <w:rsid w:val="003E4AF0"/>
    <w:rsid w:val="003E4C54"/>
    <w:rsid w:val="003E501A"/>
    <w:rsid w:val="003E507A"/>
    <w:rsid w:val="003E507E"/>
    <w:rsid w:val="003E51D9"/>
    <w:rsid w:val="003E521E"/>
    <w:rsid w:val="003E53A9"/>
    <w:rsid w:val="003E541B"/>
    <w:rsid w:val="003E56EB"/>
    <w:rsid w:val="003E594D"/>
    <w:rsid w:val="003E59B5"/>
    <w:rsid w:val="003E59D8"/>
    <w:rsid w:val="003E5F5F"/>
    <w:rsid w:val="003E60F0"/>
    <w:rsid w:val="003E62BC"/>
    <w:rsid w:val="003E66BB"/>
    <w:rsid w:val="003E6A67"/>
    <w:rsid w:val="003E72D1"/>
    <w:rsid w:val="003E7369"/>
    <w:rsid w:val="003E7740"/>
    <w:rsid w:val="003E7976"/>
    <w:rsid w:val="003E79AC"/>
    <w:rsid w:val="003E7A07"/>
    <w:rsid w:val="003E7B7F"/>
    <w:rsid w:val="003E7DB6"/>
    <w:rsid w:val="003E7E50"/>
    <w:rsid w:val="003E7F6D"/>
    <w:rsid w:val="003F0017"/>
    <w:rsid w:val="003F00D6"/>
    <w:rsid w:val="003F020B"/>
    <w:rsid w:val="003F02AB"/>
    <w:rsid w:val="003F0B01"/>
    <w:rsid w:val="003F0CF8"/>
    <w:rsid w:val="003F0E88"/>
    <w:rsid w:val="003F10FE"/>
    <w:rsid w:val="003F113A"/>
    <w:rsid w:val="003F1406"/>
    <w:rsid w:val="003F1527"/>
    <w:rsid w:val="003F1708"/>
    <w:rsid w:val="003F1764"/>
    <w:rsid w:val="003F1E6D"/>
    <w:rsid w:val="003F1FD6"/>
    <w:rsid w:val="003F2049"/>
    <w:rsid w:val="003F215D"/>
    <w:rsid w:val="003F23D0"/>
    <w:rsid w:val="003F279F"/>
    <w:rsid w:val="003F28C2"/>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B12"/>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0AA0"/>
    <w:rsid w:val="004011D5"/>
    <w:rsid w:val="004011F4"/>
    <w:rsid w:val="00401381"/>
    <w:rsid w:val="004017A4"/>
    <w:rsid w:val="00401929"/>
    <w:rsid w:val="00401C92"/>
    <w:rsid w:val="00401CF7"/>
    <w:rsid w:val="00401D5D"/>
    <w:rsid w:val="00401D82"/>
    <w:rsid w:val="00401F95"/>
    <w:rsid w:val="00401FA4"/>
    <w:rsid w:val="00402020"/>
    <w:rsid w:val="00402169"/>
    <w:rsid w:val="004022C7"/>
    <w:rsid w:val="004029C2"/>
    <w:rsid w:val="00402C21"/>
    <w:rsid w:val="00402C9F"/>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5B2"/>
    <w:rsid w:val="0040599B"/>
    <w:rsid w:val="00405A5E"/>
    <w:rsid w:val="00405B92"/>
    <w:rsid w:val="00405C0C"/>
    <w:rsid w:val="00405D21"/>
    <w:rsid w:val="00405DD9"/>
    <w:rsid w:val="00405E11"/>
    <w:rsid w:val="004061AF"/>
    <w:rsid w:val="004062BE"/>
    <w:rsid w:val="00406718"/>
    <w:rsid w:val="0040698F"/>
    <w:rsid w:val="00406D20"/>
    <w:rsid w:val="004071B3"/>
    <w:rsid w:val="0040769C"/>
    <w:rsid w:val="00407B7C"/>
    <w:rsid w:val="00407D4D"/>
    <w:rsid w:val="00407DB8"/>
    <w:rsid w:val="00407E15"/>
    <w:rsid w:val="00407E58"/>
    <w:rsid w:val="00407F14"/>
    <w:rsid w:val="00407FEA"/>
    <w:rsid w:val="0041023F"/>
    <w:rsid w:val="004105B2"/>
    <w:rsid w:val="0041069B"/>
    <w:rsid w:val="00410803"/>
    <w:rsid w:val="00410C6F"/>
    <w:rsid w:val="0041121D"/>
    <w:rsid w:val="004114EE"/>
    <w:rsid w:val="00411649"/>
    <w:rsid w:val="00411698"/>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8BC"/>
    <w:rsid w:val="004168CE"/>
    <w:rsid w:val="00416A98"/>
    <w:rsid w:val="00416C94"/>
    <w:rsid w:val="00416D26"/>
    <w:rsid w:val="00416E4C"/>
    <w:rsid w:val="00416E99"/>
    <w:rsid w:val="004172F5"/>
    <w:rsid w:val="004176CD"/>
    <w:rsid w:val="0041770B"/>
    <w:rsid w:val="0041789A"/>
    <w:rsid w:val="00417E14"/>
    <w:rsid w:val="00420022"/>
    <w:rsid w:val="00420467"/>
    <w:rsid w:val="004206C2"/>
    <w:rsid w:val="004206D1"/>
    <w:rsid w:val="00420751"/>
    <w:rsid w:val="0042078F"/>
    <w:rsid w:val="004208A2"/>
    <w:rsid w:val="004209D8"/>
    <w:rsid w:val="00421213"/>
    <w:rsid w:val="00421393"/>
    <w:rsid w:val="0042147B"/>
    <w:rsid w:val="0042162C"/>
    <w:rsid w:val="0042173C"/>
    <w:rsid w:val="004219A3"/>
    <w:rsid w:val="00421A5E"/>
    <w:rsid w:val="00421AE7"/>
    <w:rsid w:val="00421B17"/>
    <w:rsid w:val="00421F1F"/>
    <w:rsid w:val="00421F71"/>
    <w:rsid w:val="00422281"/>
    <w:rsid w:val="0042267F"/>
    <w:rsid w:val="00422885"/>
    <w:rsid w:val="00422A38"/>
    <w:rsid w:val="00422AD3"/>
    <w:rsid w:val="00422D0E"/>
    <w:rsid w:val="00422FA2"/>
    <w:rsid w:val="00423056"/>
    <w:rsid w:val="00423242"/>
    <w:rsid w:val="00423294"/>
    <w:rsid w:val="004232A4"/>
    <w:rsid w:val="00423633"/>
    <w:rsid w:val="004236D7"/>
    <w:rsid w:val="0042386B"/>
    <w:rsid w:val="0042386D"/>
    <w:rsid w:val="00423897"/>
    <w:rsid w:val="0042391B"/>
    <w:rsid w:val="004239EA"/>
    <w:rsid w:val="00423A8A"/>
    <w:rsid w:val="00423B10"/>
    <w:rsid w:val="00423F3E"/>
    <w:rsid w:val="00423FDE"/>
    <w:rsid w:val="00424794"/>
    <w:rsid w:val="0042486B"/>
    <w:rsid w:val="00424A28"/>
    <w:rsid w:val="00424F1F"/>
    <w:rsid w:val="00425089"/>
    <w:rsid w:val="004251EF"/>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219"/>
    <w:rsid w:val="00427358"/>
    <w:rsid w:val="00427435"/>
    <w:rsid w:val="00427A37"/>
    <w:rsid w:val="00427FE4"/>
    <w:rsid w:val="00430428"/>
    <w:rsid w:val="00430AAF"/>
    <w:rsid w:val="00430F0C"/>
    <w:rsid w:val="00430F22"/>
    <w:rsid w:val="00430F58"/>
    <w:rsid w:val="00431167"/>
    <w:rsid w:val="004317BF"/>
    <w:rsid w:val="00431B68"/>
    <w:rsid w:val="00431C29"/>
    <w:rsid w:val="00431C5D"/>
    <w:rsid w:val="00431F00"/>
    <w:rsid w:val="00432243"/>
    <w:rsid w:val="00432439"/>
    <w:rsid w:val="00432633"/>
    <w:rsid w:val="00432942"/>
    <w:rsid w:val="00432A28"/>
    <w:rsid w:val="00432B08"/>
    <w:rsid w:val="00432B59"/>
    <w:rsid w:val="00432B96"/>
    <w:rsid w:val="00432F5C"/>
    <w:rsid w:val="00433064"/>
    <w:rsid w:val="0043336D"/>
    <w:rsid w:val="0043379C"/>
    <w:rsid w:val="00433980"/>
    <w:rsid w:val="00433BD3"/>
    <w:rsid w:val="004342AE"/>
    <w:rsid w:val="004342ED"/>
    <w:rsid w:val="004343FB"/>
    <w:rsid w:val="0043444A"/>
    <w:rsid w:val="004344EA"/>
    <w:rsid w:val="00434889"/>
    <w:rsid w:val="00434977"/>
    <w:rsid w:val="00434985"/>
    <w:rsid w:val="00434B5C"/>
    <w:rsid w:val="00434D36"/>
    <w:rsid w:val="00434D3A"/>
    <w:rsid w:val="00434EF0"/>
    <w:rsid w:val="00435237"/>
    <w:rsid w:val="004354CF"/>
    <w:rsid w:val="0043567B"/>
    <w:rsid w:val="0043567C"/>
    <w:rsid w:val="004357EA"/>
    <w:rsid w:val="00435996"/>
    <w:rsid w:val="00435A2D"/>
    <w:rsid w:val="00435C60"/>
    <w:rsid w:val="0043617F"/>
    <w:rsid w:val="004362E8"/>
    <w:rsid w:val="004362F3"/>
    <w:rsid w:val="004363D1"/>
    <w:rsid w:val="00436418"/>
    <w:rsid w:val="004367A7"/>
    <w:rsid w:val="004369E2"/>
    <w:rsid w:val="004371D1"/>
    <w:rsid w:val="00437328"/>
    <w:rsid w:val="00437353"/>
    <w:rsid w:val="004374B7"/>
    <w:rsid w:val="004374F8"/>
    <w:rsid w:val="004374F9"/>
    <w:rsid w:val="00437528"/>
    <w:rsid w:val="00437647"/>
    <w:rsid w:val="00437901"/>
    <w:rsid w:val="00437994"/>
    <w:rsid w:val="00437A1D"/>
    <w:rsid w:val="00437E29"/>
    <w:rsid w:val="00437E7B"/>
    <w:rsid w:val="00437FA0"/>
    <w:rsid w:val="00440394"/>
    <w:rsid w:val="004404F3"/>
    <w:rsid w:val="00440670"/>
    <w:rsid w:val="004408E2"/>
    <w:rsid w:val="0044097B"/>
    <w:rsid w:val="00440F05"/>
    <w:rsid w:val="004410EE"/>
    <w:rsid w:val="00441215"/>
    <w:rsid w:val="0044138A"/>
    <w:rsid w:val="004413D4"/>
    <w:rsid w:val="00441686"/>
    <w:rsid w:val="00441C29"/>
    <w:rsid w:val="00441E75"/>
    <w:rsid w:val="0044201C"/>
    <w:rsid w:val="00442063"/>
    <w:rsid w:val="004421B2"/>
    <w:rsid w:val="004421E7"/>
    <w:rsid w:val="00442635"/>
    <w:rsid w:val="004428AA"/>
    <w:rsid w:val="004429FE"/>
    <w:rsid w:val="00442C46"/>
    <w:rsid w:val="00442C52"/>
    <w:rsid w:val="00442E58"/>
    <w:rsid w:val="004433E7"/>
    <w:rsid w:val="004435E8"/>
    <w:rsid w:val="004436B4"/>
    <w:rsid w:val="00443831"/>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4DD3"/>
    <w:rsid w:val="00445393"/>
    <w:rsid w:val="004454AA"/>
    <w:rsid w:val="00445566"/>
    <w:rsid w:val="0044556E"/>
    <w:rsid w:val="00445650"/>
    <w:rsid w:val="0044575A"/>
    <w:rsid w:val="00445892"/>
    <w:rsid w:val="00445911"/>
    <w:rsid w:val="00445B35"/>
    <w:rsid w:val="00445B4E"/>
    <w:rsid w:val="00445DC4"/>
    <w:rsid w:val="00445EC3"/>
    <w:rsid w:val="00446034"/>
    <w:rsid w:val="0044625C"/>
    <w:rsid w:val="004462BD"/>
    <w:rsid w:val="004462C8"/>
    <w:rsid w:val="0044637C"/>
    <w:rsid w:val="004463F0"/>
    <w:rsid w:val="004465A1"/>
    <w:rsid w:val="004465DB"/>
    <w:rsid w:val="00446763"/>
    <w:rsid w:val="00446932"/>
    <w:rsid w:val="00446C08"/>
    <w:rsid w:val="00446D15"/>
    <w:rsid w:val="00446F16"/>
    <w:rsid w:val="00446F29"/>
    <w:rsid w:val="0044706B"/>
    <w:rsid w:val="00447ABE"/>
    <w:rsid w:val="00447AEA"/>
    <w:rsid w:val="00447C92"/>
    <w:rsid w:val="00447D70"/>
    <w:rsid w:val="00447ED3"/>
    <w:rsid w:val="00447F0B"/>
    <w:rsid w:val="00447FAF"/>
    <w:rsid w:val="0045015A"/>
    <w:rsid w:val="00450466"/>
    <w:rsid w:val="0045062B"/>
    <w:rsid w:val="004509B7"/>
    <w:rsid w:val="00450A04"/>
    <w:rsid w:val="00450C5A"/>
    <w:rsid w:val="00450F64"/>
    <w:rsid w:val="00451542"/>
    <w:rsid w:val="004515D0"/>
    <w:rsid w:val="0045166B"/>
    <w:rsid w:val="00451777"/>
    <w:rsid w:val="00451978"/>
    <w:rsid w:val="00451CBB"/>
    <w:rsid w:val="00451E03"/>
    <w:rsid w:val="00451E33"/>
    <w:rsid w:val="00451E86"/>
    <w:rsid w:val="00451ED1"/>
    <w:rsid w:val="00452012"/>
    <w:rsid w:val="00452068"/>
    <w:rsid w:val="00452080"/>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03"/>
    <w:rsid w:val="00454A19"/>
    <w:rsid w:val="00454B07"/>
    <w:rsid w:val="00454B15"/>
    <w:rsid w:val="00454B59"/>
    <w:rsid w:val="00454F39"/>
    <w:rsid w:val="0045515D"/>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2FF0"/>
    <w:rsid w:val="004633C3"/>
    <w:rsid w:val="00463474"/>
    <w:rsid w:val="0046352F"/>
    <w:rsid w:val="0046358F"/>
    <w:rsid w:val="00463659"/>
    <w:rsid w:val="004637EB"/>
    <w:rsid w:val="00463D2C"/>
    <w:rsid w:val="0046409F"/>
    <w:rsid w:val="004640DC"/>
    <w:rsid w:val="00464497"/>
    <w:rsid w:val="004644D7"/>
    <w:rsid w:val="004645C2"/>
    <w:rsid w:val="00464692"/>
    <w:rsid w:val="00464909"/>
    <w:rsid w:val="00464A15"/>
    <w:rsid w:val="00464CDA"/>
    <w:rsid w:val="00464E65"/>
    <w:rsid w:val="0046535F"/>
    <w:rsid w:val="004653B6"/>
    <w:rsid w:val="0046552D"/>
    <w:rsid w:val="004656E4"/>
    <w:rsid w:val="004658F1"/>
    <w:rsid w:val="00465B86"/>
    <w:rsid w:val="00465C2C"/>
    <w:rsid w:val="00465D29"/>
    <w:rsid w:val="00465DCF"/>
    <w:rsid w:val="00465FB1"/>
    <w:rsid w:val="00466492"/>
    <w:rsid w:val="004667E2"/>
    <w:rsid w:val="00466A78"/>
    <w:rsid w:val="00466B00"/>
    <w:rsid w:val="00466B50"/>
    <w:rsid w:val="00466BE7"/>
    <w:rsid w:val="00466DA0"/>
    <w:rsid w:val="00466E16"/>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703"/>
    <w:rsid w:val="0047096F"/>
    <w:rsid w:val="00470A04"/>
    <w:rsid w:val="00470A05"/>
    <w:rsid w:val="00470B31"/>
    <w:rsid w:val="00470CFF"/>
    <w:rsid w:val="00470D20"/>
    <w:rsid w:val="00470E97"/>
    <w:rsid w:val="00470F98"/>
    <w:rsid w:val="00471054"/>
    <w:rsid w:val="00471212"/>
    <w:rsid w:val="00471303"/>
    <w:rsid w:val="00471534"/>
    <w:rsid w:val="00471744"/>
    <w:rsid w:val="00471B7B"/>
    <w:rsid w:val="00471C65"/>
    <w:rsid w:val="00471C6E"/>
    <w:rsid w:val="00471CA4"/>
    <w:rsid w:val="00471F50"/>
    <w:rsid w:val="00471FB8"/>
    <w:rsid w:val="00472017"/>
    <w:rsid w:val="00472059"/>
    <w:rsid w:val="0047212E"/>
    <w:rsid w:val="00472388"/>
    <w:rsid w:val="00472497"/>
    <w:rsid w:val="00472657"/>
    <w:rsid w:val="0047275E"/>
    <w:rsid w:val="004727E1"/>
    <w:rsid w:val="00472840"/>
    <w:rsid w:val="004728B6"/>
    <w:rsid w:val="00472B78"/>
    <w:rsid w:val="00472C41"/>
    <w:rsid w:val="00472C9E"/>
    <w:rsid w:val="00472CD8"/>
    <w:rsid w:val="00472E87"/>
    <w:rsid w:val="0047341C"/>
    <w:rsid w:val="004736A6"/>
    <w:rsid w:val="00473C16"/>
    <w:rsid w:val="00474136"/>
    <w:rsid w:val="0047429E"/>
    <w:rsid w:val="0047472A"/>
    <w:rsid w:val="00474924"/>
    <w:rsid w:val="00474B6C"/>
    <w:rsid w:val="00474C6B"/>
    <w:rsid w:val="00474C9A"/>
    <w:rsid w:val="00474E74"/>
    <w:rsid w:val="004751D6"/>
    <w:rsid w:val="00475561"/>
    <w:rsid w:val="00475624"/>
    <w:rsid w:val="004756C5"/>
    <w:rsid w:val="0047594D"/>
    <w:rsid w:val="00475A36"/>
    <w:rsid w:val="00475C1C"/>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24"/>
    <w:rsid w:val="00480DCE"/>
    <w:rsid w:val="0048104D"/>
    <w:rsid w:val="0048114A"/>
    <w:rsid w:val="004815C5"/>
    <w:rsid w:val="00481879"/>
    <w:rsid w:val="004819FD"/>
    <w:rsid w:val="00481AE0"/>
    <w:rsid w:val="00481DE5"/>
    <w:rsid w:val="00481F1F"/>
    <w:rsid w:val="00481F7C"/>
    <w:rsid w:val="00481F8E"/>
    <w:rsid w:val="00481FB5"/>
    <w:rsid w:val="00482669"/>
    <w:rsid w:val="00482930"/>
    <w:rsid w:val="0048297A"/>
    <w:rsid w:val="00482AD7"/>
    <w:rsid w:val="00482AF3"/>
    <w:rsid w:val="00482BB6"/>
    <w:rsid w:val="00482E8A"/>
    <w:rsid w:val="00483112"/>
    <w:rsid w:val="00483269"/>
    <w:rsid w:val="00483667"/>
    <w:rsid w:val="00483949"/>
    <w:rsid w:val="00483A39"/>
    <w:rsid w:val="00483BB4"/>
    <w:rsid w:val="00483CEE"/>
    <w:rsid w:val="00483FE3"/>
    <w:rsid w:val="0048424A"/>
    <w:rsid w:val="0048432C"/>
    <w:rsid w:val="00484346"/>
    <w:rsid w:val="004844B8"/>
    <w:rsid w:val="00484826"/>
    <w:rsid w:val="0048505E"/>
    <w:rsid w:val="004851CD"/>
    <w:rsid w:val="00485965"/>
    <w:rsid w:val="00485A73"/>
    <w:rsid w:val="00486120"/>
    <w:rsid w:val="004863A5"/>
    <w:rsid w:val="004864EE"/>
    <w:rsid w:val="00486B2F"/>
    <w:rsid w:val="00486F0F"/>
    <w:rsid w:val="00486F43"/>
    <w:rsid w:val="004872F7"/>
    <w:rsid w:val="00487312"/>
    <w:rsid w:val="00487331"/>
    <w:rsid w:val="004873C5"/>
    <w:rsid w:val="0048774C"/>
    <w:rsid w:val="0048797D"/>
    <w:rsid w:val="00487D68"/>
    <w:rsid w:val="004902F6"/>
    <w:rsid w:val="004904CC"/>
    <w:rsid w:val="004905FA"/>
    <w:rsid w:val="0049066F"/>
    <w:rsid w:val="004908B4"/>
    <w:rsid w:val="00490A65"/>
    <w:rsid w:val="00490ADE"/>
    <w:rsid w:val="00490AF0"/>
    <w:rsid w:val="0049106A"/>
    <w:rsid w:val="0049107D"/>
    <w:rsid w:val="00491098"/>
    <w:rsid w:val="004912B7"/>
    <w:rsid w:val="004912C1"/>
    <w:rsid w:val="0049155D"/>
    <w:rsid w:val="004919A9"/>
    <w:rsid w:val="00491B22"/>
    <w:rsid w:val="00491B7D"/>
    <w:rsid w:val="00491BBB"/>
    <w:rsid w:val="00491D31"/>
    <w:rsid w:val="00491FF6"/>
    <w:rsid w:val="0049211D"/>
    <w:rsid w:val="004923B9"/>
    <w:rsid w:val="00492464"/>
    <w:rsid w:val="00492573"/>
    <w:rsid w:val="00492743"/>
    <w:rsid w:val="004927AF"/>
    <w:rsid w:val="00492BDF"/>
    <w:rsid w:val="00492C45"/>
    <w:rsid w:val="00492D95"/>
    <w:rsid w:val="00492F8C"/>
    <w:rsid w:val="00492FD4"/>
    <w:rsid w:val="00493412"/>
    <w:rsid w:val="004938A2"/>
    <w:rsid w:val="00493C91"/>
    <w:rsid w:val="00493D18"/>
    <w:rsid w:val="00493E40"/>
    <w:rsid w:val="00493E7E"/>
    <w:rsid w:val="00494374"/>
    <w:rsid w:val="00494405"/>
    <w:rsid w:val="0049446F"/>
    <w:rsid w:val="004944AB"/>
    <w:rsid w:val="004945D8"/>
    <w:rsid w:val="004946F7"/>
    <w:rsid w:val="004948E5"/>
    <w:rsid w:val="00494A0B"/>
    <w:rsid w:val="00494AA3"/>
    <w:rsid w:val="00494B81"/>
    <w:rsid w:val="00494F66"/>
    <w:rsid w:val="004952A2"/>
    <w:rsid w:val="00495350"/>
    <w:rsid w:val="00495621"/>
    <w:rsid w:val="0049574F"/>
    <w:rsid w:val="00495869"/>
    <w:rsid w:val="00495B5D"/>
    <w:rsid w:val="00495B9E"/>
    <w:rsid w:val="00495CCC"/>
    <w:rsid w:val="00495E9B"/>
    <w:rsid w:val="00496075"/>
    <w:rsid w:val="00496217"/>
    <w:rsid w:val="00496386"/>
    <w:rsid w:val="0049648B"/>
    <w:rsid w:val="004964BB"/>
    <w:rsid w:val="004965BB"/>
    <w:rsid w:val="00496916"/>
    <w:rsid w:val="004969AA"/>
    <w:rsid w:val="00496D0C"/>
    <w:rsid w:val="00496FB2"/>
    <w:rsid w:val="00496FF9"/>
    <w:rsid w:val="0049701C"/>
    <w:rsid w:val="004970C1"/>
    <w:rsid w:val="00497496"/>
    <w:rsid w:val="004974B6"/>
    <w:rsid w:val="0049768C"/>
    <w:rsid w:val="004978BA"/>
    <w:rsid w:val="0049799E"/>
    <w:rsid w:val="00497CE1"/>
    <w:rsid w:val="00497D0F"/>
    <w:rsid w:val="00497DB1"/>
    <w:rsid w:val="004A0031"/>
    <w:rsid w:val="004A01E4"/>
    <w:rsid w:val="004A01EA"/>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EC2"/>
    <w:rsid w:val="004A1FD0"/>
    <w:rsid w:val="004A209C"/>
    <w:rsid w:val="004A217C"/>
    <w:rsid w:val="004A22C7"/>
    <w:rsid w:val="004A2303"/>
    <w:rsid w:val="004A23FF"/>
    <w:rsid w:val="004A245D"/>
    <w:rsid w:val="004A2701"/>
    <w:rsid w:val="004A2BD9"/>
    <w:rsid w:val="004A2CD4"/>
    <w:rsid w:val="004A2DDD"/>
    <w:rsid w:val="004A2F38"/>
    <w:rsid w:val="004A30F3"/>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CD2"/>
    <w:rsid w:val="004A4D44"/>
    <w:rsid w:val="004A5173"/>
    <w:rsid w:val="004A51AE"/>
    <w:rsid w:val="004A53AB"/>
    <w:rsid w:val="004A5573"/>
    <w:rsid w:val="004A56D5"/>
    <w:rsid w:val="004A5799"/>
    <w:rsid w:val="004A582E"/>
    <w:rsid w:val="004A582F"/>
    <w:rsid w:val="004A5C84"/>
    <w:rsid w:val="004A5CAE"/>
    <w:rsid w:val="004A621E"/>
    <w:rsid w:val="004A644A"/>
    <w:rsid w:val="004A67E7"/>
    <w:rsid w:val="004A6814"/>
    <w:rsid w:val="004A6906"/>
    <w:rsid w:val="004A6ABB"/>
    <w:rsid w:val="004A6F5B"/>
    <w:rsid w:val="004A7909"/>
    <w:rsid w:val="004A7C40"/>
    <w:rsid w:val="004A7D40"/>
    <w:rsid w:val="004A7EB8"/>
    <w:rsid w:val="004A7F17"/>
    <w:rsid w:val="004A7FC9"/>
    <w:rsid w:val="004B003C"/>
    <w:rsid w:val="004B0090"/>
    <w:rsid w:val="004B00E4"/>
    <w:rsid w:val="004B02A7"/>
    <w:rsid w:val="004B036D"/>
    <w:rsid w:val="004B063E"/>
    <w:rsid w:val="004B09E2"/>
    <w:rsid w:val="004B0AA9"/>
    <w:rsid w:val="004B0B2E"/>
    <w:rsid w:val="004B0C45"/>
    <w:rsid w:val="004B0C77"/>
    <w:rsid w:val="004B0CD8"/>
    <w:rsid w:val="004B119F"/>
    <w:rsid w:val="004B134B"/>
    <w:rsid w:val="004B19D0"/>
    <w:rsid w:val="004B1A49"/>
    <w:rsid w:val="004B1AC3"/>
    <w:rsid w:val="004B1BD8"/>
    <w:rsid w:val="004B1CA3"/>
    <w:rsid w:val="004B1CFD"/>
    <w:rsid w:val="004B1CFF"/>
    <w:rsid w:val="004B22CA"/>
    <w:rsid w:val="004B2401"/>
    <w:rsid w:val="004B24BD"/>
    <w:rsid w:val="004B25C3"/>
    <w:rsid w:val="004B27CB"/>
    <w:rsid w:val="004B2B39"/>
    <w:rsid w:val="004B2D44"/>
    <w:rsid w:val="004B319E"/>
    <w:rsid w:val="004B343A"/>
    <w:rsid w:val="004B3571"/>
    <w:rsid w:val="004B37A1"/>
    <w:rsid w:val="004B3914"/>
    <w:rsid w:val="004B3D03"/>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B52"/>
    <w:rsid w:val="004B5DD3"/>
    <w:rsid w:val="004B5E87"/>
    <w:rsid w:val="004B607D"/>
    <w:rsid w:val="004B6088"/>
    <w:rsid w:val="004B60F3"/>
    <w:rsid w:val="004B6272"/>
    <w:rsid w:val="004B6487"/>
    <w:rsid w:val="004B64AF"/>
    <w:rsid w:val="004B64EC"/>
    <w:rsid w:val="004B6590"/>
    <w:rsid w:val="004B66F2"/>
    <w:rsid w:val="004B69F3"/>
    <w:rsid w:val="004B6A2B"/>
    <w:rsid w:val="004B6CF8"/>
    <w:rsid w:val="004B6E45"/>
    <w:rsid w:val="004B7842"/>
    <w:rsid w:val="004B7945"/>
    <w:rsid w:val="004B7961"/>
    <w:rsid w:val="004B7BC6"/>
    <w:rsid w:val="004B7E24"/>
    <w:rsid w:val="004B7F22"/>
    <w:rsid w:val="004C0027"/>
    <w:rsid w:val="004C05FF"/>
    <w:rsid w:val="004C0972"/>
    <w:rsid w:val="004C0B41"/>
    <w:rsid w:val="004C0F2A"/>
    <w:rsid w:val="004C0F7D"/>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83"/>
    <w:rsid w:val="004C2AA1"/>
    <w:rsid w:val="004C2C32"/>
    <w:rsid w:val="004C2E85"/>
    <w:rsid w:val="004C2F3A"/>
    <w:rsid w:val="004C3070"/>
    <w:rsid w:val="004C30A0"/>
    <w:rsid w:val="004C317C"/>
    <w:rsid w:val="004C3566"/>
    <w:rsid w:val="004C37BD"/>
    <w:rsid w:val="004C3B4E"/>
    <w:rsid w:val="004C3BC1"/>
    <w:rsid w:val="004C436A"/>
    <w:rsid w:val="004C445E"/>
    <w:rsid w:val="004C4562"/>
    <w:rsid w:val="004C46AF"/>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4A5"/>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561"/>
    <w:rsid w:val="004D05C8"/>
    <w:rsid w:val="004D0B11"/>
    <w:rsid w:val="004D0B95"/>
    <w:rsid w:val="004D0E24"/>
    <w:rsid w:val="004D0E98"/>
    <w:rsid w:val="004D0EE8"/>
    <w:rsid w:val="004D100F"/>
    <w:rsid w:val="004D1068"/>
    <w:rsid w:val="004D11B3"/>
    <w:rsid w:val="004D1202"/>
    <w:rsid w:val="004D14EE"/>
    <w:rsid w:val="004D17D3"/>
    <w:rsid w:val="004D1C6A"/>
    <w:rsid w:val="004D1CED"/>
    <w:rsid w:val="004D1D15"/>
    <w:rsid w:val="004D1EF2"/>
    <w:rsid w:val="004D1F57"/>
    <w:rsid w:val="004D2238"/>
    <w:rsid w:val="004D2302"/>
    <w:rsid w:val="004D2334"/>
    <w:rsid w:val="004D2353"/>
    <w:rsid w:val="004D23B1"/>
    <w:rsid w:val="004D2594"/>
    <w:rsid w:val="004D2748"/>
    <w:rsid w:val="004D2770"/>
    <w:rsid w:val="004D2A50"/>
    <w:rsid w:val="004D2C9B"/>
    <w:rsid w:val="004D308F"/>
    <w:rsid w:val="004D3438"/>
    <w:rsid w:val="004D35B2"/>
    <w:rsid w:val="004D36E3"/>
    <w:rsid w:val="004D3C31"/>
    <w:rsid w:val="004D3C9D"/>
    <w:rsid w:val="004D3E5E"/>
    <w:rsid w:val="004D3EC2"/>
    <w:rsid w:val="004D4284"/>
    <w:rsid w:val="004D4462"/>
    <w:rsid w:val="004D44C0"/>
    <w:rsid w:val="004D45FF"/>
    <w:rsid w:val="004D4930"/>
    <w:rsid w:val="004D4AD7"/>
    <w:rsid w:val="004D4AF9"/>
    <w:rsid w:val="004D4BA7"/>
    <w:rsid w:val="004D4E12"/>
    <w:rsid w:val="004D4E82"/>
    <w:rsid w:val="004D5892"/>
    <w:rsid w:val="004D5984"/>
    <w:rsid w:val="004D5CCC"/>
    <w:rsid w:val="004D5CE9"/>
    <w:rsid w:val="004D5DAF"/>
    <w:rsid w:val="004D5DBF"/>
    <w:rsid w:val="004D5ED0"/>
    <w:rsid w:val="004D6246"/>
    <w:rsid w:val="004D63B0"/>
    <w:rsid w:val="004D6672"/>
    <w:rsid w:val="004D6952"/>
    <w:rsid w:val="004D69AB"/>
    <w:rsid w:val="004D6C18"/>
    <w:rsid w:val="004D7122"/>
    <w:rsid w:val="004D713C"/>
    <w:rsid w:val="004D7173"/>
    <w:rsid w:val="004D719E"/>
    <w:rsid w:val="004D72BA"/>
    <w:rsid w:val="004D76D7"/>
    <w:rsid w:val="004D7787"/>
    <w:rsid w:val="004D7A6E"/>
    <w:rsid w:val="004D7AE1"/>
    <w:rsid w:val="004D7C69"/>
    <w:rsid w:val="004D7D9D"/>
    <w:rsid w:val="004E00B0"/>
    <w:rsid w:val="004E04A6"/>
    <w:rsid w:val="004E04DC"/>
    <w:rsid w:val="004E059B"/>
    <w:rsid w:val="004E0867"/>
    <w:rsid w:val="004E0A7C"/>
    <w:rsid w:val="004E0B6B"/>
    <w:rsid w:val="004E0CFC"/>
    <w:rsid w:val="004E0DA2"/>
    <w:rsid w:val="004E1006"/>
    <w:rsid w:val="004E12B5"/>
    <w:rsid w:val="004E143C"/>
    <w:rsid w:val="004E147D"/>
    <w:rsid w:val="004E1881"/>
    <w:rsid w:val="004E1BBA"/>
    <w:rsid w:val="004E1C92"/>
    <w:rsid w:val="004E1EF1"/>
    <w:rsid w:val="004E1EFE"/>
    <w:rsid w:val="004E1F12"/>
    <w:rsid w:val="004E21A6"/>
    <w:rsid w:val="004E261A"/>
    <w:rsid w:val="004E26D4"/>
    <w:rsid w:val="004E28E7"/>
    <w:rsid w:val="004E29C6"/>
    <w:rsid w:val="004E2A08"/>
    <w:rsid w:val="004E2B3E"/>
    <w:rsid w:val="004E2CB5"/>
    <w:rsid w:val="004E2D09"/>
    <w:rsid w:val="004E2E1E"/>
    <w:rsid w:val="004E2EB1"/>
    <w:rsid w:val="004E3189"/>
    <w:rsid w:val="004E31C1"/>
    <w:rsid w:val="004E34F1"/>
    <w:rsid w:val="004E3553"/>
    <w:rsid w:val="004E36EF"/>
    <w:rsid w:val="004E3858"/>
    <w:rsid w:val="004E39B4"/>
    <w:rsid w:val="004E3C2B"/>
    <w:rsid w:val="004E3DBD"/>
    <w:rsid w:val="004E3E19"/>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176"/>
    <w:rsid w:val="004F03EF"/>
    <w:rsid w:val="004F0491"/>
    <w:rsid w:val="004F055F"/>
    <w:rsid w:val="004F0619"/>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2DE"/>
    <w:rsid w:val="004F348A"/>
    <w:rsid w:val="004F358A"/>
    <w:rsid w:val="004F3611"/>
    <w:rsid w:val="004F37C0"/>
    <w:rsid w:val="004F3B17"/>
    <w:rsid w:val="004F3D1A"/>
    <w:rsid w:val="004F3F1B"/>
    <w:rsid w:val="004F41AE"/>
    <w:rsid w:val="004F448E"/>
    <w:rsid w:val="004F4764"/>
    <w:rsid w:val="004F4A9D"/>
    <w:rsid w:val="004F4BFB"/>
    <w:rsid w:val="004F510B"/>
    <w:rsid w:val="004F51AC"/>
    <w:rsid w:val="004F55EE"/>
    <w:rsid w:val="004F55FE"/>
    <w:rsid w:val="004F5748"/>
    <w:rsid w:val="004F58E6"/>
    <w:rsid w:val="004F5C0B"/>
    <w:rsid w:val="004F5E22"/>
    <w:rsid w:val="004F6049"/>
    <w:rsid w:val="004F646F"/>
    <w:rsid w:val="004F66EB"/>
    <w:rsid w:val="004F676E"/>
    <w:rsid w:val="004F6BD4"/>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4FF"/>
    <w:rsid w:val="00500B97"/>
    <w:rsid w:val="0050138C"/>
    <w:rsid w:val="0050165F"/>
    <w:rsid w:val="0050169F"/>
    <w:rsid w:val="005016A5"/>
    <w:rsid w:val="00501853"/>
    <w:rsid w:val="00501BDE"/>
    <w:rsid w:val="00501D14"/>
    <w:rsid w:val="00501D1C"/>
    <w:rsid w:val="005020CD"/>
    <w:rsid w:val="0050227A"/>
    <w:rsid w:val="005023CF"/>
    <w:rsid w:val="005024AE"/>
    <w:rsid w:val="005026B2"/>
    <w:rsid w:val="0050289E"/>
    <w:rsid w:val="00502A3E"/>
    <w:rsid w:val="00502DD5"/>
    <w:rsid w:val="00502E10"/>
    <w:rsid w:val="00503645"/>
    <w:rsid w:val="0050371F"/>
    <w:rsid w:val="00503A70"/>
    <w:rsid w:val="00503A76"/>
    <w:rsid w:val="00503BB3"/>
    <w:rsid w:val="00503C9F"/>
    <w:rsid w:val="00503F06"/>
    <w:rsid w:val="005040BD"/>
    <w:rsid w:val="0050425F"/>
    <w:rsid w:val="00504825"/>
    <w:rsid w:val="00504980"/>
    <w:rsid w:val="005049BF"/>
    <w:rsid w:val="00504FA3"/>
    <w:rsid w:val="005051F3"/>
    <w:rsid w:val="005056DC"/>
    <w:rsid w:val="00505D85"/>
    <w:rsid w:val="00505E40"/>
    <w:rsid w:val="00505EE4"/>
    <w:rsid w:val="0050615D"/>
    <w:rsid w:val="0050623F"/>
    <w:rsid w:val="00506425"/>
    <w:rsid w:val="005066CE"/>
    <w:rsid w:val="005066E1"/>
    <w:rsid w:val="0050674D"/>
    <w:rsid w:val="005067BE"/>
    <w:rsid w:val="0050691A"/>
    <w:rsid w:val="00506B80"/>
    <w:rsid w:val="00506C5D"/>
    <w:rsid w:val="00506DFA"/>
    <w:rsid w:val="00506E58"/>
    <w:rsid w:val="00506E90"/>
    <w:rsid w:val="00506E96"/>
    <w:rsid w:val="00507233"/>
    <w:rsid w:val="0050725C"/>
    <w:rsid w:val="00507330"/>
    <w:rsid w:val="00507525"/>
    <w:rsid w:val="00507544"/>
    <w:rsid w:val="00507740"/>
    <w:rsid w:val="005077E8"/>
    <w:rsid w:val="00507871"/>
    <w:rsid w:val="005078D8"/>
    <w:rsid w:val="00507AAF"/>
    <w:rsid w:val="00507C89"/>
    <w:rsid w:val="00507D90"/>
    <w:rsid w:val="00507DA6"/>
    <w:rsid w:val="00510078"/>
    <w:rsid w:val="005101D1"/>
    <w:rsid w:val="00510245"/>
    <w:rsid w:val="005102CD"/>
    <w:rsid w:val="005102F7"/>
    <w:rsid w:val="005104F6"/>
    <w:rsid w:val="0051064A"/>
    <w:rsid w:val="00510884"/>
    <w:rsid w:val="00510A88"/>
    <w:rsid w:val="00510BD9"/>
    <w:rsid w:val="00510E43"/>
    <w:rsid w:val="00511152"/>
    <w:rsid w:val="005113C1"/>
    <w:rsid w:val="0051141A"/>
    <w:rsid w:val="00511541"/>
    <w:rsid w:val="00511CCE"/>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86"/>
    <w:rsid w:val="0051429C"/>
    <w:rsid w:val="00514740"/>
    <w:rsid w:val="005148B7"/>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6EF7"/>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A45"/>
    <w:rsid w:val="00520CC6"/>
    <w:rsid w:val="00520D54"/>
    <w:rsid w:val="00520E95"/>
    <w:rsid w:val="00520EED"/>
    <w:rsid w:val="005213B7"/>
    <w:rsid w:val="005213FA"/>
    <w:rsid w:val="00521488"/>
    <w:rsid w:val="005218BC"/>
    <w:rsid w:val="00521925"/>
    <w:rsid w:val="005221EB"/>
    <w:rsid w:val="005223BF"/>
    <w:rsid w:val="00522540"/>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D0D"/>
    <w:rsid w:val="00524EED"/>
    <w:rsid w:val="00525019"/>
    <w:rsid w:val="00525035"/>
    <w:rsid w:val="00525101"/>
    <w:rsid w:val="0052529C"/>
    <w:rsid w:val="00525590"/>
    <w:rsid w:val="00525635"/>
    <w:rsid w:val="00525643"/>
    <w:rsid w:val="00525786"/>
    <w:rsid w:val="005259B9"/>
    <w:rsid w:val="00525C54"/>
    <w:rsid w:val="00525C94"/>
    <w:rsid w:val="00525CF1"/>
    <w:rsid w:val="00525CF3"/>
    <w:rsid w:val="005260F0"/>
    <w:rsid w:val="00526201"/>
    <w:rsid w:val="00526297"/>
    <w:rsid w:val="0052633A"/>
    <w:rsid w:val="00526385"/>
    <w:rsid w:val="0052652C"/>
    <w:rsid w:val="005265A0"/>
    <w:rsid w:val="005265DB"/>
    <w:rsid w:val="005266C7"/>
    <w:rsid w:val="005267B4"/>
    <w:rsid w:val="00526864"/>
    <w:rsid w:val="00526B4F"/>
    <w:rsid w:val="00526DE2"/>
    <w:rsid w:val="00526E57"/>
    <w:rsid w:val="00526EE5"/>
    <w:rsid w:val="0052706C"/>
    <w:rsid w:val="00527232"/>
    <w:rsid w:val="0052728A"/>
    <w:rsid w:val="0052774E"/>
    <w:rsid w:val="00527842"/>
    <w:rsid w:val="005278F0"/>
    <w:rsid w:val="0052793B"/>
    <w:rsid w:val="00527962"/>
    <w:rsid w:val="005279F4"/>
    <w:rsid w:val="00527AE7"/>
    <w:rsid w:val="00530128"/>
    <w:rsid w:val="005301AB"/>
    <w:rsid w:val="00530456"/>
    <w:rsid w:val="00530A4F"/>
    <w:rsid w:val="00530D46"/>
    <w:rsid w:val="00530E11"/>
    <w:rsid w:val="00530E40"/>
    <w:rsid w:val="00530E81"/>
    <w:rsid w:val="00531052"/>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C65"/>
    <w:rsid w:val="00533F01"/>
    <w:rsid w:val="005340CA"/>
    <w:rsid w:val="005345FD"/>
    <w:rsid w:val="0053485C"/>
    <w:rsid w:val="00534A03"/>
    <w:rsid w:val="00534B08"/>
    <w:rsid w:val="00534B7B"/>
    <w:rsid w:val="00534CA2"/>
    <w:rsid w:val="0053506E"/>
    <w:rsid w:val="0053513B"/>
    <w:rsid w:val="00535178"/>
    <w:rsid w:val="005352BA"/>
    <w:rsid w:val="00535349"/>
    <w:rsid w:val="005353F3"/>
    <w:rsid w:val="00535538"/>
    <w:rsid w:val="00535601"/>
    <w:rsid w:val="005356C1"/>
    <w:rsid w:val="005359FF"/>
    <w:rsid w:val="00535AF2"/>
    <w:rsid w:val="00535BEA"/>
    <w:rsid w:val="00535BEB"/>
    <w:rsid w:val="005364F4"/>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EBD"/>
    <w:rsid w:val="00540F96"/>
    <w:rsid w:val="0054113B"/>
    <w:rsid w:val="00541410"/>
    <w:rsid w:val="0054164B"/>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D58"/>
    <w:rsid w:val="00543DAC"/>
    <w:rsid w:val="00543E5B"/>
    <w:rsid w:val="00543EEA"/>
    <w:rsid w:val="0054411C"/>
    <w:rsid w:val="0054422B"/>
    <w:rsid w:val="00544392"/>
    <w:rsid w:val="005443FA"/>
    <w:rsid w:val="005444DC"/>
    <w:rsid w:val="00544760"/>
    <w:rsid w:val="00544825"/>
    <w:rsid w:val="0054487F"/>
    <w:rsid w:val="0054489C"/>
    <w:rsid w:val="0054498D"/>
    <w:rsid w:val="00544C77"/>
    <w:rsid w:val="00544CAD"/>
    <w:rsid w:val="00544D8F"/>
    <w:rsid w:val="00544E4D"/>
    <w:rsid w:val="00544EE4"/>
    <w:rsid w:val="00545051"/>
    <w:rsid w:val="005453FD"/>
    <w:rsid w:val="005457C2"/>
    <w:rsid w:val="00545EB9"/>
    <w:rsid w:val="00545F1F"/>
    <w:rsid w:val="00546030"/>
    <w:rsid w:val="00546270"/>
    <w:rsid w:val="00546334"/>
    <w:rsid w:val="00546396"/>
    <w:rsid w:val="0054640E"/>
    <w:rsid w:val="00546430"/>
    <w:rsid w:val="00546460"/>
    <w:rsid w:val="00546511"/>
    <w:rsid w:val="005465F6"/>
    <w:rsid w:val="0054666D"/>
    <w:rsid w:val="0054672F"/>
    <w:rsid w:val="0054742A"/>
    <w:rsid w:val="005474D2"/>
    <w:rsid w:val="00547506"/>
    <w:rsid w:val="005476E5"/>
    <w:rsid w:val="005476F6"/>
    <w:rsid w:val="0054780E"/>
    <w:rsid w:val="00547996"/>
    <w:rsid w:val="00547A0D"/>
    <w:rsid w:val="00547A5D"/>
    <w:rsid w:val="00550473"/>
    <w:rsid w:val="00550489"/>
    <w:rsid w:val="00550A60"/>
    <w:rsid w:val="00550BB4"/>
    <w:rsid w:val="00550C79"/>
    <w:rsid w:val="00550E43"/>
    <w:rsid w:val="00550F39"/>
    <w:rsid w:val="00551239"/>
    <w:rsid w:val="00551286"/>
    <w:rsid w:val="005518A7"/>
    <w:rsid w:val="0055197C"/>
    <w:rsid w:val="005519C9"/>
    <w:rsid w:val="00551ABB"/>
    <w:rsid w:val="00551CE9"/>
    <w:rsid w:val="00552740"/>
    <w:rsid w:val="00552F53"/>
    <w:rsid w:val="00552FBC"/>
    <w:rsid w:val="0055308D"/>
    <w:rsid w:val="005536CD"/>
    <w:rsid w:val="00553EA9"/>
    <w:rsid w:val="005541C2"/>
    <w:rsid w:val="0055435F"/>
    <w:rsid w:val="005543D0"/>
    <w:rsid w:val="0055454C"/>
    <w:rsid w:val="0055474E"/>
    <w:rsid w:val="005547D3"/>
    <w:rsid w:val="005548B7"/>
    <w:rsid w:val="00554B36"/>
    <w:rsid w:val="00554C4C"/>
    <w:rsid w:val="00554DF0"/>
    <w:rsid w:val="00554EEE"/>
    <w:rsid w:val="00554F37"/>
    <w:rsid w:val="00554F86"/>
    <w:rsid w:val="00555049"/>
    <w:rsid w:val="0055507E"/>
    <w:rsid w:val="0055516C"/>
    <w:rsid w:val="00555434"/>
    <w:rsid w:val="005555CA"/>
    <w:rsid w:val="0055584F"/>
    <w:rsid w:val="00555C40"/>
    <w:rsid w:val="00555C98"/>
    <w:rsid w:val="00555DB7"/>
    <w:rsid w:val="00555E50"/>
    <w:rsid w:val="005560CB"/>
    <w:rsid w:val="005560E2"/>
    <w:rsid w:val="005560E5"/>
    <w:rsid w:val="00556251"/>
    <w:rsid w:val="00556438"/>
    <w:rsid w:val="005564EF"/>
    <w:rsid w:val="00556528"/>
    <w:rsid w:val="00556545"/>
    <w:rsid w:val="005568B0"/>
    <w:rsid w:val="005569C9"/>
    <w:rsid w:val="00556A92"/>
    <w:rsid w:val="00556C3D"/>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D03"/>
    <w:rsid w:val="00560EFB"/>
    <w:rsid w:val="0056109E"/>
    <w:rsid w:val="00561213"/>
    <w:rsid w:val="00561458"/>
    <w:rsid w:val="005615C9"/>
    <w:rsid w:val="005616AA"/>
    <w:rsid w:val="00561B04"/>
    <w:rsid w:val="00561D27"/>
    <w:rsid w:val="00561DD5"/>
    <w:rsid w:val="00561E5B"/>
    <w:rsid w:val="00561FE5"/>
    <w:rsid w:val="00562156"/>
    <w:rsid w:val="0056231E"/>
    <w:rsid w:val="00562351"/>
    <w:rsid w:val="0056244D"/>
    <w:rsid w:val="005626D1"/>
    <w:rsid w:val="005626D4"/>
    <w:rsid w:val="005629AD"/>
    <w:rsid w:val="00562CE5"/>
    <w:rsid w:val="00562DC3"/>
    <w:rsid w:val="00562E3A"/>
    <w:rsid w:val="00562EB9"/>
    <w:rsid w:val="00563118"/>
    <w:rsid w:val="00563606"/>
    <w:rsid w:val="0056384C"/>
    <w:rsid w:val="005638E6"/>
    <w:rsid w:val="00563A67"/>
    <w:rsid w:val="00563B3F"/>
    <w:rsid w:val="00563B5B"/>
    <w:rsid w:val="00563C1D"/>
    <w:rsid w:val="00563E67"/>
    <w:rsid w:val="00563F03"/>
    <w:rsid w:val="00563F78"/>
    <w:rsid w:val="00564087"/>
    <w:rsid w:val="005641EF"/>
    <w:rsid w:val="00564236"/>
    <w:rsid w:val="005647F1"/>
    <w:rsid w:val="00564853"/>
    <w:rsid w:val="005648FA"/>
    <w:rsid w:val="00564944"/>
    <w:rsid w:val="00564AFD"/>
    <w:rsid w:val="00564C19"/>
    <w:rsid w:val="00564E09"/>
    <w:rsid w:val="00565097"/>
    <w:rsid w:val="005650F1"/>
    <w:rsid w:val="005651DE"/>
    <w:rsid w:val="005653BA"/>
    <w:rsid w:val="0056546C"/>
    <w:rsid w:val="005657F5"/>
    <w:rsid w:val="00565802"/>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4E"/>
    <w:rsid w:val="0056729D"/>
    <w:rsid w:val="005673E3"/>
    <w:rsid w:val="00567401"/>
    <w:rsid w:val="00567482"/>
    <w:rsid w:val="00567490"/>
    <w:rsid w:val="005674B3"/>
    <w:rsid w:val="005677A1"/>
    <w:rsid w:val="00567819"/>
    <w:rsid w:val="00567968"/>
    <w:rsid w:val="00567A07"/>
    <w:rsid w:val="00567F08"/>
    <w:rsid w:val="00570038"/>
    <w:rsid w:val="00570193"/>
    <w:rsid w:val="00570344"/>
    <w:rsid w:val="00570451"/>
    <w:rsid w:val="00570570"/>
    <w:rsid w:val="005705D3"/>
    <w:rsid w:val="005705E6"/>
    <w:rsid w:val="005707AF"/>
    <w:rsid w:val="00570905"/>
    <w:rsid w:val="00570972"/>
    <w:rsid w:val="00570A8D"/>
    <w:rsid w:val="00570C2B"/>
    <w:rsid w:val="00570D95"/>
    <w:rsid w:val="00570F47"/>
    <w:rsid w:val="0057114D"/>
    <w:rsid w:val="005712BF"/>
    <w:rsid w:val="00571327"/>
    <w:rsid w:val="005713FD"/>
    <w:rsid w:val="00571421"/>
    <w:rsid w:val="00571453"/>
    <w:rsid w:val="005718D5"/>
    <w:rsid w:val="00571906"/>
    <w:rsid w:val="00571920"/>
    <w:rsid w:val="00571EB9"/>
    <w:rsid w:val="00571F5A"/>
    <w:rsid w:val="005722AE"/>
    <w:rsid w:val="0057245A"/>
    <w:rsid w:val="005726A1"/>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A06"/>
    <w:rsid w:val="00574C14"/>
    <w:rsid w:val="00574DDF"/>
    <w:rsid w:val="00574F12"/>
    <w:rsid w:val="0057515C"/>
    <w:rsid w:val="00575206"/>
    <w:rsid w:val="005752E5"/>
    <w:rsid w:val="00575314"/>
    <w:rsid w:val="00575452"/>
    <w:rsid w:val="005757F9"/>
    <w:rsid w:val="00575801"/>
    <w:rsid w:val="00575860"/>
    <w:rsid w:val="0057594F"/>
    <w:rsid w:val="00575A91"/>
    <w:rsid w:val="00575C41"/>
    <w:rsid w:val="00575C85"/>
    <w:rsid w:val="00575DA4"/>
    <w:rsid w:val="00575E3A"/>
    <w:rsid w:val="00575FA9"/>
    <w:rsid w:val="0057603A"/>
    <w:rsid w:val="005760F6"/>
    <w:rsid w:val="00576335"/>
    <w:rsid w:val="00576594"/>
    <w:rsid w:val="00576776"/>
    <w:rsid w:val="00576884"/>
    <w:rsid w:val="0057697E"/>
    <w:rsid w:val="00576D2F"/>
    <w:rsid w:val="00576D72"/>
    <w:rsid w:val="005770A7"/>
    <w:rsid w:val="00577169"/>
    <w:rsid w:val="005772F6"/>
    <w:rsid w:val="005774C3"/>
    <w:rsid w:val="0057757D"/>
    <w:rsid w:val="0057767C"/>
    <w:rsid w:val="005776D7"/>
    <w:rsid w:val="00577768"/>
    <w:rsid w:val="00577794"/>
    <w:rsid w:val="005777F7"/>
    <w:rsid w:val="00577A54"/>
    <w:rsid w:val="00577B92"/>
    <w:rsid w:val="00577BFA"/>
    <w:rsid w:val="00577C9E"/>
    <w:rsid w:val="00577EBD"/>
    <w:rsid w:val="0058001A"/>
    <w:rsid w:val="005800C9"/>
    <w:rsid w:val="005802CC"/>
    <w:rsid w:val="00580417"/>
    <w:rsid w:val="005804F5"/>
    <w:rsid w:val="00580570"/>
    <w:rsid w:val="00580AE6"/>
    <w:rsid w:val="00580D59"/>
    <w:rsid w:val="00580FA1"/>
    <w:rsid w:val="00581139"/>
    <w:rsid w:val="0058128E"/>
    <w:rsid w:val="00581372"/>
    <w:rsid w:val="00581445"/>
    <w:rsid w:val="0058186D"/>
    <w:rsid w:val="00581904"/>
    <w:rsid w:val="00581924"/>
    <w:rsid w:val="00581B84"/>
    <w:rsid w:val="00581EAE"/>
    <w:rsid w:val="00582975"/>
    <w:rsid w:val="0058298F"/>
    <w:rsid w:val="00582A76"/>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4D5"/>
    <w:rsid w:val="00585501"/>
    <w:rsid w:val="0058552E"/>
    <w:rsid w:val="00585631"/>
    <w:rsid w:val="005858C1"/>
    <w:rsid w:val="0058598A"/>
    <w:rsid w:val="00585A91"/>
    <w:rsid w:val="00585BCD"/>
    <w:rsid w:val="00585C07"/>
    <w:rsid w:val="005860B0"/>
    <w:rsid w:val="00586509"/>
    <w:rsid w:val="005868A5"/>
    <w:rsid w:val="005868EC"/>
    <w:rsid w:val="00586AD9"/>
    <w:rsid w:val="00586C0B"/>
    <w:rsid w:val="00586C0C"/>
    <w:rsid w:val="00586FB5"/>
    <w:rsid w:val="00586FD5"/>
    <w:rsid w:val="00587264"/>
    <w:rsid w:val="00587384"/>
    <w:rsid w:val="005873CB"/>
    <w:rsid w:val="005873D3"/>
    <w:rsid w:val="005876E2"/>
    <w:rsid w:val="00587834"/>
    <w:rsid w:val="00587A22"/>
    <w:rsid w:val="00587A3A"/>
    <w:rsid w:val="00587BEE"/>
    <w:rsid w:val="00587F19"/>
    <w:rsid w:val="005901B6"/>
    <w:rsid w:val="005903B9"/>
    <w:rsid w:val="00590418"/>
    <w:rsid w:val="0059049D"/>
    <w:rsid w:val="00590A63"/>
    <w:rsid w:val="00590C9A"/>
    <w:rsid w:val="00590CD7"/>
    <w:rsid w:val="00590EC0"/>
    <w:rsid w:val="005912F2"/>
    <w:rsid w:val="00591415"/>
    <w:rsid w:val="005914C1"/>
    <w:rsid w:val="0059176C"/>
    <w:rsid w:val="00591DE6"/>
    <w:rsid w:val="00591EE0"/>
    <w:rsid w:val="00591F28"/>
    <w:rsid w:val="00592180"/>
    <w:rsid w:val="0059218E"/>
    <w:rsid w:val="005921F4"/>
    <w:rsid w:val="00592253"/>
    <w:rsid w:val="005923AF"/>
    <w:rsid w:val="0059257A"/>
    <w:rsid w:val="00592652"/>
    <w:rsid w:val="00592777"/>
    <w:rsid w:val="00592781"/>
    <w:rsid w:val="005928A7"/>
    <w:rsid w:val="005928C3"/>
    <w:rsid w:val="005929A7"/>
    <w:rsid w:val="00592A58"/>
    <w:rsid w:val="00592AD2"/>
    <w:rsid w:val="00593381"/>
    <w:rsid w:val="005933F9"/>
    <w:rsid w:val="0059379B"/>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986"/>
    <w:rsid w:val="00594A41"/>
    <w:rsid w:val="00594B4C"/>
    <w:rsid w:val="00594BBA"/>
    <w:rsid w:val="00594CF1"/>
    <w:rsid w:val="00594D25"/>
    <w:rsid w:val="00594DD9"/>
    <w:rsid w:val="00594E0A"/>
    <w:rsid w:val="00595029"/>
    <w:rsid w:val="0059505A"/>
    <w:rsid w:val="0059508D"/>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40E"/>
    <w:rsid w:val="00597695"/>
    <w:rsid w:val="00597979"/>
    <w:rsid w:val="00597994"/>
    <w:rsid w:val="00597B58"/>
    <w:rsid w:val="00597E2B"/>
    <w:rsid w:val="005A00D8"/>
    <w:rsid w:val="005A03A9"/>
    <w:rsid w:val="005A03EC"/>
    <w:rsid w:val="005A0819"/>
    <w:rsid w:val="005A0D4D"/>
    <w:rsid w:val="005A0EB7"/>
    <w:rsid w:val="005A0FCB"/>
    <w:rsid w:val="005A14C0"/>
    <w:rsid w:val="005A1647"/>
    <w:rsid w:val="005A1996"/>
    <w:rsid w:val="005A1A56"/>
    <w:rsid w:val="005A1C31"/>
    <w:rsid w:val="005A1DBE"/>
    <w:rsid w:val="005A1E39"/>
    <w:rsid w:val="005A1F56"/>
    <w:rsid w:val="005A2184"/>
    <w:rsid w:val="005A2759"/>
    <w:rsid w:val="005A2775"/>
    <w:rsid w:val="005A2819"/>
    <w:rsid w:val="005A2828"/>
    <w:rsid w:val="005A30D8"/>
    <w:rsid w:val="005A3411"/>
    <w:rsid w:val="005A359C"/>
    <w:rsid w:val="005A37FF"/>
    <w:rsid w:val="005A38C2"/>
    <w:rsid w:val="005A3954"/>
    <w:rsid w:val="005A3B6C"/>
    <w:rsid w:val="005A3D59"/>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931"/>
    <w:rsid w:val="005A5B82"/>
    <w:rsid w:val="005A5D05"/>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EEE"/>
    <w:rsid w:val="005A7FDD"/>
    <w:rsid w:val="005B0113"/>
    <w:rsid w:val="005B06B4"/>
    <w:rsid w:val="005B0812"/>
    <w:rsid w:val="005B08C1"/>
    <w:rsid w:val="005B148D"/>
    <w:rsid w:val="005B159C"/>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2F82"/>
    <w:rsid w:val="005B2FF6"/>
    <w:rsid w:val="005B3236"/>
    <w:rsid w:val="005B324D"/>
    <w:rsid w:val="005B369E"/>
    <w:rsid w:val="005B370D"/>
    <w:rsid w:val="005B3C9A"/>
    <w:rsid w:val="005B3EA1"/>
    <w:rsid w:val="005B3EFE"/>
    <w:rsid w:val="005B415D"/>
    <w:rsid w:val="005B423C"/>
    <w:rsid w:val="005B4285"/>
    <w:rsid w:val="005B4396"/>
    <w:rsid w:val="005B439C"/>
    <w:rsid w:val="005B44CA"/>
    <w:rsid w:val="005B4798"/>
    <w:rsid w:val="005B4C8E"/>
    <w:rsid w:val="005B4FD7"/>
    <w:rsid w:val="005B5007"/>
    <w:rsid w:val="005B5173"/>
    <w:rsid w:val="005B52C4"/>
    <w:rsid w:val="005B541B"/>
    <w:rsid w:val="005B577E"/>
    <w:rsid w:val="005B5885"/>
    <w:rsid w:val="005B592C"/>
    <w:rsid w:val="005B5E1F"/>
    <w:rsid w:val="005B5E69"/>
    <w:rsid w:val="005B5F54"/>
    <w:rsid w:val="005B6352"/>
    <w:rsid w:val="005B6519"/>
    <w:rsid w:val="005B69CC"/>
    <w:rsid w:val="005B6C8E"/>
    <w:rsid w:val="005B70EC"/>
    <w:rsid w:val="005B71D5"/>
    <w:rsid w:val="005B7516"/>
    <w:rsid w:val="005B779B"/>
    <w:rsid w:val="005B78F6"/>
    <w:rsid w:val="005B791E"/>
    <w:rsid w:val="005B7A83"/>
    <w:rsid w:val="005B7EAB"/>
    <w:rsid w:val="005C0273"/>
    <w:rsid w:val="005C03A9"/>
    <w:rsid w:val="005C0718"/>
    <w:rsid w:val="005C0782"/>
    <w:rsid w:val="005C08EE"/>
    <w:rsid w:val="005C09A3"/>
    <w:rsid w:val="005C09DE"/>
    <w:rsid w:val="005C0BAD"/>
    <w:rsid w:val="005C0D77"/>
    <w:rsid w:val="005C0F9A"/>
    <w:rsid w:val="005C10A3"/>
    <w:rsid w:val="005C11BD"/>
    <w:rsid w:val="005C12EC"/>
    <w:rsid w:val="005C13C7"/>
    <w:rsid w:val="005C13D7"/>
    <w:rsid w:val="005C1462"/>
    <w:rsid w:val="005C14F6"/>
    <w:rsid w:val="005C18B5"/>
    <w:rsid w:val="005C18C5"/>
    <w:rsid w:val="005C1B0A"/>
    <w:rsid w:val="005C1BAD"/>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6D"/>
    <w:rsid w:val="005C3EDB"/>
    <w:rsid w:val="005C404F"/>
    <w:rsid w:val="005C418A"/>
    <w:rsid w:val="005C4350"/>
    <w:rsid w:val="005C43B1"/>
    <w:rsid w:val="005C4440"/>
    <w:rsid w:val="005C463D"/>
    <w:rsid w:val="005C496E"/>
    <w:rsid w:val="005C49B0"/>
    <w:rsid w:val="005C4B5D"/>
    <w:rsid w:val="005C4C5A"/>
    <w:rsid w:val="005C4C7D"/>
    <w:rsid w:val="005C4F66"/>
    <w:rsid w:val="005C4FE6"/>
    <w:rsid w:val="005C50F7"/>
    <w:rsid w:val="005C5165"/>
    <w:rsid w:val="005C51DE"/>
    <w:rsid w:val="005C51EC"/>
    <w:rsid w:val="005C52CA"/>
    <w:rsid w:val="005C5557"/>
    <w:rsid w:val="005C5575"/>
    <w:rsid w:val="005C5864"/>
    <w:rsid w:val="005C5960"/>
    <w:rsid w:val="005C59CE"/>
    <w:rsid w:val="005C5A9E"/>
    <w:rsid w:val="005C5BC8"/>
    <w:rsid w:val="005C5C7E"/>
    <w:rsid w:val="005C614E"/>
    <w:rsid w:val="005C6306"/>
    <w:rsid w:val="005C63A2"/>
    <w:rsid w:val="005C643D"/>
    <w:rsid w:val="005C64B7"/>
    <w:rsid w:val="005C6805"/>
    <w:rsid w:val="005C6CB7"/>
    <w:rsid w:val="005C6E11"/>
    <w:rsid w:val="005C6E81"/>
    <w:rsid w:val="005C6EE1"/>
    <w:rsid w:val="005C7104"/>
    <w:rsid w:val="005C74C4"/>
    <w:rsid w:val="005C754C"/>
    <w:rsid w:val="005C7848"/>
    <w:rsid w:val="005C791C"/>
    <w:rsid w:val="005D0095"/>
    <w:rsid w:val="005D0346"/>
    <w:rsid w:val="005D06D3"/>
    <w:rsid w:val="005D095A"/>
    <w:rsid w:val="005D096A"/>
    <w:rsid w:val="005D0C03"/>
    <w:rsid w:val="005D0D2A"/>
    <w:rsid w:val="005D0DE9"/>
    <w:rsid w:val="005D12DD"/>
    <w:rsid w:val="005D1318"/>
    <w:rsid w:val="005D133A"/>
    <w:rsid w:val="005D13A9"/>
    <w:rsid w:val="005D144C"/>
    <w:rsid w:val="005D172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3E58"/>
    <w:rsid w:val="005D42E9"/>
    <w:rsid w:val="005D43AB"/>
    <w:rsid w:val="005D45E0"/>
    <w:rsid w:val="005D47DB"/>
    <w:rsid w:val="005D4858"/>
    <w:rsid w:val="005D4A73"/>
    <w:rsid w:val="005D4C96"/>
    <w:rsid w:val="005D4DCA"/>
    <w:rsid w:val="005D4E89"/>
    <w:rsid w:val="005D4F4F"/>
    <w:rsid w:val="005D5213"/>
    <w:rsid w:val="005D52C1"/>
    <w:rsid w:val="005D55D7"/>
    <w:rsid w:val="005D5805"/>
    <w:rsid w:val="005D58CD"/>
    <w:rsid w:val="005D5A1F"/>
    <w:rsid w:val="005D5B49"/>
    <w:rsid w:val="005D5B57"/>
    <w:rsid w:val="005D5DF6"/>
    <w:rsid w:val="005D60A4"/>
    <w:rsid w:val="005D6216"/>
    <w:rsid w:val="005D6608"/>
    <w:rsid w:val="005D6620"/>
    <w:rsid w:val="005D663B"/>
    <w:rsid w:val="005D6893"/>
    <w:rsid w:val="005D6B7F"/>
    <w:rsid w:val="005D6BCD"/>
    <w:rsid w:val="005D7264"/>
    <w:rsid w:val="005D76FA"/>
    <w:rsid w:val="005D79F4"/>
    <w:rsid w:val="005D7E9A"/>
    <w:rsid w:val="005D7F05"/>
    <w:rsid w:val="005E0045"/>
    <w:rsid w:val="005E0201"/>
    <w:rsid w:val="005E0773"/>
    <w:rsid w:val="005E0896"/>
    <w:rsid w:val="005E0ADF"/>
    <w:rsid w:val="005E0B54"/>
    <w:rsid w:val="005E0DF5"/>
    <w:rsid w:val="005E0E3F"/>
    <w:rsid w:val="005E113C"/>
    <w:rsid w:val="005E1581"/>
    <w:rsid w:val="005E15C7"/>
    <w:rsid w:val="005E17A5"/>
    <w:rsid w:val="005E194D"/>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6C0"/>
    <w:rsid w:val="005E3847"/>
    <w:rsid w:val="005E3B0A"/>
    <w:rsid w:val="005E3B32"/>
    <w:rsid w:val="005E3C7E"/>
    <w:rsid w:val="005E3CBA"/>
    <w:rsid w:val="005E3DEC"/>
    <w:rsid w:val="005E3EC1"/>
    <w:rsid w:val="005E4925"/>
    <w:rsid w:val="005E4987"/>
    <w:rsid w:val="005E499F"/>
    <w:rsid w:val="005E4A8C"/>
    <w:rsid w:val="005E4D5D"/>
    <w:rsid w:val="005E4EE7"/>
    <w:rsid w:val="005E5025"/>
    <w:rsid w:val="005E54B8"/>
    <w:rsid w:val="005E5568"/>
    <w:rsid w:val="005E5CB5"/>
    <w:rsid w:val="005E5E81"/>
    <w:rsid w:val="005E5EC6"/>
    <w:rsid w:val="005E5F16"/>
    <w:rsid w:val="005E5FB7"/>
    <w:rsid w:val="005E609B"/>
    <w:rsid w:val="005E6526"/>
    <w:rsid w:val="005E6669"/>
    <w:rsid w:val="005E66B6"/>
    <w:rsid w:val="005E694E"/>
    <w:rsid w:val="005E6B75"/>
    <w:rsid w:val="005E6BE7"/>
    <w:rsid w:val="005E6BE9"/>
    <w:rsid w:val="005E6C5A"/>
    <w:rsid w:val="005E6C65"/>
    <w:rsid w:val="005E6E20"/>
    <w:rsid w:val="005E6FE8"/>
    <w:rsid w:val="005E73B1"/>
    <w:rsid w:val="005E752F"/>
    <w:rsid w:val="005E759A"/>
    <w:rsid w:val="005E79AD"/>
    <w:rsid w:val="005E7A7D"/>
    <w:rsid w:val="005E7D38"/>
    <w:rsid w:val="005E7EDA"/>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60B"/>
    <w:rsid w:val="005F2BCF"/>
    <w:rsid w:val="005F32DF"/>
    <w:rsid w:val="005F37C7"/>
    <w:rsid w:val="005F3B59"/>
    <w:rsid w:val="005F3CEA"/>
    <w:rsid w:val="005F3E1F"/>
    <w:rsid w:val="005F3ED7"/>
    <w:rsid w:val="005F3EFB"/>
    <w:rsid w:val="005F3FB3"/>
    <w:rsid w:val="005F3FC3"/>
    <w:rsid w:val="005F4164"/>
    <w:rsid w:val="005F417E"/>
    <w:rsid w:val="005F4197"/>
    <w:rsid w:val="005F449A"/>
    <w:rsid w:val="005F4590"/>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DFD"/>
    <w:rsid w:val="005F5FE7"/>
    <w:rsid w:val="005F612B"/>
    <w:rsid w:val="005F689E"/>
    <w:rsid w:val="005F6981"/>
    <w:rsid w:val="005F6AF0"/>
    <w:rsid w:val="005F6CA7"/>
    <w:rsid w:val="005F6D4E"/>
    <w:rsid w:val="005F6F9E"/>
    <w:rsid w:val="005F700E"/>
    <w:rsid w:val="005F715B"/>
    <w:rsid w:val="005F724E"/>
    <w:rsid w:val="005F72B6"/>
    <w:rsid w:val="005F7511"/>
    <w:rsid w:val="005F76D9"/>
    <w:rsid w:val="005F78D1"/>
    <w:rsid w:val="005F79F0"/>
    <w:rsid w:val="005F7CC1"/>
    <w:rsid w:val="005F7E34"/>
    <w:rsid w:val="006000F0"/>
    <w:rsid w:val="0060019E"/>
    <w:rsid w:val="006001B8"/>
    <w:rsid w:val="006001E2"/>
    <w:rsid w:val="006002A5"/>
    <w:rsid w:val="006005D7"/>
    <w:rsid w:val="00600F06"/>
    <w:rsid w:val="0060117B"/>
    <w:rsid w:val="006011CF"/>
    <w:rsid w:val="00601340"/>
    <w:rsid w:val="00601387"/>
    <w:rsid w:val="00601581"/>
    <w:rsid w:val="006016AE"/>
    <w:rsid w:val="0060186C"/>
    <w:rsid w:val="006018E0"/>
    <w:rsid w:val="00601954"/>
    <w:rsid w:val="00601BFC"/>
    <w:rsid w:val="00601E3A"/>
    <w:rsid w:val="006020CD"/>
    <w:rsid w:val="0060216B"/>
    <w:rsid w:val="00602197"/>
    <w:rsid w:val="006025E6"/>
    <w:rsid w:val="00602938"/>
    <w:rsid w:val="0060293F"/>
    <w:rsid w:val="006029A7"/>
    <w:rsid w:val="00602A83"/>
    <w:rsid w:val="00602B5F"/>
    <w:rsid w:val="00602BC5"/>
    <w:rsid w:val="00602DDB"/>
    <w:rsid w:val="00602E7C"/>
    <w:rsid w:val="00602E8E"/>
    <w:rsid w:val="00603252"/>
    <w:rsid w:val="006033AF"/>
    <w:rsid w:val="006035EC"/>
    <w:rsid w:val="00603955"/>
    <w:rsid w:val="0060398E"/>
    <w:rsid w:val="0060399E"/>
    <w:rsid w:val="00603B80"/>
    <w:rsid w:val="00603C06"/>
    <w:rsid w:val="00603C90"/>
    <w:rsid w:val="00603D5C"/>
    <w:rsid w:val="006046E4"/>
    <w:rsid w:val="0060492C"/>
    <w:rsid w:val="00604B49"/>
    <w:rsid w:val="00604B69"/>
    <w:rsid w:val="00604E22"/>
    <w:rsid w:val="00604F0E"/>
    <w:rsid w:val="006050BD"/>
    <w:rsid w:val="00605178"/>
    <w:rsid w:val="006053CF"/>
    <w:rsid w:val="0060550B"/>
    <w:rsid w:val="0060589B"/>
    <w:rsid w:val="0060597B"/>
    <w:rsid w:val="00605A8C"/>
    <w:rsid w:val="00605A91"/>
    <w:rsid w:val="00605CDE"/>
    <w:rsid w:val="00605D61"/>
    <w:rsid w:val="0060620E"/>
    <w:rsid w:val="0060630E"/>
    <w:rsid w:val="0060642A"/>
    <w:rsid w:val="00606438"/>
    <w:rsid w:val="0060666A"/>
    <w:rsid w:val="00606A27"/>
    <w:rsid w:val="00606A98"/>
    <w:rsid w:val="00606BBB"/>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3D1"/>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3E"/>
    <w:rsid w:val="006143BE"/>
    <w:rsid w:val="006149EE"/>
    <w:rsid w:val="00614A8D"/>
    <w:rsid w:val="00614AC6"/>
    <w:rsid w:val="00614D0B"/>
    <w:rsid w:val="00614E61"/>
    <w:rsid w:val="00615033"/>
    <w:rsid w:val="00615046"/>
    <w:rsid w:val="0061506C"/>
    <w:rsid w:val="006150E6"/>
    <w:rsid w:val="00615B86"/>
    <w:rsid w:val="00615CB7"/>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DC8"/>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13"/>
    <w:rsid w:val="006239D3"/>
    <w:rsid w:val="00623FC9"/>
    <w:rsid w:val="00624227"/>
    <w:rsid w:val="006244A6"/>
    <w:rsid w:val="00624605"/>
    <w:rsid w:val="00624884"/>
    <w:rsid w:val="00624E37"/>
    <w:rsid w:val="00624E7A"/>
    <w:rsid w:val="00624EDB"/>
    <w:rsid w:val="00625340"/>
    <w:rsid w:val="00625369"/>
    <w:rsid w:val="00625429"/>
    <w:rsid w:val="0062549E"/>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0FE5"/>
    <w:rsid w:val="006310ED"/>
    <w:rsid w:val="00631329"/>
    <w:rsid w:val="00631590"/>
    <w:rsid w:val="00631A6E"/>
    <w:rsid w:val="00631B39"/>
    <w:rsid w:val="00631BFE"/>
    <w:rsid w:val="00631F81"/>
    <w:rsid w:val="00632052"/>
    <w:rsid w:val="006321B0"/>
    <w:rsid w:val="006325E9"/>
    <w:rsid w:val="00632867"/>
    <w:rsid w:val="00632B1A"/>
    <w:rsid w:val="00632CD1"/>
    <w:rsid w:val="00632DF4"/>
    <w:rsid w:val="00632E10"/>
    <w:rsid w:val="00633091"/>
    <w:rsid w:val="006330BD"/>
    <w:rsid w:val="0063326D"/>
    <w:rsid w:val="0063338B"/>
    <w:rsid w:val="006334B6"/>
    <w:rsid w:val="00633557"/>
    <w:rsid w:val="0063370B"/>
    <w:rsid w:val="006338B1"/>
    <w:rsid w:val="00633A55"/>
    <w:rsid w:val="00633B35"/>
    <w:rsid w:val="00633B3E"/>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9CE"/>
    <w:rsid w:val="00635A0D"/>
    <w:rsid w:val="00635C1F"/>
    <w:rsid w:val="00635D3D"/>
    <w:rsid w:val="00635DE9"/>
    <w:rsid w:val="00636C4E"/>
    <w:rsid w:val="00636CFF"/>
    <w:rsid w:val="006371F0"/>
    <w:rsid w:val="00637362"/>
    <w:rsid w:val="0063738E"/>
    <w:rsid w:val="00637786"/>
    <w:rsid w:val="00637958"/>
    <w:rsid w:val="00637A17"/>
    <w:rsid w:val="00637A55"/>
    <w:rsid w:val="00637CDD"/>
    <w:rsid w:val="006402E9"/>
    <w:rsid w:val="006402FD"/>
    <w:rsid w:val="00640399"/>
    <w:rsid w:val="00640439"/>
    <w:rsid w:val="00640505"/>
    <w:rsid w:val="006405F0"/>
    <w:rsid w:val="006407EB"/>
    <w:rsid w:val="00640A96"/>
    <w:rsid w:val="00640BA4"/>
    <w:rsid w:val="00640BEC"/>
    <w:rsid w:val="00640BFF"/>
    <w:rsid w:val="00640FA9"/>
    <w:rsid w:val="00641205"/>
    <w:rsid w:val="006415D2"/>
    <w:rsid w:val="00641AE9"/>
    <w:rsid w:val="00641B38"/>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27B"/>
    <w:rsid w:val="006434CE"/>
    <w:rsid w:val="0064361D"/>
    <w:rsid w:val="006436A0"/>
    <w:rsid w:val="00643AB5"/>
    <w:rsid w:val="00643C12"/>
    <w:rsid w:val="00643C7A"/>
    <w:rsid w:val="00643CCB"/>
    <w:rsid w:val="00643CCD"/>
    <w:rsid w:val="0064441D"/>
    <w:rsid w:val="006447B7"/>
    <w:rsid w:val="00644818"/>
    <w:rsid w:val="00644940"/>
    <w:rsid w:val="00644B23"/>
    <w:rsid w:val="00644DAA"/>
    <w:rsid w:val="00644E75"/>
    <w:rsid w:val="006450CC"/>
    <w:rsid w:val="00645103"/>
    <w:rsid w:val="00645104"/>
    <w:rsid w:val="00645273"/>
    <w:rsid w:val="00645307"/>
    <w:rsid w:val="006455B9"/>
    <w:rsid w:val="00645681"/>
    <w:rsid w:val="00645B56"/>
    <w:rsid w:val="00645F01"/>
    <w:rsid w:val="0064633F"/>
    <w:rsid w:val="00646384"/>
    <w:rsid w:val="00646503"/>
    <w:rsid w:val="00646514"/>
    <w:rsid w:val="00646774"/>
    <w:rsid w:val="00646A1D"/>
    <w:rsid w:val="00646B76"/>
    <w:rsid w:val="00646BBD"/>
    <w:rsid w:val="00647390"/>
    <w:rsid w:val="006473FE"/>
    <w:rsid w:val="0064753A"/>
    <w:rsid w:val="0064758C"/>
    <w:rsid w:val="0064782A"/>
    <w:rsid w:val="00647D32"/>
    <w:rsid w:val="006500F6"/>
    <w:rsid w:val="0065043C"/>
    <w:rsid w:val="006505F4"/>
    <w:rsid w:val="00650633"/>
    <w:rsid w:val="006506D2"/>
    <w:rsid w:val="006506F5"/>
    <w:rsid w:val="00650905"/>
    <w:rsid w:val="00650951"/>
    <w:rsid w:val="00650FF6"/>
    <w:rsid w:val="00651217"/>
    <w:rsid w:val="00651296"/>
    <w:rsid w:val="006513D2"/>
    <w:rsid w:val="006514E2"/>
    <w:rsid w:val="006515A6"/>
    <w:rsid w:val="0065168C"/>
    <w:rsid w:val="0065182D"/>
    <w:rsid w:val="00651B85"/>
    <w:rsid w:val="00651C4A"/>
    <w:rsid w:val="00651CF9"/>
    <w:rsid w:val="00651DDE"/>
    <w:rsid w:val="00652445"/>
    <w:rsid w:val="0065294E"/>
    <w:rsid w:val="00652980"/>
    <w:rsid w:val="00652CDA"/>
    <w:rsid w:val="00652D9A"/>
    <w:rsid w:val="00652DED"/>
    <w:rsid w:val="00652E8F"/>
    <w:rsid w:val="00652F45"/>
    <w:rsid w:val="006530EE"/>
    <w:rsid w:val="006533A3"/>
    <w:rsid w:val="00653483"/>
    <w:rsid w:val="00653998"/>
    <w:rsid w:val="00653B66"/>
    <w:rsid w:val="00653E97"/>
    <w:rsid w:val="00654373"/>
    <w:rsid w:val="006545F6"/>
    <w:rsid w:val="00654680"/>
    <w:rsid w:val="00654813"/>
    <w:rsid w:val="00654AED"/>
    <w:rsid w:val="00654D92"/>
    <w:rsid w:val="00654F1B"/>
    <w:rsid w:val="006550D2"/>
    <w:rsid w:val="00655186"/>
    <w:rsid w:val="0065519F"/>
    <w:rsid w:val="00655312"/>
    <w:rsid w:val="0065568E"/>
    <w:rsid w:val="0065587E"/>
    <w:rsid w:val="006558E4"/>
    <w:rsid w:val="006558F0"/>
    <w:rsid w:val="0065599E"/>
    <w:rsid w:val="00655B9E"/>
    <w:rsid w:val="00655CB5"/>
    <w:rsid w:val="00655CC4"/>
    <w:rsid w:val="00655D1C"/>
    <w:rsid w:val="00655D3D"/>
    <w:rsid w:val="00655DA4"/>
    <w:rsid w:val="006560E1"/>
    <w:rsid w:val="006568D7"/>
    <w:rsid w:val="00656926"/>
    <w:rsid w:val="00656F2D"/>
    <w:rsid w:val="0065702C"/>
    <w:rsid w:val="00657212"/>
    <w:rsid w:val="0065746E"/>
    <w:rsid w:val="0065783C"/>
    <w:rsid w:val="00657AAE"/>
    <w:rsid w:val="00657D73"/>
    <w:rsid w:val="0066001D"/>
    <w:rsid w:val="006600C6"/>
    <w:rsid w:val="006601B6"/>
    <w:rsid w:val="006601E7"/>
    <w:rsid w:val="00660395"/>
    <w:rsid w:val="006605AE"/>
    <w:rsid w:val="00660893"/>
    <w:rsid w:val="00660D24"/>
    <w:rsid w:val="00660F58"/>
    <w:rsid w:val="00660F9E"/>
    <w:rsid w:val="00661081"/>
    <w:rsid w:val="0066113F"/>
    <w:rsid w:val="006611A8"/>
    <w:rsid w:val="006611B8"/>
    <w:rsid w:val="00661366"/>
    <w:rsid w:val="00661498"/>
    <w:rsid w:val="006616F9"/>
    <w:rsid w:val="00661895"/>
    <w:rsid w:val="006618A7"/>
    <w:rsid w:val="00661905"/>
    <w:rsid w:val="00661BAB"/>
    <w:rsid w:val="00661D3C"/>
    <w:rsid w:val="00661EBD"/>
    <w:rsid w:val="006621B7"/>
    <w:rsid w:val="00662231"/>
    <w:rsid w:val="00662646"/>
    <w:rsid w:val="00662964"/>
    <w:rsid w:val="006629EF"/>
    <w:rsid w:val="00662B87"/>
    <w:rsid w:val="00662C82"/>
    <w:rsid w:val="00662C9D"/>
    <w:rsid w:val="00662DC4"/>
    <w:rsid w:val="00662DC5"/>
    <w:rsid w:val="00662E65"/>
    <w:rsid w:val="00662FB0"/>
    <w:rsid w:val="00663018"/>
    <w:rsid w:val="00663048"/>
    <w:rsid w:val="0066340B"/>
    <w:rsid w:val="006635DF"/>
    <w:rsid w:val="0066371F"/>
    <w:rsid w:val="0066381C"/>
    <w:rsid w:val="00663A38"/>
    <w:rsid w:val="00663AD4"/>
    <w:rsid w:val="00663D99"/>
    <w:rsid w:val="00663E44"/>
    <w:rsid w:val="00663E79"/>
    <w:rsid w:val="00663E95"/>
    <w:rsid w:val="00664979"/>
    <w:rsid w:val="006649EB"/>
    <w:rsid w:val="006649FC"/>
    <w:rsid w:val="00664A4B"/>
    <w:rsid w:val="00664CD0"/>
    <w:rsid w:val="00664FC1"/>
    <w:rsid w:val="00664FCF"/>
    <w:rsid w:val="006651FB"/>
    <w:rsid w:val="0066567F"/>
    <w:rsid w:val="00665A90"/>
    <w:rsid w:val="00665B80"/>
    <w:rsid w:val="00665BCF"/>
    <w:rsid w:val="00665D1F"/>
    <w:rsid w:val="00666140"/>
    <w:rsid w:val="0066618E"/>
    <w:rsid w:val="00666290"/>
    <w:rsid w:val="00666323"/>
    <w:rsid w:val="00666415"/>
    <w:rsid w:val="006664D7"/>
    <w:rsid w:val="006664E9"/>
    <w:rsid w:val="0066678B"/>
    <w:rsid w:val="0066690F"/>
    <w:rsid w:val="00666A9D"/>
    <w:rsid w:val="00666D7D"/>
    <w:rsid w:val="00666EB2"/>
    <w:rsid w:val="00666F26"/>
    <w:rsid w:val="00667095"/>
    <w:rsid w:val="00667187"/>
    <w:rsid w:val="006671C4"/>
    <w:rsid w:val="006671E3"/>
    <w:rsid w:val="00667503"/>
    <w:rsid w:val="0066754A"/>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0F2B"/>
    <w:rsid w:val="006710E8"/>
    <w:rsid w:val="00671111"/>
    <w:rsid w:val="00671372"/>
    <w:rsid w:val="0067163B"/>
    <w:rsid w:val="00671726"/>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CAF"/>
    <w:rsid w:val="00674D37"/>
    <w:rsid w:val="00674D5D"/>
    <w:rsid w:val="00674E1B"/>
    <w:rsid w:val="00674FCC"/>
    <w:rsid w:val="00675121"/>
    <w:rsid w:val="006751AE"/>
    <w:rsid w:val="0067549B"/>
    <w:rsid w:val="0067552C"/>
    <w:rsid w:val="00675692"/>
    <w:rsid w:val="0067579B"/>
    <w:rsid w:val="00675841"/>
    <w:rsid w:val="0067588B"/>
    <w:rsid w:val="00675C94"/>
    <w:rsid w:val="00675E26"/>
    <w:rsid w:val="00675E79"/>
    <w:rsid w:val="00675FA4"/>
    <w:rsid w:val="00675FB5"/>
    <w:rsid w:val="00675FB7"/>
    <w:rsid w:val="006765B9"/>
    <w:rsid w:val="00676612"/>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4B"/>
    <w:rsid w:val="006811BD"/>
    <w:rsid w:val="006813B5"/>
    <w:rsid w:val="0068157B"/>
    <w:rsid w:val="0068166A"/>
    <w:rsid w:val="00681716"/>
    <w:rsid w:val="00681841"/>
    <w:rsid w:val="00681AFD"/>
    <w:rsid w:val="00681DB3"/>
    <w:rsid w:val="006820E2"/>
    <w:rsid w:val="0068219E"/>
    <w:rsid w:val="006822CC"/>
    <w:rsid w:val="00682480"/>
    <w:rsid w:val="006824CD"/>
    <w:rsid w:val="00682542"/>
    <w:rsid w:val="006829AA"/>
    <w:rsid w:val="00682CDC"/>
    <w:rsid w:val="00682DBC"/>
    <w:rsid w:val="00682E25"/>
    <w:rsid w:val="00682ED1"/>
    <w:rsid w:val="00682ED9"/>
    <w:rsid w:val="00683050"/>
    <w:rsid w:val="00683083"/>
    <w:rsid w:val="006831CB"/>
    <w:rsid w:val="006835C5"/>
    <w:rsid w:val="006836CA"/>
    <w:rsid w:val="006836F2"/>
    <w:rsid w:val="0068372D"/>
    <w:rsid w:val="006837C9"/>
    <w:rsid w:val="00683895"/>
    <w:rsid w:val="006838E3"/>
    <w:rsid w:val="00683BE8"/>
    <w:rsid w:val="00683D58"/>
    <w:rsid w:val="0068401E"/>
    <w:rsid w:val="006842AD"/>
    <w:rsid w:val="006842CC"/>
    <w:rsid w:val="0068438C"/>
    <w:rsid w:val="006848B5"/>
    <w:rsid w:val="00684F78"/>
    <w:rsid w:val="0068547B"/>
    <w:rsid w:val="006854E4"/>
    <w:rsid w:val="00685C87"/>
    <w:rsid w:val="00685D70"/>
    <w:rsid w:val="00685DD7"/>
    <w:rsid w:val="00685DFE"/>
    <w:rsid w:val="00685EB3"/>
    <w:rsid w:val="00685F67"/>
    <w:rsid w:val="00685FEF"/>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56"/>
    <w:rsid w:val="00690F98"/>
    <w:rsid w:val="00691044"/>
    <w:rsid w:val="0069110F"/>
    <w:rsid w:val="00691473"/>
    <w:rsid w:val="00691518"/>
    <w:rsid w:val="00691568"/>
    <w:rsid w:val="00691652"/>
    <w:rsid w:val="00691906"/>
    <w:rsid w:val="0069197B"/>
    <w:rsid w:val="00691D04"/>
    <w:rsid w:val="00691D39"/>
    <w:rsid w:val="00691FF8"/>
    <w:rsid w:val="006920BB"/>
    <w:rsid w:val="00692224"/>
    <w:rsid w:val="0069237B"/>
    <w:rsid w:val="0069263A"/>
    <w:rsid w:val="00692672"/>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AD"/>
    <w:rsid w:val="00695EE6"/>
    <w:rsid w:val="00695F13"/>
    <w:rsid w:val="0069631E"/>
    <w:rsid w:val="0069654C"/>
    <w:rsid w:val="006965B8"/>
    <w:rsid w:val="0069663C"/>
    <w:rsid w:val="0069667B"/>
    <w:rsid w:val="006967F1"/>
    <w:rsid w:val="00696961"/>
    <w:rsid w:val="0069698F"/>
    <w:rsid w:val="00696BBD"/>
    <w:rsid w:val="00696CC7"/>
    <w:rsid w:val="00697124"/>
    <w:rsid w:val="0069713D"/>
    <w:rsid w:val="006972D5"/>
    <w:rsid w:val="006974C9"/>
    <w:rsid w:val="00697759"/>
    <w:rsid w:val="006977D3"/>
    <w:rsid w:val="00697934"/>
    <w:rsid w:val="00697BB7"/>
    <w:rsid w:val="00697CD4"/>
    <w:rsid w:val="00697EAF"/>
    <w:rsid w:val="006A0046"/>
    <w:rsid w:val="006A03ED"/>
    <w:rsid w:val="006A04F6"/>
    <w:rsid w:val="006A0595"/>
    <w:rsid w:val="006A07CB"/>
    <w:rsid w:val="006A080C"/>
    <w:rsid w:val="006A0AB0"/>
    <w:rsid w:val="006A0C29"/>
    <w:rsid w:val="006A0E1E"/>
    <w:rsid w:val="006A0E44"/>
    <w:rsid w:val="006A0E6B"/>
    <w:rsid w:val="006A105A"/>
    <w:rsid w:val="006A109A"/>
    <w:rsid w:val="006A1373"/>
    <w:rsid w:val="006A13D2"/>
    <w:rsid w:val="006A15FB"/>
    <w:rsid w:val="006A17C0"/>
    <w:rsid w:val="006A1C3E"/>
    <w:rsid w:val="006A1D17"/>
    <w:rsid w:val="006A1DAD"/>
    <w:rsid w:val="006A275F"/>
    <w:rsid w:val="006A2920"/>
    <w:rsid w:val="006A2A2D"/>
    <w:rsid w:val="006A2AD5"/>
    <w:rsid w:val="006A2AFB"/>
    <w:rsid w:val="006A2FED"/>
    <w:rsid w:val="006A32A1"/>
    <w:rsid w:val="006A32D0"/>
    <w:rsid w:val="006A3355"/>
    <w:rsid w:val="006A33E6"/>
    <w:rsid w:val="006A341F"/>
    <w:rsid w:val="006A369A"/>
    <w:rsid w:val="006A3DF3"/>
    <w:rsid w:val="006A436D"/>
    <w:rsid w:val="006A43A6"/>
    <w:rsid w:val="006A48B1"/>
    <w:rsid w:val="006A498B"/>
    <w:rsid w:val="006A4A79"/>
    <w:rsid w:val="006A4BF7"/>
    <w:rsid w:val="006A4DBC"/>
    <w:rsid w:val="006A4EDA"/>
    <w:rsid w:val="006A510F"/>
    <w:rsid w:val="006A5261"/>
    <w:rsid w:val="006A5480"/>
    <w:rsid w:val="006A598F"/>
    <w:rsid w:val="006A5B9A"/>
    <w:rsid w:val="006A6171"/>
    <w:rsid w:val="006A61E4"/>
    <w:rsid w:val="006A622A"/>
    <w:rsid w:val="006A6645"/>
    <w:rsid w:val="006A6911"/>
    <w:rsid w:val="006A6B90"/>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776"/>
    <w:rsid w:val="006B0C15"/>
    <w:rsid w:val="006B0CF6"/>
    <w:rsid w:val="006B0D34"/>
    <w:rsid w:val="006B0D93"/>
    <w:rsid w:val="006B0E9C"/>
    <w:rsid w:val="006B1220"/>
    <w:rsid w:val="006B1344"/>
    <w:rsid w:val="006B134F"/>
    <w:rsid w:val="006B136E"/>
    <w:rsid w:val="006B15CE"/>
    <w:rsid w:val="006B1630"/>
    <w:rsid w:val="006B1693"/>
    <w:rsid w:val="006B16E5"/>
    <w:rsid w:val="006B1724"/>
    <w:rsid w:val="006B1A43"/>
    <w:rsid w:val="006B1B54"/>
    <w:rsid w:val="006B1CDB"/>
    <w:rsid w:val="006B1FAC"/>
    <w:rsid w:val="006B208B"/>
    <w:rsid w:val="006B2122"/>
    <w:rsid w:val="006B214B"/>
    <w:rsid w:val="006B236F"/>
    <w:rsid w:val="006B24C8"/>
    <w:rsid w:val="006B26A1"/>
    <w:rsid w:val="006B2749"/>
    <w:rsid w:val="006B281E"/>
    <w:rsid w:val="006B296C"/>
    <w:rsid w:val="006B2A65"/>
    <w:rsid w:val="006B2AAB"/>
    <w:rsid w:val="006B2B50"/>
    <w:rsid w:val="006B2BD2"/>
    <w:rsid w:val="006B2C5A"/>
    <w:rsid w:val="006B2D0D"/>
    <w:rsid w:val="006B2D0F"/>
    <w:rsid w:val="006B2F3A"/>
    <w:rsid w:val="006B320C"/>
    <w:rsid w:val="006B356A"/>
    <w:rsid w:val="006B362E"/>
    <w:rsid w:val="006B3693"/>
    <w:rsid w:val="006B3A4C"/>
    <w:rsid w:val="006B3B23"/>
    <w:rsid w:val="006B3D2E"/>
    <w:rsid w:val="006B3D64"/>
    <w:rsid w:val="006B3D83"/>
    <w:rsid w:val="006B3E42"/>
    <w:rsid w:val="006B3FAB"/>
    <w:rsid w:val="006B40C6"/>
    <w:rsid w:val="006B4198"/>
    <w:rsid w:val="006B41AA"/>
    <w:rsid w:val="006B42D8"/>
    <w:rsid w:val="006B446C"/>
    <w:rsid w:val="006B4560"/>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16"/>
    <w:rsid w:val="006B5C3A"/>
    <w:rsid w:val="006B5DDB"/>
    <w:rsid w:val="006B5E26"/>
    <w:rsid w:val="006B64FF"/>
    <w:rsid w:val="006B6788"/>
    <w:rsid w:val="006B67F9"/>
    <w:rsid w:val="006B6F7D"/>
    <w:rsid w:val="006B7724"/>
    <w:rsid w:val="006B7748"/>
    <w:rsid w:val="006B7793"/>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4E"/>
    <w:rsid w:val="006C43C9"/>
    <w:rsid w:val="006C4537"/>
    <w:rsid w:val="006C4755"/>
    <w:rsid w:val="006C4A50"/>
    <w:rsid w:val="006C4BC4"/>
    <w:rsid w:val="006C4D32"/>
    <w:rsid w:val="006C4DB9"/>
    <w:rsid w:val="006C4F13"/>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01"/>
    <w:rsid w:val="006D24D0"/>
    <w:rsid w:val="006D2514"/>
    <w:rsid w:val="006D25A7"/>
    <w:rsid w:val="006D260F"/>
    <w:rsid w:val="006D274F"/>
    <w:rsid w:val="006D2889"/>
    <w:rsid w:val="006D29B2"/>
    <w:rsid w:val="006D2A4B"/>
    <w:rsid w:val="006D2C15"/>
    <w:rsid w:val="006D311C"/>
    <w:rsid w:val="006D3287"/>
    <w:rsid w:val="006D38E3"/>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A0D"/>
    <w:rsid w:val="006D4EF5"/>
    <w:rsid w:val="006D4F8D"/>
    <w:rsid w:val="006D510E"/>
    <w:rsid w:val="006D5280"/>
    <w:rsid w:val="006D5284"/>
    <w:rsid w:val="006D53DC"/>
    <w:rsid w:val="006D5599"/>
    <w:rsid w:val="006D5606"/>
    <w:rsid w:val="006D561E"/>
    <w:rsid w:val="006D5752"/>
    <w:rsid w:val="006D5993"/>
    <w:rsid w:val="006D59D9"/>
    <w:rsid w:val="006D5DF4"/>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2DA"/>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BEF"/>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658"/>
    <w:rsid w:val="006E368C"/>
    <w:rsid w:val="006E39A0"/>
    <w:rsid w:val="006E3A02"/>
    <w:rsid w:val="006E3A06"/>
    <w:rsid w:val="006E3B2B"/>
    <w:rsid w:val="006E3CFE"/>
    <w:rsid w:val="006E4137"/>
    <w:rsid w:val="006E4665"/>
    <w:rsid w:val="006E4752"/>
    <w:rsid w:val="006E4BB5"/>
    <w:rsid w:val="006E4E9A"/>
    <w:rsid w:val="006E510D"/>
    <w:rsid w:val="006E515D"/>
    <w:rsid w:val="006E51AD"/>
    <w:rsid w:val="006E5243"/>
    <w:rsid w:val="006E5396"/>
    <w:rsid w:val="006E556E"/>
    <w:rsid w:val="006E580D"/>
    <w:rsid w:val="006E58D8"/>
    <w:rsid w:val="006E5E52"/>
    <w:rsid w:val="006E6117"/>
    <w:rsid w:val="006E635B"/>
    <w:rsid w:val="006E6589"/>
    <w:rsid w:val="006E663D"/>
    <w:rsid w:val="006E6808"/>
    <w:rsid w:val="006E6886"/>
    <w:rsid w:val="006E69F0"/>
    <w:rsid w:val="006E6B7B"/>
    <w:rsid w:val="006E6B8A"/>
    <w:rsid w:val="006E6C98"/>
    <w:rsid w:val="006E6EC0"/>
    <w:rsid w:val="006E7004"/>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0A"/>
    <w:rsid w:val="006F1372"/>
    <w:rsid w:val="006F13A3"/>
    <w:rsid w:val="006F14E5"/>
    <w:rsid w:val="006F182B"/>
    <w:rsid w:val="006F18DC"/>
    <w:rsid w:val="006F1980"/>
    <w:rsid w:val="006F1DE1"/>
    <w:rsid w:val="006F1E06"/>
    <w:rsid w:val="006F1E53"/>
    <w:rsid w:val="006F1ED0"/>
    <w:rsid w:val="006F208A"/>
    <w:rsid w:val="006F22CD"/>
    <w:rsid w:val="006F2357"/>
    <w:rsid w:val="006F263D"/>
    <w:rsid w:val="006F26CD"/>
    <w:rsid w:val="006F29A4"/>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896"/>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D18"/>
    <w:rsid w:val="006F5EE7"/>
    <w:rsid w:val="006F61B1"/>
    <w:rsid w:val="006F6242"/>
    <w:rsid w:val="006F6247"/>
    <w:rsid w:val="006F63E5"/>
    <w:rsid w:val="006F64E6"/>
    <w:rsid w:val="006F6690"/>
    <w:rsid w:val="006F676C"/>
    <w:rsid w:val="006F6836"/>
    <w:rsid w:val="006F6A31"/>
    <w:rsid w:val="006F6B84"/>
    <w:rsid w:val="006F6DB2"/>
    <w:rsid w:val="006F6DEA"/>
    <w:rsid w:val="006F744F"/>
    <w:rsid w:val="006F74A1"/>
    <w:rsid w:val="006F7904"/>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115"/>
    <w:rsid w:val="007022E1"/>
    <w:rsid w:val="00702307"/>
    <w:rsid w:val="007023D3"/>
    <w:rsid w:val="007023E0"/>
    <w:rsid w:val="0070284A"/>
    <w:rsid w:val="00702D6D"/>
    <w:rsid w:val="00703048"/>
    <w:rsid w:val="007036EE"/>
    <w:rsid w:val="0070375F"/>
    <w:rsid w:val="0070387B"/>
    <w:rsid w:val="00703AD0"/>
    <w:rsid w:val="00703B00"/>
    <w:rsid w:val="00703B41"/>
    <w:rsid w:val="00703BB4"/>
    <w:rsid w:val="00703CD7"/>
    <w:rsid w:val="00703EE2"/>
    <w:rsid w:val="0070434C"/>
    <w:rsid w:val="00704399"/>
    <w:rsid w:val="007047A8"/>
    <w:rsid w:val="00704D69"/>
    <w:rsid w:val="00704E39"/>
    <w:rsid w:val="00704F82"/>
    <w:rsid w:val="007052AA"/>
    <w:rsid w:val="00705448"/>
    <w:rsid w:val="0070548D"/>
    <w:rsid w:val="0070576A"/>
    <w:rsid w:val="0070621D"/>
    <w:rsid w:val="0070658F"/>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695"/>
    <w:rsid w:val="0071388B"/>
    <w:rsid w:val="00713B3D"/>
    <w:rsid w:val="00713C97"/>
    <w:rsid w:val="00713E23"/>
    <w:rsid w:val="00713E49"/>
    <w:rsid w:val="00714095"/>
    <w:rsid w:val="007140BA"/>
    <w:rsid w:val="007140DC"/>
    <w:rsid w:val="00714138"/>
    <w:rsid w:val="0071432E"/>
    <w:rsid w:val="007145C4"/>
    <w:rsid w:val="00714983"/>
    <w:rsid w:val="00714F6B"/>
    <w:rsid w:val="00714FE3"/>
    <w:rsid w:val="00715087"/>
    <w:rsid w:val="007151E2"/>
    <w:rsid w:val="007152BA"/>
    <w:rsid w:val="007152F4"/>
    <w:rsid w:val="00715647"/>
    <w:rsid w:val="00715654"/>
    <w:rsid w:val="0071565E"/>
    <w:rsid w:val="00715713"/>
    <w:rsid w:val="0071587A"/>
    <w:rsid w:val="00715889"/>
    <w:rsid w:val="00715971"/>
    <w:rsid w:val="00715BB3"/>
    <w:rsid w:val="00715FD6"/>
    <w:rsid w:val="007160AF"/>
    <w:rsid w:val="00716197"/>
    <w:rsid w:val="007165B8"/>
    <w:rsid w:val="007166E1"/>
    <w:rsid w:val="00716743"/>
    <w:rsid w:val="007168AB"/>
    <w:rsid w:val="007168D9"/>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6B8"/>
    <w:rsid w:val="0072084B"/>
    <w:rsid w:val="00720854"/>
    <w:rsid w:val="00720E32"/>
    <w:rsid w:val="00720EC6"/>
    <w:rsid w:val="00720F94"/>
    <w:rsid w:val="007211D5"/>
    <w:rsid w:val="00721226"/>
    <w:rsid w:val="007213BD"/>
    <w:rsid w:val="00721560"/>
    <w:rsid w:val="007216A5"/>
    <w:rsid w:val="00721758"/>
    <w:rsid w:val="007217A6"/>
    <w:rsid w:val="00721A21"/>
    <w:rsid w:val="00721B8A"/>
    <w:rsid w:val="0072200E"/>
    <w:rsid w:val="0072216E"/>
    <w:rsid w:val="0072256B"/>
    <w:rsid w:val="00722966"/>
    <w:rsid w:val="007231FF"/>
    <w:rsid w:val="007232E2"/>
    <w:rsid w:val="007232F5"/>
    <w:rsid w:val="007235E3"/>
    <w:rsid w:val="007236B9"/>
    <w:rsid w:val="007237A3"/>
    <w:rsid w:val="007237D0"/>
    <w:rsid w:val="00723885"/>
    <w:rsid w:val="00723AB6"/>
    <w:rsid w:val="00723DAC"/>
    <w:rsid w:val="0072404B"/>
    <w:rsid w:val="007243CD"/>
    <w:rsid w:val="00724770"/>
    <w:rsid w:val="007249FC"/>
    <w:rsid w:val="00724C43"/>
    <w:rsid w:val="00724C5B"/>
    <w:rsid w:val="00724F70"/>
    <w:rsid w:val="00725133"/>
    <w:rsid w:val="0072535D"/>
    <w:rsid w:val="007253CA"/>
    <w:rsid w:val="00725597"/>
    <w:rsid w:val="0072561F"/>
    <w:rsid w:val="00725704"/>
    <w:rsid w:val="0072581D"/>
    <w:rsid w:val="00725AEE"/>
    <w:rsid w:val="00725B20"/>
    <w:rsid w:val="00725B92"/>
    <w:rsid w:val="007263F4"/>
    <w:rsid w:val="007264EF"/>
    <w:rsid w:val="007267B4"/>
    <w:rsid w:val="00726827"/>
    <w:rsid w:val="00726A79"/>
    <w:rsid w:val="00726E06"/>
    <w:rsid w:val="007270EC"/>
    <w:rsid w:val="007271B3"/>
    <w:rsid w:val="00727244"/>
    <w:rsid w:val="007273D8"/>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BC3"/>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49F"/>
    <w:rsid w:val="00733611"/>
    <w:rsid w:val="00733682"/>
    <w:rsid w:val="00733A9D"/>
    <w:rsid w:val="00733BE2"/>
    <w:rsid w:val="00733D73"/>
    <w:rsid w:val="00733DF5"/>
    <w:rsid w:val="00733EF7"/>
    <w:rsid w:val="007340AF"/>
    <w:rsid w:val="007341D8"/>
    <w:rsid w:val="007341F7"/>
    <w:rsid w:val="00734403"/>
    <w:rsid w:val="0073440F"/>
    <w:rsid w:val="007349BC"/>
    <w:rsid w:val="007349E8"/>
    <w:rsid w:val="00734A33"/>
    <w:rsid w:val="00734FD4"/>
    <w:rsid w:val="007355DB"/>
    <w:rsid w:val="00735716"/>
    <w:rsid w:val="00735858"/>
    <w:rsid w:val="007358C7"/>
    <w:rsid w:val="0073611D"/>
    <w:rsid w:val="00736356"/>
    <w:rsid w:val="0073656E"/>
    <w:rsid w:val="00736AD9"/>
    <w:rsid w:val="00736E70"/>
    <w:rsid w:val="00737028"/>
    <w:rsid w:val="0073717C"/>
    <w:rsid w:val="00737262"/>
    <w:rsid w:val="00737BD9"/>
    <w:rsid w:val="007408B8"/>
    <w:rsid w:val="0074098C"/>
    <w:rsid w:val="00740A9D"/>
    <w:rsid w:val="00740B1A"/>
    <w:rsid w:val="00740C81"/>
    <w:rsid w:val="00740E8B"/>
    <w:rsid w:val="00740EF4"/>
    <w:rsid w:val="00740F5D"/>
    <w:rsid w:val="0074118C"/>
    <w:rsid w:val="00741261"/>
    <w:rsid w:val="00741341"/>
    <w:rsid w:val="007415F6"/>
    <w:rsid w:val="00741713"/>
    <w:rsid w:val="00741A85"/>
    <w:rsid w:val="007420D9"/>
    <w:rsid w:val="007421CD"/>
    <w:rsid w:val="00742201"/>
    <w:rsid w:val="00742278"/>
    <w:rsid w:val="0074242A"/>
    <w:rsid w:val="0074243A"/>
    <w:rsid w:val="007425C1"/>
    <w:rsid w:val="007426AD"/>
    <w:rsid w:val="00742760"/>
    <w:rsid w:val="007429AD"/>
    <w:rsid w:val="00742C4B"/>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AE8"/>
    <w:rsid w:val="00744CC6"/>
    <w:rsid w:val="00744D76"/>
    <w:rsid w:val="00745358"/>
    <w:rsid w:val="0074565B"/>
    <w:rsid w:val="00745750"/>
    <w:rsid w:val="00745A4C"/>
    <w:rsid w:val="0074602B"/>
    <w:rsid w:val="0074619E"/>
    <w:rsid w:val="0074643E"/>
    <w:rsid w:val="00746661"/>
    <w:rsid w:val="00746689"/>
    <w:rsid w:val="00746725"/>
    <w:rsid w:val="00746A2F"/>
    <w:rsid w:val="00746AC4"/>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A26"/>
    <w:rsid w:val="00750DC3"/>
    <w:rsid w:val="00750E2D"/>
    <w:rsid w:val="00750F80"/>
    <w:rsid w:val="00750F8D"/>
    <w:rsid w:val="007510BD"/>
    <w:rsid w:val="00751120"/>
    <w:rsid w:val="00751388"/>
    <w:rsid w:val="007513EC"/>
    <w:rsid w:val="00751409"/>
    <w:rsid w:val="00751835"/>
    <w:rsid w:val="0075204D"/>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7A"/>
    <w:rsid w:val="007544CD"/>
    <w:rsid w:val="00754650"/>
    <w:rsid w:val="00754805"/>
    <w:rsid w:val="007548FA"/>
    <w:rsid w:val="00754DB1"/>
    <w:rsid w:val="00754EDA"/>
    <w:rsid w:val="00754F48"/>
    <w:rsid w:val="00755042"/>
    <w:rsid w:val="007551C1"/>
    <w:rsid w:val="00755341"/>
    <w:rsid w:val="007554E9"/>
    <w:rsid w:val="007555DE"/>
    <w:rsid w:val="0075561C"/>
    <w:rsid w:val="00755922"/>
    <w:rsid w:val="00755A41"/>
    <w:rsid w:val="00755CC1"/>
    <w:rsid w:val="00755E11"/>
    <w:rsid w:val="00755E1D"/>
    <w:rsid w:val="0075622E"/>
    <w:rsid w:val="00756413"/>
    <w:rsid w:val="0075646C"/>
    <w:rsid w:val="0075647A"/>
    <w:rsid w:val="0075648C"/>
    <w:rsid w:val="007565A2"/>
    <w:rsid w:val="007566C7"/>
    <w:rsid w:val="007567A5"/>
    <w:rsid w:val="0075688E"/>
    <w:rsid w:val="00756B54"/>
    <w:rsid w:val="00756BFA"/>
    <w:rsid w:val="00756D67"/>
    <w:rsid w:val="00756E4E"/>
    <w:rsid w:val="007570F0"/>
    <w:rsid w:val="0075734C"/>
    <w:rsid w:val="007573AC"/>
    <w:rsid w:val="0075781E"/>
    <w:rsid w:val="00757CA7"/>
    <w:rsid w:val="00757F5D"/>
    <w:rsid w:val="007603F2"/>
    <w:rsid w:val="00760475"/>
    <w:rsid w:val="00760501"/>
    <w:rsid w:val="0076056F"/>
    <w:rsid w:val="007606F5"/>
    <w:rsid w:val="0076091B"/>
    <w:rsid w:val="00760C4E"/>
    <w:rsid w:val="0076114B"/>
    <w:rsid w:val="007613AD"/>
    <w:rsid w:val="00761516"/>
    <w:rsid w:val="007615EA"/>
    <w:rsid w:val="007615FB"/>
    <w:rsid w:val="00761A72"/>
    <w:rsid w:val="00761B39"/>
    <w:rsid w:val="00761CB5"/>
    <w:rsid w:val="00761D0A"/>
    <w:rsid w:val="00761D78"/>
    <w:rsid w:val="00761E67"/>
    <w:rsid w:val="00761E97"/>
    <w:rsid w:val="00762099"/>
    <w:rsid w:val="007622D8"/>
    <w:rsid w:val="0076236C"/>
    <w:rsid w:val="0076295E"/>
    <w:rsid w:val="00762B59"/>
    <w:rsid w:val="00762B63"/>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4E9"/>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6F68"/>
    <w:rsid w:val="00767101"/>
    <w:rsid w:val="007672FE"/>
    <w:rsid w:val="0076733D"/>
    <w:rsid w:val="00767592"/>
    <w:rsid w:val="007678E7"/>
    <w:rsid w:val="00767AFA"/>
    <w:rsid w:val="00767B0D"/>
    <w:rsid w:val="00767C82"/>
    <w:rsid w:val="0077023E"/>
    <w:rsid w:val="007702F5"/>
    <w:rsid w:val="00770384"/>
    <w:rsid w:val="00771603"/>
    <w:rsid w:val="00771988"/>
    <w:rsid w:val="00771AA7"/>
    <w:rsid w:val="00771EAD"/>
    <w:rsid w:val="00772093"/>
    <w:rsid w:val="0077218C"/>
    <w:rsid w:val="007721AF"/>
    <w:rsid w:val="0077221D"/>
    <w:rsid w:val="00772265"/>
    <w:rsid w:val="007722FC"/>
    <w:rsid w:val="007725D5"/>
    <w:rsid w:val="007726E8"/>
    <w:rsid w:val="00772736"/>
    <w:rsid w:val="0077288E"/>
    <w:rsid w:val="00772DF6"/>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4F8F"/>
    <w:rsid w:val="00775076"/>
    <w:rsid w:val="00775682"/>
    <w:rsid w:val="00775719"/>
    <w:rsid w:val="00775867"/>
    <w:rsid w:val="007758C2"/>
    <w:rsid w:val="0077590F"/>
    <w:rsid w:val="00775BCE"/>
    <w:rsid w:val="0077614A"/>
    <w:rsid w:val="0077627E"/>
    <w:rsid w:val="007764BE"/>
    <w:rsid w:val="007767D9"/>
    <w:rsid w:val="007767DD"/>
    <w:rsid w:val="0077683F"/>
    <w:rsid w:val="007768BB"/>
    <w:rsid w:val="00776A9B"/>
    <w:rsid w:val="00776CA7"/>
    <w:rsid w:val="00776D22"/>
    <w:rsid w:val="00776F70"/>
    <w:rsid w:val="0077725A"/>
    <w:rsid w:val="007772B5"/>
    <w:rsid w:val="0077745D"/>
    <w:rsid w:val="007775D5"/>
    <w:rsid w:val="0077789E"/>
    <w:rsid w:val="00777A52"/>
    <w:rsid w:val="00777E3C"/>
    <w:rsid w:val="0078031B"/>
    <w:rsid w:val="007807F4"/>
    <w:rsid w:val="0078093B"/>
    <w:rsid w:val="00780ADD"/>
    <w:rsid w:val="00780B35"/>
    <w:rsid w:val="00780C6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2EC"/>
    <w:rsid w:val="0078454A"/>
    <w:rsid w:val="00784582"/>
    <w:rsid w:val="00784625"/>
    <w:rsid w:val="00784653"/>
    <w:rsid w:val="00784881"/>
    <w:rsid w:val="00784D22"/>
    <w:rsid w:val="0078518A"/>
    <w:rsid w:val="007851DC"/>
    <w:rsid w:val="00785386"/>
    <w:rsid w:val="00785473"/>
    <w:rsid w:val="00785528"/>
    <w:rsid w:val="007857DD"/>
    <w:rsid w:val="007857E5"/>
    <w:rsid w:val="00785C54"/>
    <w:rsid w:val="00785CF2"/>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6FDF"/>
    <w:rsid w:val="00787090"/>
    <w:rsid w:val="0078721F"/>
    <w:rsid w:val="007872D2"/>
    <w:rsid w:val="0078735D"/>
    <w:rsid w:val="007874EC"/>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754"/>
    <w:rsid w:val="00791979"/>
    <w:rsid w:val="007919CD"/>
    <w:rsid w:val="007919E3"/>
    <w:rsid w:val="00791A42"/>
    <w:rsid w:val="00791BEA"/>
    <w:rsid w:val="00791E50"/>
    <w:rsid w:val="00791F7F"/>
    <w:rsid w:val="007920E3"/>
    <w:rsid w:val="007923CF"/>
    <w:rsid w:val="007926E3"/>
    <w:rsid w:val="00792F33"/>
    <w:rsid w:val="00792F6E"/>
    <w:rsid w:val="00792FDA"/>
    <w:rsid w:val="00792FDB"/>
    <w:rsid w:val="00793233"/>
    <w:rsid w:val="00793326"/>
    <w:rsid w:val="00793403"/>
    <w:rsid w:val="00793642"/>
    <w:rsid w:val="0079364F"/>
    <w:rsid w:val="007937D5"/>
    <w:rsid w:val="0079391F"/>
    <w:rsid w:val="00793DEE"/>
    <w:rsid w:val="00794169"/>
    <w:rsid w:val="007941B2"/>
    <w:rsid w:val="00794506"/>
    <w:rsid w:val="007947FF"/>
    <w:rsid w:val="00794991"/>
    <w:rsid w:val="00794A84"/>
    <w:rsid w:val="00794C4B"/>
    <w:rsid w:val="00794E21"/>
    <w:rsid w:val="00794E87"/>
    <w:rsid w:val="00794F31"/>
    <w:rsid w:val="00794FE1"/>
    <w:rsid w:val="00795155"/>
    <w:rsid w:val="00795936"/>
    <w:rsid w:val="007959BF"/>
    <w:rsid w:val="00795DCE"/>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61"/>
    <w:rsid w:val="007A05D6"/>
    <w:rsid w:val="007A07F3"/>
    <w:rsid w:val="007A081D"/>
    <w:rsid w:val="007A0919"/>
    <w:rsid w:val="007A099A"/>
    <w:rsid w:val="007A0BB1"/>
    <w:rsid w:val="007A0D78"/>
    <w:rsid w:val="007A0DBD"/>
    <w:rsid w:val="007A1283"/>
    <w:rsid w:val="007A13FF"/>
    <w:rsid w:val="007A1847"/>
    <w:rsid w:val="007A1ACE"/>
    <w:rsid w:val="007A1B3B"/>
    <w:rsid w:val="007A2022"/>
    <w:rsid w:val="007A20BB"/>
    <w:rsid w:val="007A21B9"/>
    <w:rsid w:val="007A229D"/>
    <w:rsid w:val="007A22C8"/>
    <w:rsid w:val="007A22D3"/>
    <w:rsid w:val="007A23AC"/>
    <w:rsid w:val="007A24C0"/>
    <w:rsid w:val="007A2525"/>
    <w:rsid w:val="007A2A5C"/>
    <w:rsid w:val="007A2CAD"/>
    <w:rsid w:val="007A2CD1"/>
    <w:rsid w:val="007A2D13"/>
    <w:rsid w:val="007A2D5C"/>
    <w:rsid w:val="007A2ECF"/>
    <w:rsid w:val="007A3229"/>
    <w:rsid w:val="007A3474"/>
    <w:rsid w:val="007A3611"/>
    <w:rsid w:val="007A36A6"/>
    <w:rsid w:val="007A3B0A"/>
    <w:rsid w:val="007A3E37"/>
    <w:rsid w:val="007A3F6E"/>
    <w:rsid w:val="007A4333"/>
    <w:rsid w:val="007A458B"/>
    <w:rsid w:val="007A45FC"/>
    <w:rsid w:val="007A4A41"/>
    <w:rsid w:val="007A4ADD"/>
    <w:rsid w:val="007A4C13"/>
    <w:rsid w:val="007A4D35"/>
    <w:rsid w:val="007A541E"/>
    <w:rsid w:val="007A54D5"/>
    <w:rsid w:val="007A5509"/>
    <w:rsid w:val="007A55CE"/>
    <w:rsid w:val="007A5917"/>
    <w:rsid w:val="007A5988"/>
    <w:rsid w:val="007A59B1"/>
    <w:rsid w:val="007A5E44"/>
    <w:rsid w:val="007A6139"/>
    <w:rsid w:val="007A6A20"/>
    <w:rsid w:val="007A6C2A"/>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BED"/>
    <w:rsid w:val="007B0D28"/>
    <w:rsid w:val="007B1064"/>
    <w:rsid w:val="007B10B7"/>
    <w:rsid w:val="007B1176"/>
    <w:rsid w:val="007B141A"/>
    <w:rsid w:val="007B1625"/>
    <w:rsid w:val="007B1641"/>
    <w:rsid w:val="007B17AC"/>
    <w:rsid w:val="007B18A8"/>
    <w:rsid w:val="007B1AED"/>
    <w:rsid w:val="007B1CF3"/>
    <w:rsid w:val="007B2254"/>
    <w:rsid w:val="007B2382"/>
    <w:rsid w:val="007B24CB"/>
    <w:rsid w:val="007B2574"/>
    <w:rsid w:val="007B27F8"/>
    <w:rsid w:val="007B29F0"/>
    <w:rsid w:val="007B2ABD"/>
    <w:rsid w:val="007B2B9D"/>
    <w:rsid w:val="007B2C49"/>
    <w:rsid w:val="007B2C80"/>
    <w:rsid w:val="007B2DB1"/>
    <w:rsid w:val="007B2E96"/>
    <w:rsid w:val="007B2F3E"/>
    <w:rsid w:val="007B3055"/>
    <w:rsid w:val="007B317C"/>
    <w:rsid w:val="007B3531"/>
    <w:rsid w:val="007B36B1"/>
    <w:rsid w:val="007B3741"/>
    <w:rsid w:val="007B382A"/>
    <w:rsid w:val="007B3AF9"/>
    <w:rsid w:val="007B3BD2"/>
    <w:rsid w:val="007B3CF5"/>
    <w:rsid w:val="007B3D55"/>
    <w:rsid w:val="007B3E5E"/>
    <w:rsid w:val="007B41E0"/>
    <w:rsid w:val="007B4213"/>
    <w:rsid w:val="007B45C5"/>
    <w:rsid w:val="007B45FE"/>
    <w:rsid w:val="007B4651"/>
    <w:rsid w:val="007B4E28"/>
    <w:rsid w:val="007B4EBF"/>
    <w:rsid w:val="007B4F8D"/>
    <w:rsid w:val="007B4FFA"/>
    <w:rsid w:val="007B5313"/>
    <w:rsid w:val="007B56B6"/>
    <w:rsid w:val="007B595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6F7"/>
    <w:rsid w:val="007C073D"/>
    <w:rsid w:val="007C0E5E"/>
    <w:rsid w:val="007C11DF"/>
    <w:rsid w:val="007C12E6"/>
    <w:rsid w:val="007C1759"/>
    <w:rsid w:val="007C18C8"/>
    <w:rsid w:val="007C1969"/>
    <w:rsid w:val="007C1E08"/>
    <w:rsid w:val="007C1E8B"/>
    <w:rsid w:val="007C1F3C"/>
    <w:rsid w:val="007C1F77"/>
    <w:rsid w:val="007C206F"/>
    <w:rsid w:val="007C2077"/>
    <w:rsid w:val="007C269A"/>
    <w:rsid w:val="007C278E"/>
    <w:rsid w:val="007C29D3"/>
    <w:rsid w:val="007C29EB"/>
    <w:rsid w:val="007C2B01"/>
    <w:rsid w:val="007C2B5B"/>
    <w:rsid w:val="007C2C2B"/>
    <w:rsid w:val="007C3035"/>
    <w:rsid w:val="007C323A"/>
    <w:rsid w:val="007C3501"/>
    <w:rsid w:val="007C357E"/>
    <w:rsid w:val="007C3611"/>
    <w:rsid w:val="007C3663"/>
    <w:rsid w:val="007C4059"/>
    <w:rsid w:val="007C426A"/>
    <w:rsid w:val="007C44B6"/>
    <w:rsid w:val="007C4989"/>
    <w:rsid w:val="007C4A62"/>
    <w:rsid w:val="007C4A98"/>
    <w:rsid w:val="007C4C2F"/>
    <w:rsid w:val="007C4CB3"/>
    <w:rsid w:val="007C4D83"/>
    <w:rsid w:val="007C4F2E"/>
    <w:rsid w:val="007C4F51"/>
    <w:rsid w:val="007C53FF"/>
    <w:rsid w:val="007C544A"/>
    <w:rsid w:val="007C552A"/>
    <w:rsid w:val="007C55C9"/>
    <w:rsid w:val="007C5692"/>
    <w:rsid w:val="007C597C"/>
    <w:rsid w:val="007C5ACF"/>
    <w:rsid w:val="007C5AF7"/>
    <w:rsid w:val="007C5C2C"/>
    <w:rsid w:val="007C5EC0"/>
    <w:rsid w:val="007C5ECC"/>
    <w:rsid w:val="007C6058"/>
    <w:rsid w:val="007C60F8"/>
    <w:rsid w:val="007C62D5"/>
    <w:rsid w:val="007C6311"/>
    <w:rsid w:val="007C638B"/>
    <w:rsid w:val="007C6542"/>
    <w:rsid w:val="007C669A"/>
    <w:rsid w:val="007C6855"/>
    <w:rsid w:val="007C6A0A"/>
    <w:rsid w:val="007C6A94"/>
    <w:rsid w:val="007C6AEC"/>
    <w:rsid w:val="007C6B05"/>
    <w:rsid w:val="007C6BD2"/>
    <w:rsid w:val="007C6C1C"/>
    <w:rsid w:val="007C6CC1"/>
    <w:rsid w:val="007C6DFB"/>
    <w:rsid w:val="007C7098"/>
    <w:rsid w:val="007C7169"/>
    <w:rsid w:val="007C72E4"/>
    <w:rsid w:val="007C7426"/>
    <w:rsid w:val="007C74ED"/>
    <w:rsid w:val="007C772F"/>
    <w:rsid w:val="007C77AF"/>
    <w:rsid w:val="007C7D2F"/>
    <w:rsid w:val="007C7D42"/>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0ED1"/>
    <w:rsid w:val="007D10A5"/>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5852"/>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BD0"/>
    <w:rsid w:val="007E0BF8"/>
    <w:rsid w:val="007E0C0E"/>
    <w:rsid w:val="007E0C1F"/>
    <w:rsid w:val="007E0CE6"/>
    <w:rsid w:val="007E0DEA"/>
    <w:rsid w:val="007E104B"/>
    <w:rsid w:val="007E10BC"/>
    <w:rsid w:val="007E11B0"/>
    <w:rsid w:val="007E1421"/>
    <w:rsid w:val="007E159F"/>
    <w:rsid w:val="007E15FD"/>
    <w:rsid w:val="007E182A"/>
    <w:rsid w:val="007E18DF"/>
    <w:rsid w:val="007E1A04"/>
    <w:rsid w:val="007E1A86"/>
    <w:rsid w:val="007E1AF8"/>
    <w:rsid w:val="007E1C0E"/>
    <w:rsid w:val="007E1C4E"/>
    <w:rsid w:val="007E1D26"/>
    <w:rsid w:val="007E20DB"/>
    <w:rsid w:val="007E23BE"/>
    <w:rsid w:val="007E28F4"/>
    <w:rsid w:val="007E2AB4"/>
    <w:rsid w:val="007E2B25"/>
    <w:rsid w:val="007E2DD3"/>
    <w:rsid w:val="007E2F61"/>
    <w:rsid w:val="007E30EC"/>
    <w:rsid w:val="007E31AC"/>
    <w:rsid w:val="007E33C9"/>
    <w:rsid w:val="007E341C"/>
    <w:rsid w:val="007E3454"/>
    <w:rsid w:val="007E3563"/>
    <w:rsid w:val="007E38F4"/>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6D84"/>
    <w:rsid w:val="007E6DEB"/>
    <w:rsid w:val="007E7071"/>
    <w:rsid w:val="007E721D"/>
    <w:rsid w:val="007E7734"/>
    <w:rsid w:val="007E7AA6"/>
    <w:rsid w:val="007E7BF1"/>
    <w:rsid w:val="007E7D4C"/>
    <w:rsid w:val="007F00D8"/>
    <w:rsid w:val="007F022F"/>
    <w:rsid w:val="007F04F1"/>
    <w:rsid w:val="007F05BA"/>
    <w:rsid w:val="007F05E0"/>
    <w:rsid w:val="007F08D5"/>
    <w:rsid w:val="007F09D9"/>
    <w:rsid w:val="007F0A98"/>
    <w:rsid w:val="007F0EF3"/>
    <w:rsid w:val="007F132E"/>
    <w:rsid w:val="007F134C"/>
    <w:rsid w:val="007F14B1"/>
    <w:rsid w:val="007F1582"/>
    <w:rsid w:val="007F170E"/>
    <w:rsid w:val="007F180E"/>
    <w:rsid w:val="007F1889"/>
    <w:rsid w:val="007F1A5C"/>
    <w:rsid w:val="007F1D29"/>
    <w:rsid w:val="007F1EF8"/>
    <w:rsid w:val="007F20A6"/>
    <w:rsid w:val="007F22B7"/>
    <w:rsid w:val="007F22FA"/>
    <w:rsid w:val="007F26BD"/>
    <w:rsid w:val="007F27A0"/>
    <w:rsid w:val="007F2829"/>
    <w:rsid w:val="007F285D"/>
    <w:rsid w:val="007F2A3C"/>
    <w:rsid w:val="007F2B97"/>
    <w:rsid w:val="007F2DE3"/>
    <w:rsid w:val="007F2F36"/>
    <w:rsid w:val="007F30CF"/>
    <w:rsid w:val="007F31E6"/>
    <w:rsid w:val="007F32D6"/>
    <w:rsid w:val="007F340C"/>
    <w:rsid w:val="007F34D3"/>
    <w:rsid w:val="007F3618"/>
    <w:rsid w:val="007F38DE"/>
    <w:rsid w:val="007F3C08"/>
    <w:rsid w:val="007F3D0C"/>
    <w:rsid w:val="007F42D8"/>
    <w:rsid w:val="007F4365"/>
    <w:rsid w:val="007F453A"/>
    <w:rsid w:val="007F462D"/>
    <w:rsid w:val="007F46AE"/>
    <w:rsid w:val="007F4CBA"/>
    <w:rsid w:val="007F4DEF"/>
    <w:rsid w:val="007F54E6"/>
    <w:rsid w:val="007F5774"/>
    <w:rsid w:val="007F5BEE"/>
    <w:rsid w:val="007F5C62"/>
    <w:rsid w:val="007F5E0B"/>
    <w:rsid w:val="007F5FB8"/>
    <w:rsid w:val="007F6435"/>
    <w:rsid w:val="007F6937"/>
    <w:rsid w:val="007F6A4E"/>
    <w:rsid w:val="007F6A93"/>
    <w:rsid w:val="007F6BD8"/>
    <w:rsid w:val="007F6F5B"/>
    <w:rsid w:val="007F6F7E"/>
    <w:rsid w:val="007F7066"/>
    <w:rsid w:val="007F7259"/>
    <w:rsid w:val="007F75AA"/>
    <w:rsid w:val="007F7655"/>
    <w:rsid w:val="007F78D2"/>
    <w:rsid w:val="007F7A6F"/>
    <w:rsid w:val="007F7B75"/>
    <w:rsid w:val="007F7C71"/>
    <w:rsid w:val="007F7E4A"/>
    <w:rsid w:val="007F7EF2"/>
    <w:rsid w:val="007F7FB0"/>
    <w:rsid w:val="0080006B"/>
    <w:rsid w:val="0080054A"/>
    <w:rsid w:val="00800861"/>
    <w:rsid w:val="008008D4"/>
    <w:rsid w:val="00801251"/>
    <w:rsid w:val="008014F0"/>
    <w:rsid w:val="0080169E"/>
    <w:rsid w:val="00802052"/>
    <w:rsid w:val="0080271D"/>
    <w:rsid w:val="00802866"/>
    <w:rsid w:val="00802926"/>
    <w:rsid w:val="008029E2"/>
    <w:rsid w:val="00802C79"/>
    <w:rsid w:val="00802E9E"/>
    <w:rsid w:val="008031EC"/>
    <w:rsid w:val="0080342C"/>
    <w:rsid w:val="0080357D"/>
    <w:rsid w:val="0080367C"/>
    <w:rsid w:val="0080369E"/>
    <w:rsid w:val="008039D5"/>
    <w:rsid w:val="00803AC3"/>
    <w:rsid w:val="00803B04"/>
    <w:rsid w:val="00803C86"/>
    <w:rsid w:val="00803C89"/>
    <w:rsid w:val="00803DA2"/>
    <w:rsid w:val="008040C7"/>
    <w:rsid w:val="00804714"/>
    <w:rsid w:val="008048E3"/>
    <w:rsid w:val="00804D77"/>
    <w:rsid w:val="00804F52"/>
    <w:rsid w:val="00805030"/>
    <w:rsid w:val="00805229"/>
    <w:rsid w:val="008052DB"/>
    <w:rsid w:val="008052E7"/>
    <w:rsid w:val="00805328"/>
    <w:rsid w:val="008053A4"/>
    <w:rsid w:val="008053B2"/>
    <w:rsid w:val="00805749"/>
    <w:rsid w:val="008059AB"/>
    <w:rsid w:val="00805B4D"/>
    <w:rsid w:val="00805C4B"/>
    <w:rsid w:val="00805C4F"/>
    <w:rsid w:val="00805E12"/>
    <w:rsid w:val="00805F35"/>
    <w:rsid w:val="008060F6"/>
    <w:rsid w:val="0080626A"/>
    <w:rsid w:val="00806312"/>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BA6"/>
    <w:rsid w:val="00807CCC"/>
    <w:rsid w:val="00810372"/>
    <w:rsid w:val="008103FD"/>
    <w:rsid w:val="00810764"/>
    <w:rsid w:val="008107BB"/>
    <w:rsid w:val="008107D4"/>
    <w:rsid w:val="00810B60"/>
    <w:rsid w:val="00810BF1"/>
    <w:rsid w:val="00810C65"/>
    <w:rsid w:val="00810E19"/>
    <w:rsid w:val="00811063"/>
    <w:rsid w:val="008111A1"/>
    <w:rsid w:val="00811229"/>
    <w:rsid w:val="00811963"/>
    <w:rsid w:val="00811A08"/>
    <w:rsid w:val="00811AC4"/>
    <w:rsid w:val="00812297"/>
    <w:rsid w:val="00812350"/>
    <w:rsid w:val="00812C51"/>
    <w:rsid w:val="00812CC3"/>
    <w:rsid w:val="00812D88"/>
    <w:rsid w:val="0081332E"/>
    <w:rsid w:val="008133FD"/>
    <w:rsid w:val="0081387A"/>
    <w:rsid w:val="008139AD"/>
    <w:rsid w:val="00813A29"/>
    <w:rsid w:val="00813B7C"/>
    <w:rsid w:val="00813C71"/>
    <w:rsid w:val="00813CD0"/>
    <w:rsid w:val="00813CF0"/>
    <w:rsid w:val="00813CF1"/>
    <w:rsid w:val="00813D28"/>
    <w:rsid w:val="00813E8F"/>
    <w:rsid w:val="00814009"/>
    <w:rsid w:val="00814151"/>
    <w:rsid w:val="008143EC"/>
    <w:rsid w:val="00814A5A"/>
    <w:rsid w:val="00814B65"/>
    <w:rsid w:val="00814BC0"/>
    <w:rsid w:val="00814CC3"/>
    <w:rsid w:val="00814FFB"/>
    <w:rsid w:val="0081514E"/>
    <w:rsid w:val="008151A9"/>
    <w:rsid w:val="00815396"/>
    <w:rsid w:val="00815486"/>
    <w:rsid w:val="00815897"/>
    <w:rsid w:val="008158B2"/>
    <w:rsid w:val="008159F2"/>
    <w:rsid w:val="00815A27"/>
    <w:rsid w:val="00815DC0"/>
    <w:rsid w:val="00815DEF"/>
    <w:rsid w:val="00815EEA"/>
    <w:rsid w:val="00815F1D"/>
    <w:rsid w:val="008161DB"/>
    <w:rsid w:val="008162BE"/>
    <w:rsid w:val="00816702"/>
    <w:rsid w:val="00816884"/>
    <w:rsid w:val="00816939"/>
    <w:rsid w:val="00816966"/>
    <w:rsid w:val="00816F5F"/>
    <w:rsid w:val="00817139"/>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5B0"/>
    <w:rsid w:val="00821A08"/>
    <w:rsid w:val="00821B62"/>
    <w:rsid w:val="00821C27"/>
    <w:rsid w:val="00821E5D"/>
    <w:rsid w:val="00821F55"/>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3E"/>
    <w:rsid w:val="008236C1"/>
    <w:rsid w:val="008239D1"/>
    <w:rsid w:val="008239ED"/>
    <w:rsid w:val="00823B3D"/>
    <w:rsid w:val="00823E02"/>
    <w:rsid w:val="0082448C"/>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8BC"/>
    <w:rsid w:val="00826D76"/>
    <w:rsid w:val="00826D94"/>
    <w:rsid w:val="00827050"/>
    <w:rsid w:val="00827257"/>
    <w:rsid w:val="0082745F"/>
    <w:rsid w:val="00827632"/>
    <w:rsid w:val="00827764"/>
    <w:rsid w:val="008277EB"/>
    <w:rsid w:val="00827946"/>
    <w:rsid w:val="00827C2D"/>
    <w:rsid w:val="00827D53"/>
    <w:rsid w:val="00827F34"/>
    <w:rsid w:val="008301B6"/>
    <w:rsid w:val="0083039D"/>
    <w:rsid w:val="008305AF"/>
    <w:rsid w:val="008306FB"/>
    <w:rsid w:val="008307BE"/>
    <w:rsid w:val="008309C8"/>
    <w:rsid w:val="008309E2"/>
    <w:rsid w:val="00830C22"/>
    <w:rsid w:val="00830C37"/>
    <w:rsid w:val="00830CC5"/>
    <w:rsid w:val="00830D7D"/>
    <w:rsid w:val="00830E65"/>
    <w:rsid w:val="008313C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6CA"/>
    <w:rsid w:val="0083388D"/>
    <w:rsid w:val="008339F7"/>
    <w:rsid w:val="00833ABD"/>
    <w:rsid w:val="00833ADC"/>
    <w:rsid w:val="00834060"/>
    <w:rsid w:val="0083408D"/>
    <w:rsid w:val="008342CA"/>
    <w:rsid w:val="00834501"/>
    <w:rsid w:val="0083458D"/>
    <w:rsid w:val="0083496B"/>
    <w:rsid w:val="00834D39"/>
    <w:rsid w:val="00834E2E"/>
    <w:rsid w:val="00834E67"/>
    <w:rsid w:val="00834EA4"/>
    <w:rsid w:val="0083514B"/>
    <w:rsid w:val="0083539E"/>
    <w:rsid w:val="008353DC"/>
    <w:rsid w:val="00835A0E"/>
    <w:rsid w:val="00835B81"/>
    <w:rsid w:val="00835D9C"/>
    <w:rsid w:val="008360DF"/>
    <w:rsid w:val="00836165"/>
    <w:rsid w:val="008364DF"/>
    <w:rsid w:val="008369AB"/>
    <w:rsid w:val="00836DD0"/>
    <w:rsid w:val="00836DD2"/>
    <w:rsid w:val="00836F31"/>
    <w:rsid w:val="00836FCE"/>
    <w:rsid w:val="00837179"/>
    <w:rsid w:val="00837223"/>
    <w:rsid w:val="00837245"/>
    <w:rsid w:val="008373EB"/>
    <w:rsid w:val="00837523"/>
    <w:rsid w:val="008376DF"/>
    <w:rsid w:val="008377E9"/>
    <w:rsid w:val="00837923"/>
    <w:rsid w:val="00837C77"/>
    <w:rsid w:val="00837DC5"/>
    <w:rsid w:val="008402AE"/>
    <w:rsid w:val="008404D0"/>
    <w:rsid w:val="00840562"/>
    <w:rsid w:val="00840624"/>
    <w:rsid w:val="008406C6"/>
    <w:rsid w:val="00840702"/>
    <w:rsid w:val="00840743"/>
    <w:rsid w:val="00840A78"/>
    <w:rsid w:val="00840AD5"/>
    <w:rsid w:val="00840AF2"/>
    <w:rsid w:val="00840C68"/>
    <w:rsid w:val="00840C8E"/>
    <w:rsid w:val="00840D2D"/>
    <w:rsid w:val="00840D88"/>
    <w:rsid w:val="00840FD8"/>
    <w:rsid w:val="008410A9"/>
    <w:rsid w:val="008410BA"/>
    <w:rsid w:val="0084114A"/>
    <w:rsid w:val="00841225"/>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EF"/>
    <w:rsid w:val="008443F0"/>
    <w:rsid w:val="00844885"/>
    <w:rsid w:val="0084490E"/>
    <w:rsid w:val="00844B93"/>
    <w:rsid w:val="00844BA6"/>
    <w:rsid w:val="00844C1B"/>
    <w:rsid w:val="00844C8E"/>
    <w:rsid w:val="00844C9E"/>
    <w:rsid w:val="00844D21"/>
    <w:rsid w:val="00844D8A"/>
    <w:rsid w:val="00845024"/>
    <w:rsid w:val="008450A4"/>
    <w:rsid w:val="008450F8"/>
    <w:rsid w:val="0084573D"/>
    <w:rsid w:val="00845872"/>
    <w:rsid w:val="00845F6B"/>
    <w:rsid w:val="008463B7"/>
    <w:rsid w:val="008463E2"/>
    <w:rsid w:val="008466EB"/>
    <w:rsid w:val="008467E6"/>
    <w:rsid w:val="00846840"/>
    <w:rsid w:val="00846D13"/>
    <w:rsid w:val="00846F46"/>
    <w:rsid w:val="00846F4D"/>
    <w:rsid w:val="00846F84"/>
    <w:rsid w:val="00846FAF"/>
    <w:rsid w:val="00847167"/>
    <w:rsid w:val="00847447"/>
    <w:rsid w:val="00847836"/>
    <w:rsid w:val="0084798B"/>
    <w:rsid w:val="0084798F"/>
    <w:rsid w:val="008479DE"/>
    <w:rsid w:val="00847E5D"/>
    <w:rsid w:val="00847EAF"/>
    <w:rsid w:val="008500CB"/>
    <w:rsid w:val="00850207"/>
    <w:rsid w:val="008502AA"/>
    <w:rsid w:val="008502D1"/>
    <w:rsid w:val="008506B7"/>
    <w:rsid w:val="00850805"/>
    <w:rsid w:val="00850844"/>
    <w:rsid w:val="00850CA3"/>
    <w:rsid w:val="00851073"/>
    <w:rsid w:val="008510E1"/>
    <w:rsid w:val="008512BC"/>
    <w:rsid w:val="00851616"/>
    <w:rsid w:val="00851849"/>
    <w:rsid w:val="00851876"/>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AB0"/>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4EF"/>
    <w:rsid w:val="00857735"/>
    <w:rsid w:val="0085792A"/>
    <w:rsid w:val="00857A0A"/>
    <w:rsid w:val="00857B2B"/>
    <w:rsid w:val="00857BF8"/>
    <w:rsid w:val="00857D2F"/>
    <w:rsid w:val="00857D33"/>
    <w:rsid w:val="00857E10"/>
    <w:rsid w:val="00857E3A"/>
    <w:rsid w:val="00860023"/>
    <w:rsid w:val="00860071"/>
    <w:rsid w:val="008600F9"/>
    <w:rsid w:val="008601CB"/>
    <w:rsid w:val="008603B2"/>
    <w:rsid w:val="0086052A"/>
    <w:rsid w:val="00860627"/>
    <w:rsid w:val="008606A1"/>
    <w:rsid w:val="008606BE"/>
    <w:rsid w:val="00860850"/>
    <w:rsid w:val="008608CA"/>
    <w:rsid w:val="00860A11"/>
    <w:rsid w:val="00860BA3"/>
    <w:rsid w:val="00860BCF"/>
    <w:rsid w:val="00860D2D"/>
    <w:rsid w:val="00860D6D"/>
    <w:rsid w:val="00860EA8"/>
    <w:rsid w:val="00860F6B"/>
    <w:rsid w:val="0086106B"/>
    <w:rsid w:val="008611AB"/>
    <w:rsid w:val="00861414"/>
    <w:rsid w:val="00861546"/>
    <w:rsid w:val="0086158B"/>
    <w:rsid w:val="008615CD"/>
    <w:rsid w:val="00861627"/>
    <w:rsid w:val="0086163E"/>
    <w:rsid w:val="00861781"/>
    <w:rsid w:val="008617C8"/>
    <w:rsid w:val="0086196F"/>
    <w:rsid w:val="00861D83"/>
    <w:rsid w:val="00861F21"/>
    <w:rsid w:val="00861FBD"/>
    <w:rsid w:val="00861FDF"/>
    <w:rsid w:val="00861FF7"/>
    <w:rsid w:val="008620BA"/>
    <w:rsid w:val="008620DD"/>
    <w:rsid w:val="0086216F"/>
    <w:rsid w:val="0086218C"/>
    <w:rsid w:val="0086266B"/>
    <w:rsid w:val="008627F3"/>
    <w:rsid w:val="00862BEB"/>
    <w:rsid w:val="00862CC2"/>
    <w:rsid w:val="00862E5C"/>
    <w:rsid w:val="008630AF"/>
    <w:rsid w:val="008632AA"/>
    <w:rsid w:val="00863401"/>
    <w:rsid w:val="0086345F"/>
    <w:rsid w:val="0086384E"/>
    <w:rsid w:val="0086385A"/>
    <w:rsid w:val="008638F1"/>
    <w:rsid w:val="0086390A"/>
    <w:rsid w:val="00863D8A"/>
    <w:rsid w:val="00863FAE"/>
    <w:rsid w:val="00864022"/>
    <w:rsid w:val="008642D9"/>
    <w:rsid w:val="00864333"/>
    <w:rsid w:val="0086433E"/>
    <w:rsid w:val="008643A1"/>
    <w:rsid w:val="008648B0"/>
    <w:rsid w:val="00865065"/>
    <w:rsid w:val="008651D4"/>
    <w:rsid w:val="00865262"/>
    <w:rsid w:val="00865335"/>
    <w:rsid w:val="008657F4"/>
    <w:rsid w:val="0086586F"/>
    <w:rsid w:val="00865940"/>
    <w:rsid w:val="00865C83"/>
    <w:rsid w:val="00865D47"/>
    <w:rsid w:val="00865EC3"/>
    <w:rsid w:val="00865F28"/>
    <w:rsid w:val="00865FE0"/>
    <w:rsid w:val="00866179"/>
    <w:rsid w:val="00866531"/>
    <w:rsid w:val="008666AE"/>
    <w:rsid w:val="0086691C"/>
    <w:rsid w:val="00866975"/>
    <w:rsid w:val="00866A68"/>
    <w:rsid w:val="00866EF4"/>
    <w:rsid w:val="00866FDF"/>
    <w:rsid w:val="0086706B"/>
    <w:rsid w:val="008671FC"/>
    <w:rsid w:val="00867277"/>
    <w:rsid w:val="0086745D"/>
    <w:rsid w:val="008675BC"/>
    <w:rsid w:val="00867AFC"/>
    <w:rsid w:val="00867E1E"/>
    <w:rsid w:val="00870104"/>
    <w:rsid w:val="00870430"/>
    <w:rsid w:val="0087075E"/>
    <w:rsid w:val="00870950"/>
    <w:rsid w:val="00870AAF"/>
    <w:rsid w:val="00870BF7"/>
    <w:rsid w:val="00870C51"/>
    <w:rsid w:val="00870EED"/>
    <w:rsid w:val="00870FA0"/>
    <w:rsid w:val="008710A6"/>
    <w:rsid w:val="00871308"/>
    <w:rsid w:val="0087137A"/>
    <w:rsid w:val="0087140F"/>
    <w:rsid w:val="00871433"/>
    <w:rsid w:val="00871622"/>
    <w:rsid w:val="00871965"/>
    <w:rsid w:val="00871A0F"/>
    <w:rsid w:val="00871A36"/>
    <w:rsid w:val="00871BA1"/>
    <w:rsid w:val="00871BA7"/>
    <w:rsid w:val="00871C9B"/>
    <w:rsid w:val="00871F52"/>
    <w:rsid w:val="00871F89"/>
    <w:rsid w:val="0087211E"/>
    <w:rsid w:val="00872196"/>
    <w:rsid w:val="00872474"/>
    <w:rsid w:val="008728A4"/>
    <w:rsid w:val="008728DD"/>
    <w:rsid w:val="00872B00"/>
    <w:rsid w:val="00872BD2"/>
    <w:rsid w:val="00872CC6"/>
    <w:rsid w:val="00872DB2"/>
    <w:rsid w:val="00872DE1"/>
    <w:rsid w:val="00872FC7"/>
    <w:rsid w:val="008732BF"/>
    <w:rsid w:val="00873303"/>
    <w:rsid w:val="00873374"/>
    <w:rsid w:val="008735C5"/>
    <w:rsid w:val="008736A7"/>
    <w:rsid w:val="008736C9"/>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40"/>
    <w:rsid w:val="00875CA9"/>
    <w:rsid w:val="00875E97"/>
    <w:rsid w:val="00875EFE"/>
    <w:rsid w:val="0087646D"/>
    <w:rsid w:val="008766E2"/>
    <w:rsid w:val="00876764"/>
    <w:rsid w:val="00876A41"/>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388"/>
    <w:rsid w:val="008813FC"/>
    <w:rsid w:val="00881522"/>
    <w:rsid w:val="0088184C"/>
    <w:rsid w:val="0088184E"/>
    <w:rsid w:val="00881DCF"/>
    <w:rsid w:val="00881E44"/>
    <w:rsid w:val="00881E56"/>
    <w:rsid w:val="008821A4"/>
    <w:rsid w:val="008823AA"/>
    <w:rsid w:val="00882565"/>
    <w:rsid w:val="008825D0"/>
    <w:rsid w:val="008826A5"/>
    <w:rsid w:val="0088288E"/>
    <w:rsid w:val="0088292A"/>
    <w:rsid w:val="00882FFC"/>
    <w:rsid w:val="00883155"/>
    <w:rsid w:val="008836E8"/>
    <w:rsid w:val="00883B1C"/>
    <w:rsid w:val="00884454"/>
    <w:rsid w:val="008844BC"/>
    <w:rsid w:val="00884505"/>
    <w:rsid w:val="00884C41"/>
    <w:rsid w:val="00884C46"/>
    <w:rsid w:val="00884C49"/>
    <w:rsid w:val="00884C83"/>
    <w:rsid w:val="00884D63"/>
    <w:rsid w:val="008851D6"/>
    <w:rsid w:val="00885704"/>
    <w:rsid w:val="00885797"/>
    <w:rsid w:val="008858E6"/>
    <w:rsid w:val="00885CB8"/>
    <w:rsid w:val="00885EFB"/>
    <w:rsid w:val="00885F87"/>
    <w:rsid w:val="00886032"/>
    <w:rsid w:val="008860EB"/>
    <w:rsid w:val="00886121"/>
    <w:rsid w:val="008864CE"/>
    <w:rsid w:val="00886845"/>
    <w:rsid w:val="0088691C"/>
    <w:rsid w:val="00886CCA"/>
    <w:rsid w:val="00886E68"/>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B1B"/>
    <w:rsid w:val="00890C11"/>
    <w:rsid w:val="00890C70"/>
    <w:rsid w:val="00890DBE"/>
    <w:rsid w:val="00891259"/>
    <w:rsid w:val="008913D4"/>
    <w:rsid w:val="008913D5"/>
    <w:rsid w:val="0089157C"/>
    <w:rsid w:val="00891596"/>
    <w:rsid w:val="0089162B"/>
    <w:rsid w:val="0089183C"/>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A3"/>
    <w:rsid w:val="00893CCD"/>
    <w:rsid w:val="00893CDD"/>
    <w:rsid w:val="00893DF1"/>
    <w:rsid w:val="00893F6F"/>
    <w:rsid w:val="00894106"/>
    <w:rsid w:val="00894547"/>
    <w:rsid w:val="008947A5"/>
    <w:rsid w:val="00894B2C"/>
    <w:rsid w:val="00894B88"/>
    <w:rsid w:val="00894E08"/>
    <w:rsid w:val="00895042"/>
    <w:rsid w:val="00895173"/>
    <w:rsid w:val="008951F9"/>
    <w:rsid w:val="00895568"/>
    <w:rsid w:val="00895611"/>
    <w:rsid w:val="0089579B"/>
    <w:rsid w:val="00895A1E"/>
    <w:rsid w:val="00895A9F"/>
    <w:rsid w:val="00895F7C"/>
    <w:rsid w:val="00895FE7"/>
    <w:rsid w:val="00896347"/>
    <w:rsid w:val="008963D1"/>
    <w:rsid w:val="00896455"/>
    <w:rsid w:val="008964D0"/>
    <w:rsid w:val="00896521"/>
    <w:rsid w:val="0089660B"/>
    <w:rsid w:val="0089668F"/>
    <w:rsid w:val="00896718"/>
    <w:rsid w:val="00896854"/>
    <w:rsid w:val="008968D9"/>
    <w:rsid w:val="00896974"/>
    <w:rsid w:val="00897026"/>
    <w:rsid w:val="0089733A"/>
    <w:rsid w:val="00897619"/>
    <w:rsid w:val="008976C2"/>
    <w:rsid w:val="0089782F"/>
    <w:rsid w:val="00897B40"/>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8C6"/>
    <w:rsid w:val="008A1929"/>
    <w:rsid w:val="008A1B3E"/>
    <w:rsid w:val="008A1B79"/>
    <w:rsid w:val="008A1CC8"/>
    <w:rsid w:val="008A1D3C"/>
    <w:rsid w:val="008A1E96"/>
    <w:rsid w:val="008A1F21"/>
    <w:rsid w:val="008A1F40"/>
    <w:rsid w:val="008A2056"/>
    <w:rsid w:val="008A2286"/>
    <w:rsid w:val="008A25E9"/>
    <w:rsid w:val="008A26B3"/>
    <w:rsid w:val="008A2786"/>
    <w:rsid w:val="008A2886"/>
    <w:rsid w:val="008A29CD"/>
    <w:rsid w:val="008A2B5C"/>
    <w:rsid w:val="008A2C0C"/>
    <w:rsid w:val="008A2F3F"/>
    <w:rsid w:val="008A338E"/>
    <w:rsid w:val="008A3427"/>
    <w:rsid w:val="008A355F"/>
    <w:rsid w:val="008A3629"/>
    <w:rsid w:val="008A3886"/>
    <w:rsid w:val="008A3ADB"/>
    <w:rsid w:val="008A3BC3"/>
    <w:rsid w:val="008A3F4B"/>
    <w:rsid w:val="008A417C"/>
    <w:rsid w:val="008A41B4"/>
    <w:rsid w:val="008A4443"/>
    <w:rsid w:val="008A4539"/>
    <w:rsid w:val="008A47EE"/>
    <w:rsid w:val="008A47FE"/>
    <w:rsid w:val="008A493F"/>
    <w:rsid w:val="008A4D2C"/>
    <w:rsid w:val="008A5655"/>
    <w:rsid w:val="008A572C"/>
    <w:rsid w:val="008A59BE"/>
    <w:rsid w:val="008A5C86"/>
    <w:rsid w:val="008A5EC8"/>
    <w:rsid w:val="008A60B1"/>
    <w:rsid w:val="008A633D"/>
    <w:rsid w:val="008A6950"/>
    <w:rsid w:val="008A69CB"/>
    <w:rsid w:val="008A6DD3"/>
    <w:rsid w:val="008A6DFC"/>
    <w:rsid w:val="008A6E32"/>
    <w:rsid w:val="008A7059"/>
    <w:rsid w:val="008A711A"/>
    <w:rsid w:val="008A7335"/>
    <w:rsid w:val="008A73C7"/>
    <w:rsid w:val="008A76B2"/>
    <w:rsid w:val="008A7945"/>
    <w:rsid w:val="008A7B54"/>
    <w:rsid w:val="008A7CC8"/>
    <w:rsid w:val="008B007E"/>
    <w:rsid w:val="008B04D2"/>
    <w:rsid w:val="008B0857"/>
    <w:rsid w:val="008B09AB"/>
    <w:rsid w:val="008B09C1"/>
    <w:rsid w:val="008B0A3E"/>
    <w:rsid w:val="008B0A6B"/>
    <w:rsid w:val="008B0BA3"/>
    <w:rsid w:val="008B0C1E"/>
    <w:rsid w:val="008B0DC9"/>
    <w:rsid w:val="008B108B"/>
    <w:rsid w:val="008B12CC"/>
    <w:rsid w:val="008B12FD"/>
    <w:rsid w:val="008B1302"/>
    <w:rsid w:val="008B13F7"/>
    <w:rsid w:val="008B156A"/>
    <w:rsid w:val="008B16B6"/>
    <w:rsid w:val="008B16DE"/>
    <w:rsid w:val="008B1721"/>
    <w:rsid w:val="008B19EE"/>
    <w:rsid w:val="008B1A7F"/>
    <w:rsid w:val="008B1A8B"/>
    <w:rsid w:val="008B1B6A"/>
    <w:rsid w:val="008B2283"/>
    <w:rsid w:val="008B230C"/>
    <w:rsid w:val="008B2349"/>
    <w:rsid w:val="008B25AD"/>
    <w:rsid w:val="008B27E0"/>
    <w:rsid w:val="008B28FE"/>
    <w:rsid w:val="008B29F1"/>
    <w:rsid w:val="008B2DC0"/>
    <w:rsid w:val="008B306C"/>
    <w:rsid w:val="008B3599"/>
    <w:rsid w:val="008B3CDC"/>
    <w:rsid w:val="008B3EFD"/>
    <w:rsid w:val="008B4060"/>
    <w:rsid w:val="008B406B"/>
    <w:rsid w:val="008B4134"/>
    <w:rsid w:val="008B418C"/>
    <w:rsid w:val="008B43F1"/>
    <w:rsid w:val="008B44FB"/>
    <w:rsid w:val="008B453F"/>
    <w:rsid w:val="008B462D"/>
    <w:rsid w:val="008B48D0"/>
    <w:rsid w:val="008B4D73"/>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2BA"/>
    <w:rsid w:val="008C0422"/>
    <w:rsid w:val="008C0502"/>
    <w:rsid w:val="008C09D6"/>
    <w:rsid w:val="008C0B62"/>
    <w:rsid w:val="008C0BBE"/>
    <w:rsid w:val="008C0D23"/>
    <w:rsid w:val="008C0E27"/>
    <w:rsid w:val="008C1049"/>
    <w:rsid w:val="008C10F6"/>
    <w:rsid w:val="008C132D"/>
    <w:rsid w:val="008C1381"/>
    <w:rsid w:val="008C15F4"/>
    <w:rsid w:val="008C192D"/>
    <w:rsid w:val="008C1CF6"/>
    <w:rsid w:val="008C2292"/>
    <w:rsid w:val="008C2343"/>
    <w:rsid w:val="008C2373"/>
    <w:rsid w:val="008C2496"/>
    <w:rsid w:val="008C2889"/>
    <w:rsid w:val="008C2A28"/>
    <w:rsid w:val="008C2E9F"/>
    <w:rsid w:val="008C2EA6"/>
    <w:rsid w:val="008C316B"/>
    <w:rsid w:val="008C3211"/>
    <w:rsid w:val="008C3629"/>
    <w:rsid w:val="008C3D51"/>
    <w:rsid w:val="008C414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9BB"/>
    <w:rsid w:val="008C5B93"/>
    <w:rsid w:val="008C5BE2"/>
    <w:rsid w:val="008C5BEF"/>
    <w:rsid w:val="008C5D5E"/>
    <w:rsid w:val="008C5D7B"/>
    <w:rsid w:val="008C5FA0"/>
    <w:rsid w:val="008C5FC9"/>
    <w:rsid w:val="008C627C"/>
    <w:rsid w:val="008C629A"/>
    <w:rsid w:val="008C642B"/>
    <w:rsid w:val="008C6534"/>
    <w:rsid w:val="008C66D6"/>
    <w:rsid w:val="008C6700"/>
    <w:rsid w:val="008C6AF9"/>
    <w:rsid w:val="008C6BD3"/>
    <w:rsid w:val="008C6CF2"/>
    <w:rsid w:val="008C731D"/>
    <w:rsid w:val="008C7413"/>
    <w:rsid w:val="008C7432"/>
    <w:rsid w:val="008C7598"/>
    <w:rsid w:val="008C76A7"/>
    <w:rsid w:val="008C76AF"/>
    <w:rsid w:val="008C78A9"/>
    <w:rsid w:val="008C79C2"/>
    <w:rsid w:val="008C7B14"/>
    <w:rsid w:val="008C7B73"/>
    <w:rsid w:val="008C7E11"/>
    <w:rsid w:val="008C7FBF"/>
    <w:rsid w:val="008C7FCB"/>
    <w:rsid w:val="008D01D1"/>
    <w:rsid w:val="008D03A1"/>
    <w:rsid w:val="008D03CE"/>
    <w:rsid w:val="008D0479"/>
    <w:rsid w:val="008D04D2"/>
    <w:rsid w:val="008D0823"/>
    <w:rsid w:val="008D0894"/>
    <w:rsid w:val="008D0904"/>
    <w:rsid w:val="008D0954"/>
    <w:rsid w:val="008D0B6E"/>
    <w:rsid w:val="008D0C64"/>
    <w:rsid w:val="008D13DA"/>
    <w:rsid w:val="008D13E9"/>
    <w:rsid w:val="008D13F5"/>
    <w:rsid w:val="008D153B"/>
    <w:rsid w:val="008D157D"/>
    <w:rsid w:val="008D15CE"/>
    <w:rsid w:val="008D162A"/>
    <w:rsid w:val="008D1688"/>
    <w:rsid w:val="008D18E2"/>
    <w:rsid w:val="008D1A44"/>
    <w:rsid w:val="008D1C79"/>
    <w:rsid w:val="008D1CC7"/>
    <w:rsid w:val="008D1D36"/>
    <w:rsid w:val="008D224D"/>
    <w:rsid w:val="008D233D"/>
    <w:rsid w:val="008D23CD"/>
    <w:rsid w:val="008D2432"/>
    <w:rsid w:val="008D2639"/>
    <w:rsid w:val="008D2670"/>
    <w:rsid w:val="008D2675"/>
    <w:rsid w:val="008D2C5D"/>
    <w:rsid w:val="008D2D1C"/>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427"/>
    <w:rsid w:val="008E2525"/>
    <w:rsid w:val="008E25FF"/>
    <w:rsid w:val="008E27A9"/>
    <w:rsid w:val="008E27BD"/>
    <w:rsid w:val="008E2B33"/>
    <w:rsid w:val="008E2DF1"/>
    <w:rsid w:val="008E2E08"/>
    <w:rsid w:val="008E2E48"/>
    <w:rsid w:val="008E2EAA"/>
    <w:rsid w:val="008E2FCE"/>
    <w:rsid w:val="008E3091"/>
    <w:rsid w:val="008E312F"/>
    <w:rsid w:val="008E3429"/>
    <w:rsid w:val="008E34F3"/>
    <w:rsid w:val="008E3557"/>
    <w:rsid w:val="008E3581"/>
    <w:rsid w:val="008E3585"/>
    <w:rsid w:val="008E36F2"/>
    <w:rsid w:val="008E3850"/>
    <w:rsid w:val="008E38C8"/>
    <w:rsid w:val="008E3AA8"/>
    <w:rsid w:val="008E3ABC"/>
    <w:rsid w:val="008E3E67"/>
    <w:rsid w:val="008E3F89"/>
    <w:rsid w:val="008E3FB0"/>
    <w:rsid w:val="008E404D"/>
    <w:rsid w:val="008E43EE"/>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8F1"/>
    <w:rsid w:val="008E7A01"/>
    <w:rsid w:val="008E7CBC"/>
    <w:rsid w:val="008E7CDA"/>
    <w:rsid w:val="008E7D85"/>
    <w:rsid w:val="008E7DE1"/>
    <w:rsid w:val="008E7F47"/>
    <w:rsid w:val="008F0195"/>
    <w:rsid w:val="008F029B"/>
    <w:rsid w:val="008F0564"/>
    <w:rsid w:val="008F064F"/>
    <w:rsid w:val="008F089F"/>
    <w:rsid w:val="008F093E"/>
    <w:rsid w:val="008F0BBC"/>
    <w:rsid w:val="008F11EC"/>
    <w:rsid w:val="008F137F"/>
    <w:rsid w:val="008F156C"/>
    <w:rsid w:val="008F17A1"/>
    <w:rsid w:val="008F1873"/>
    <w:rsid w:val="008F1938"/>
    <w:rsid w:val="008F1CC2"/>
    <w:rsid w:val="008F1D65"/>
    <w:rsid w:val="008F2148"/>
    <w:rsid w:val="008F240C"/>
    <w:rsid w:val="008F279A"/>
    <w:rsid w:val="008F27FD"/>
    <w:rsid w:val="008F2C2E"/>
    <w:rsid w:val="008F2C7C"/>
    <w:rsid w:val="008F2D9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EEB"/>
    <w:rsid w:val="008F4F2E"/>
    <w:rsid w:val="008F51F8"/>
    <w:rsid w:val="008F5270"/>
    <w:rsid w:val="008F5453"/>
    <w:rsid w:val="008F5586"/>
    <w:rsid w:val="008F56A2"/>
    <w:rsid w:val="008F575C"/>
    <w:rsid w:val="008F57E9"/>
    <w:rsid w:val="008F5A93"/>
    <w:rsid w:val="008F5AFC"/>
    <w:rsid w:val="008F5BE5"/>
    <w:rsid w:val="008F5C24"/>
    <w:rsid w:val="008F5CC1"/>
    <w:rsid w:val="008F5D08"/>
    <w:rsid w:val="008F5D2F"/>
    <w:rsid w:val="008F5EA1"/>
    <w:rsid w:val="008F5EE1"/>
    <w:rsid w:val="008F5F65"/>
    <w:rsid w:val="008F628F"/>
    <w:rsid w:val="008F62B0"/>
    <w:rsid w:val="008F64EC"/>
    <w:rsid w:val="008F6625"/>
    <w:rsid w:val="008F6916"/>
    <w:rsid w:val="008F6BE6"/>
    <w:rsid w:val="008F6D1A"/>
    <w:rsid w:val="008F6D24"/>
    <w:rsid w:val="008F6E58"/>
    <w:rsid w:val="008F6E9B"/>
    <w:rsid w:val="008F70FB"/>
    <w:rsid w:val="008F7443"/>
    <w:rsid w:val="008F7794"/>
    <w:rsid w:val="008F7931"/>
    <w:rsid w:val="008F7961"/>
    <w:rsid w:val="008F79B2"/>
    <w:rsid w:val="008F7EC7"/>
    <w:rsid w:val="008F7F74"/>
    <w:rsid w:val="009002E5"/>
    <w:rsid w:val="00900513"/>
    <w:rsid w:val="00900604"/>
    <w:rsid w:val="009006E1"/>
    <w:rsid w:val="00900C6A"/>
    <w:rsid w:val="00900DBE"/>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82"/>
    <w:rsid w:val="00902FC0"/>
    <w:rsid w:val="009035E5"/>
    <w:rsid w:val="009038E4"/>
    <w:rsid w:val="00903CE5"/>
    <w:rsid w:val="00903E1A"/>
    <w:rsid w:val="00903ED1"/>
    <w:rsid w:val="00904024"/>
    <w:rsid w:val="009040D8"/>
    <w:rsid w:val="00904128"/>
    <w:rsid w:val="0090423C"/>
    <w:rsid w:val="00904960"/>
    <w:rsid w:val="00904A66"/>
    <w:rsid w:val="00904CBD"/>
    <w:rsid w:val="009050A7"/>
    <w:rsid w:val="009050D4"/>
    <w:rsid w:val="00905185"/>
    <w:rsid w:val="009057C2"/>
    <w:rsid w:val="009058D3"/>
    <w:rsid w:val="00905FEE"/>
    <w:rsid w:val="00906485"/>
    <w:rsid w:val="009067F9"/>
    <w:rsid w:val="00906B83"/>
    <w:rsid w:val="0090716E"/>
    <w:rsid w:val="0090745B"/>
    <w:rsid w:val="00907513"/>
    <w:rsid w:val="00907A8E"/>
    <w:rsid w:val="00907AA0"/>
    <w:rsid w:val="0091000A"/>
    <w:rsid w:val="00910046"/>
    <w:rsid w:val="009100E1"/>
    <w:rsid w:val="00910206"/>
    <w:rsid w:val="00910268"/>
    <w:rsid w:val="009105E8"/>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BE"/>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CB8"/>
    <w:rsid w:val="00916DB2"/>
    <w:rsid w:val="00916E86"/>
    <w:rsid w:val="0091704B"/>
    <w:rsid w:val="009171C2"/>
    <w:rsid w:val="00917249"/>
    <w:rsid w:val="00917364"/>
    <w:rsid w:val="0091755B"/>
    <w:rsid w:val="009175C9"/>
    <w:rsid w:val="00917701"/>
    <w:rsid w:val="0091779C"/>
    <w:rsid w:val="00917BCA"/>
    <w:rsid w:val="00917BE4"/>
    <w:rsid w:val="00917D27"/>
    <w:rsid w:val="00920314"/>
    <w:rsid w:val="00920341"/>
    <w:rsid w:val="00920405"/>
    <w:rsid w:val="0092045E"/>
    <w:rsid w:val="009206AC"/>
    <w:rsid w:val="009209E1"/>
    <w:rsid w:val="00920A8F"/>
    <w:rsid w:val="00920D61"/>
    <w:rsid w:val="00920D91"/>
    <w:rsid w:val="00920FD0"/>
    <w:rsid w:val="00921124"/>
    <w:rsid w:val="009211F0"/>
    <w:rsid w:val="009212E8"/>
    <w:rsid w:val="009213B8"/>
    <w:rsid w:val="00921490"/>
    <w:rsid w:val="0092195C"/>
    <w:rsid w:val="009219BD"/>
    <w:rsid w:val="00921AAD"/>
    <w:rsid w:val="00921ED2"/>
    <w:rsid w:val="00922191"/>
    <w:rsid w:val="0092266B"/>
    <w:rsid w:val="00922B8E"/>
    <w:rsid w:val="00923075"/>
    <w:rsid w:val="009233BC"/>
    <w:rsid w:val="00923573"/>
    <w:rsid w:val="00923B2E"/>
    <w:rsid w:val="00923E15"/>
    <w:rsid w:val="00924159"/>
    <w:rsid w:val="0092429A"/>
    <w:rsid w:val="0092430F"/>
    <w:rsid w:val="00924537"/>
    <w:rsid w:val="00924D29"/>
    <w:rsid w:val="009252DC"/>
    <w:rsid w:val="0092533A"/>
    <w:rsid w:val="009254C0"/>
    <w:rsid w:val="00925575"/>
    <w:rsid w:val="00925A13"/>
    <w:rsid w:val="00925CFF"/>
    <w:rsid w:val="00925D24"/>
    <w:rsid w:val="00925E53"/>
    <w:rsid w:val="00925EE7"/>
    <w:rsid w:val="009266AD"/>
    <w:rsid w:val="00926980"/>
    <w:rsid w:val="00926ACF"/>
    <w:rsid w:val="00926BF7"/>
    <w:rsid w:val="00926C72"/>
    <w:rsid w:val="00926F6F"/>
    <w:rsid w:val="00927415"/>
    <w:rsid w:val="0092754A"/>
    <w:rsid w:val="0092771E"/>
    <w:rsid w:val="0092798B"/>
    <w:rsid w:val="00927C22"/>
    <w:rsid w:val="00927EB7"/>
    <w:rsid w:val="009300F2"/>
    <w:rsid w:val="009300FF"/>
    <w:rsid w:val="00930127"/>
    <w:rsid w:val="009301AB"/>
    <w:rsid w:val="00930237"/>
    <w:rsid w:val="0093045F"/>
    <w:rsid w:val="00930754"/>
    <w:rsid w:val="009307F7"/>
    <w:rsid w:val="00930CE3"/>
    <w:rsid w:val="00930F58"/>
    <w:rsid w:val="00930F78"/>
    <w:rsid w:val="009311C6"/>
    <w:rsid w:val="00931280"/>
    <w:rsid w:val="0093153D"/>
    <w:rsid w:val="0093171E"/>
    <w:rsid w:val="0093172A"/>
    <w:rsid w:val="00931749"/>
    <w:rsid w:val="00931AAB"/>
    <w:rsid w:val="00931BEE"/>
    <w:rsid w:val="00931EE1"/>
    <w:rsid w:val="00931F23"/>
    <w:rsid w:val="00932147"/>
    <w:rsid w:val="00932239"/>
    <w:rsid w:val="009324B0"/>
    <w:rsid w:val="0093253B"/>
    <w:rsid w:val="009325F1"/>
    <w:rsid w:val="009326CD"/>
    <w:rsid w:val="0093284C"/>
    <w:rsid w:val="00932856"/>
    <w:rsid w:val="00932C4C"/>
    <w:rsid w:val="00932D2C"/>
    <w:rsid w:val="00932E3E"/>
    <w:rsid w:val="009331B0"/>
    <w:rsid w:val="009336B9"/>
    <w:rsid w:val="00933790"/>
    <w:rsid w:val="0093389A"/>
    <w:rsid w:val="009338AB"/>
    <w:rsid w:val="00933B62"/>
    <w:rsid w:val="00933D08"/>
    <w:rsid w:val="00933FC0"/>
    <w:rsid w:val="00933FC9"/>
    <w:rsid w:val="009340E1"/>
    <w:rsid w:val="00934170"/>
    <w:rsid w:val="00934325"/>
    <w:rsid w:val="0093446B"/>
    <w:rsid w:val="0093475C"/>
    <w:rsid w:val="009348A6"/>
    <w:rsid w:val="0093491A"/>
    <w:rsid w:val="009349DC"/>
    <w:rsid w:val="00934E17"/>
    <w:rsid w:val="0093507F"/>
    <w:rsid w:val="00935191"/>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5A1"/>
    <w:rsid w:val="00936691"/>
    <w:rsid w:val="009366AB"/>
    <w:rsid w:val="0093687F"/>
    <w:rsid w:val="0093689C"/>
    <w:rsid w:val="00936B89"/>
    <w:rsid w:val="00936BA5"/>
    <w:rsid w:val="00936FFE"/>
    <w:rsid w:val="00937200"/>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722"/>
    <w:rsid w:val="0094084A"/>
    <w:rsid w:val="00940C1C"/>
    <w:rsid w:val="00940EEE"/>
    <w:rsid w:val="00941074"/>
    <w:rsid w:val="00941271"/>
    <w:rsid w:val="009413AE"/>
    <w:rsid w:val="00941618"/>
    <w:rsid w:val="00941747"/>
    <w:rsid w:val="00941AC5"/>
    <w:rsid w:val="00941BAC"/>
    <w:rsid w:val="00941BDD"/>
    <w:rsid w:val="00941C16"/>
    <w:rsid w:val="0094254E"/>
    <w:rsid w:val="009427AA"/>
    <w:rsid w:val="00942BBA"/>
    <w:rsid w:val="00942C7F"/>
    <w:rsid w:val="00942DC9"/>
    <w:rsid w:val="00942F7B"/>
    <w:rsid w:val="009430A1"/>
    <w:rsid w:val="009430F5"/>
    <w:rsid w:val="00943437"/>
    <w:rsid w:val="00943C01"/>
    <w:rsid w:val="00943C5E"/>
    <w:rsid w:val="00943CC9"/>
    <w:rsid w:val="00943EDC"/>
    <w:rsid w:val="0094422B"/>
    <w:rsid w:val="0094445B"/>
    <w:rsid w:val="009447D6"/>
    <w:rsid w:val="0094493A"/>
    <w:rsid w:val="0094495B"/>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B13"/>
    <w:rsid w:val="00946DAD"/>
    <w:rsid w:val="0094719E"/>
    <w:rsid w:val="00947266"/>
    <w:rsid w:val="0094738B"/>
    <w:rsid w:val="0094763B"/>
    <w:rsid w:val="00947A38"/>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1F9C"/>
    <w:rsid w:val="009525F5"/>
    <w:rsid w:val="009527FC"/>
    <w:rsid w:val="0095299B"/>
    <w:rsid w:val="00952C95"/>
    <w:rsid w:val="00952FCA"/>
    <w:rsid w:val="009532B7"/>
    <w:rsid w:val="00953453"/>
    <w:rsid w:val="009537A3"/>
    <w:rsid w:val="00953881"/>
    <w:rsid w:val="00953981"/>
    <w:rsid w:val="00953CE7"/>
    <w:rsid w:val="00953F0F"/>
    <w:rsid w:val="00953F64"/>
    <w:rsid w:val="009544A6"/>
    <w:rsid w:val="00954506"/>
    <w:rsid w:val="00954519"/>
    <w:rsid w:val="00954566"/>
    <w:rsid w:val="0095459D"/>
    <w:rsid w:val="009545AC"/>
    <w:rsid w:val="00954644"/>
    <w:rsid w:val="00954764"/>
    <w:rsid w:val="009547CB"/>
    <w:rsid w:val="009548A4"/>
    <w:rsid w:val="009548DC"/>
    <w:rsid w:val="00954986"/>
    <w:rsid w:val="00954A3C"/>
    <w:rsid w:val="00954B98"/>
    <w:rsid w:val="00954EB0"/>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1B"/>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37"/>
    <w:rsid w:val="00962C72"/>
    <w:rsid w:val="00962E98"/>
    <w:rsid w:val="00962F4C"/>
    <w:rsid w:val="009630C8"/>
    <w:rsid w:val="00963125"/>
    <w:rsid w:val="00963174"/>
    <w:rsid w:val="00963339"/>
    <w:rsid w:val="00963566"/>
    <w:rsid w:val="00963C6C"/>
    <w:rsid w:val="00963FA7"/>
    <w:rsid w:val="009640C6"/>
    <w:rsid w:val="00964743"/>
    <w:rsid w:val="009647BB"/>
    <w:rsid w:val="00964D26"/>
    <w:rsid w:val="00964D55"/>
    <w:rsid w:val="0096531B"/>
    <w:rsid w:val="0096546D"/>
    <w:rsid w:val="009654BF"/>
    <w:rsid w:val="009654C3"/>
    <w:rsid w:val="009654DE"/>
    <w:rsid w:val="00965927"/>
    <w:rsid w:val="00965BEA"/>
    <w:rsid w:val="00965CAD"/>
    <w:rsid w:val="00965D72"/>
    <w:rsid w:val="009663B2"/>
    <w:rsid w:val="009663B7"/>
    <w:rsid w:val="009665AA"/>
    <w:rsid w:val="009667BC"/>
    <w:rsid w:val="0096691D"/>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67DAE"/>
    <w:rsid w:val="0097005B"/>
    <w:rsid w:val="009700F4"/>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5EB"/>
    <w:rsid w:val="00971657"/>
    <w:rsid w:val="009717D2"/>
    <w:rsid w:val="009717DA"/>
    <w:rsid w:val="00971A04"/>
    <w:rsid w:val="00971A53"/>
    <w:rsid w:val="00971E06"/>
    <w:rsid w:val="00971E2E"/>
    <w:rsid w:val="00971E5C"/>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50E"/>
    <w:rsid w:val="009737D0"/>
    <w:rsid w:val="00973AEC"/>
    <w:rsid w:val="00973BB3"/>
    <w:rsid w:val="00973BD7"/>
    <w:rsid w:val="00973C21"/>
    <w:rsid w:val="00973E08"/>
    <w:rsid w:val="00973E70"/>
    <w:rsid w:val="0097418C"/>
    <w:rsid w:val="009741E1"/>
    <w:rsid w:val="00974281"/>
    <w:rsid w:val="009743DF"/>
    <w:rsid w:val="00974412"/>
    <w:rsid w:val="00974571"/>
    <w:rsid w:val="009747EE"/>
    <w:rsid w:val="0097487B"/>
    <w:rsid w:val="009748D6"/>
    <w:rsid w:val="00974A81"/>
    <w:rsid w:val="00974AE7"/>
    <w:rsid w:val="009752E9"/>
    <w:rsid w:val="00975B27"/>
    <w:rsid w:val="00975DA3"/>
    <w:rsid w:val="00975E18"/>
    <w:rsid w:val="00975EE9"/>
    <w:rsid w:val="00975F8A"/>
    <w:rsid w:val="009762A2"/>
    <w:rsid w:val="00976724"/>
    <w:rsid w:val="0097673E"/>
    <w:rsid w:val="009767AC"/>
    <w:rsid w:val="009767AF"/>
    <w:rsid w:val="0097684B"/>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46"/>
    <w:rsid w:val="00981D88"/>
    <w:rsid w:val="00981E07"/>
    <w:rsid w:val="00981FD1"/>
    <w:rsid w:val="00982546"/>
    <w:rsid w:val="009826EE"/>
    <w:rsid w:val="0098294F"/>
    <w:rsid w:val="00982987"/>
    <w:rsid w:val="009829BC"/>
    <w:rsid w:val="00982A5F"/>
    <w:rsid w:val="00982CD7"/>
    <w:rsid w:val="009832AF"/>
    <w:rsid w:val="0098331D"/>
    <w:rsid w:val="009833B7"/>
    <w:rsid w:val="00983427"/>
    <w:rsid w:val="009834EB"/>
    <w:rsid w:val="009835FC"/>
    <w:rsid w:val="0098362F"/>
    <w:rsid w:val="0098367A"/>
    <w:rsid w:val="009839AB"/>
    <w:rsid w:val="00983AE1"/>
    <w:rsid w:val="00983CAC"/>
    <w:rsid w:val="00983DFF"/>
    <w:rsid w:val="00984010"/>
    <w:rsid w:val="00984118"/>
    <w:rsid w:val="00984374"/>
    <w:rsid w:val="009845C4"/>
    <w:rsid w:val="00984877"/>
    <w:rsid w:val="009848DA"/>
    <w:rsid w:val="00984A30"/>
    <w:rsid w:val="00984DB4"/>
    <w:rsid w:val="00984EAE"/>
    <w:rsid w:val="009854CA"/>
    <w:rsid w:val="0098559D"/>
    <w:rsid w:val="009856ED"/>
    <w:rsid w:val="009857DA"/>
    <w:rsid w:val="00985969"/>
    <w:rsid w:val="00985BDC"/>
    <w:rsid w:val="00985E4F"/>
    <w:rsid w:val="00985EE4"/>
    <w:rsid w:val="00986075"/>
    <w:rsid w:val="009862DA"/>
    <w:rsid w:val="00986417"/>
    <w:rsid w:val="0098651D"/>
    <w:rsid w:val="00986761"/>
    <w:rsid w:val="009868DD"/>
    <w:rsid w:val="00986C6F"/>
    <w:rsid w:val="00986CB7"/>
    <w:rsid w:val="00986D05"/>
    <w:rsid w:val="00986E45"/>
    <w:rsid w:val="009874B8"/>
    <w:rsid w:val="0098767E"/>
    <w:rsid w:val="009876E6"/>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4B4"/>
    <w:rsid w:val="0099254C"/>
    <w:rsid w:val="00992584"/>
    <w:rsid w:val="009928FD"/>
    <w:rsid w:val="00992C46"/>
    <w:rsid w:val="009931C6"/>
    <w:rsid w:val="0099359B"/>
    <w:rsid w:val="0099367A"/>
    <w:rsid w:val="00993E1D"/>
    <w:rsid w:val="00994431"/>
    <w:rsid w:val="009945C0"/>
    <w:rsid w:val="00994E01"/>
    <w:rsid w:val="00994E7B"/>
    <w:rsid w:val="00995012"/>
    <w:rsid w:val="009952D0"/>
    <w:rsid w:val="00995409"/>
    <w:rsid w:val="00995473"/>
    <w:rsid w:val="009958C0"/>
    <w:rsid w:val="009959C6"/>
    <w:rsid w:val="00996017"/>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555"/>
    <w:rsid w:val="009A06B7"/>
    <w:rsid w:val="009A0BA3"/>
    <w:rsid w:val="009A0BA5"/>
    <w:rsid w:val="009A102D"/>
    <w:rsid w:val="009A11D2"/>
    <w:rsid w:val="009A13FB"/>
    <w:rsid w:val="009A14A7"/>
    <w:rsid w:val="009A174E"/>
    <w:rsid w:val="009A17CD"/>
    <w:rsid w:val="009A189F"/>
    <w:rsid w:val="009A1952"/>
    <w:rsid w:val="009A1B31"/>
    <w:rsid w:val="009A1B40"/>
    <w:rsid w:val="009A1C89"/>
    <w:rsid w:val="009A1C9E"/>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C60"/>
    <w:rsid w:val="009A3EB1"/>
    <w:rsid w:val="009A425E"/>
    <w:rsid w:val="009A4758"/>
    <w:rsid w:val="009A4876"/>
    <w:rsid w:val="009A4ABA"/>
    <w:rsid w:val="009A4D2C"/>
    <w:rsid w:val="009A517F"/>
    <w:rsid w:val="009A5562"/>
    <w:rsid w:val="009A55E2"/>
    <w:rsid w:val="009A5607"/>
    <w:rsid w:val="009A56FF"/>
    <w:rsid w:val="009A5905"/>
    <w:rsid w:val="009A59C2"/>
    <w:rsid w:val="009A5AC8"/>
    <w:rsid w:val="009A5C67"/>
    <w:rsid w:val="009A5CC9"/>
    <w:rsid w:val="009A5FEA"/>
    <w:rsid w:val="009A6053"/>
    <w:rsid w:val="009A63EE"/>
    <w:rsid w:val="009A65E7"/>
    <w:rsid w:val="009A697E"/>
    <w:rsid w:val="009A6B50"/>
    <w:rsid w:val="009A6C5B"/>
    <w:rsid w:val="009A712F"/>
    <w:rsid w:val="009A71A3"/>
    <w:rsid w:val="009A7329"/>
    <w:rsid w:val="009A734E"/>
    <w:rsid w:val="009A75C6"/>
    <w:rsid w:val="009A75FA"/>
    <w:rsid w:val="009A771C"/>
    <w:rsid w:val="009A78B1"/>
    <w:rsid w:val="009A79DB"/>
    <w:rsid w:val="009A79F5"/>
    <w:rsid w:val="009A7C2F"/>
    <w:rsid w:val="009A7E19"/>
    <w:rsid w:val="009B015C"/>
    <w:rsid w:val="009B026A"/>
    <w:rsid w:val="009B0426"/>
    <w:rsid w:val="009B0752"/>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75D"/>
    <w:rsid w:val="009B2AD3"/>
    <w:rsid w:val="009B2CB1"/>
    <w:rsid w:val="009B2F54"/>
    <w:rsid w:val="009B2FEC"/>
    <w:rsid w:val="009B320F"/>
    <w:rsid w:val="009B33EA"/>
    <w:rsid w:val="009B3493"/>
    <w:rsid w:val="009B3615"/>
    <w:rsid w:val="009B37E3"/>
    <w:rsid w:val="009B38C7"/>
    <w:rsid w:val="009B3958"/>
    <w:rsid w:val="009B3A65"/>
    <w:rsid w:val="009B3AC5"/>
    <w:rsid w:val="009B3DBA"/>
    <w:rsid w:val="009B3E3A"/>
    <w:rsid w:val="009B3FDC"/>
    <w:rsid w:val="009B413F"/>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6F58"/>
    <w:rsid w:val="009B7048"/>
    <w:rsid w:val="009B719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474"/>
    <w:rsid w:val="009C2696"/>
    <w:rsid w:val="009C2BF3"/>
    <w:rsid w:val="009C2E2C"/>
    <w:rsid w:val="009C2F5E"/>
    <w:rsid w:val="009C3006"/>
    <w:rsid w:val="009C308C"/>
    <w:rsid w:val="009C31FA"/>
    <w:rsid w:val="009C3334"/>
    <w:rsid w:val="009C33E5"/>
    <w:rsid w:val="009C33E8"/>
    <w:rsid w:val="009C3409"/>
    <w:rsid w:val="009C3BE4"/>
    <w:rsid w:val="009C3D6E"/>
    <w:rsid w:val="009C3DBD"/>
    <w:rsid w:val="009C3EF9"/>
    <w:rsid w:val="009C42CC"/>
    <w:rsid w:val="009C473C"/>
    <w:rsid w:val="009C49F5"/>
    <w:rsid w:val="009C4E25"/>
    <w:rsid w:val="009C4FA4"/>
    <w:rsid w:val="009C508B"/>
    <w:rsid w:val="009C50FF"/>
    <w:rsid w:val="009C54C1"/>
    <w:rsid w:val="009C5928"/>
    <w:rsid w:val="009C5949"/>
    <w:rsid w:val="009C5A81"/>
    <w:rsid w:val="009C5FBB"/>
    <w:rsid w:val="009C6040"/>
    <w:rsid w:val="009C692E"/>
    <w:rsid w:val="009C6B0D"/>
    <w:rsid w:val="009C6D0C"/>
    <w:rsid w:val="009C6D82"/>
    <w:rsid w:val="009C6EF6"/>
    <w:rsid w:val="009C6F25"/>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A7B"/>
    <w:rsid w:val="009D0DD1"/>
    <w:rsid w:val="009D0DDC"/>
    <w:rsid w:val="009D0F81"/>
    <w:rsid w:val="009D115A"/>
    <w:rsid w:val="009D130D"/>
    <w:rsid w:val="009D1421"/>
    <w:rsid w:val="009D1437"/>
    <w:rsid w:val="009D15D6"/>
    <w:rsid w:val="009D1719"/>
    <w:rsid w:val="009D1A05"/>
    <w:rsid w:val="009D1BA1"/>
    <w:rsid w:val="009D1CE6"/>
    <w:rsid w:val="009D1DA7"/>
    <w:rsid w:val="009D1DFE"/>
    <w:rsid w:val="009D1FD3"/>
    <w:rsid w:val="009D21B8"/>
    <w:rsid w:val="009D2531"/>
    <w:rsid w:val="009D26B0"/>
    <w:rsid w:val="009D2A8B"/>
    <w:rsid w:val="009D2B9E"/>
    <w:rsid w:val="009D2E80"/>
    <w:rsid w:val="009D2FDC"/>
    <w:rsid w:val="009D3099"/>
    <w:rsid w:val="009D3382"/>
    <w:rsid w:val="009D3397"/>
    <w:rsid w:val="009D377A"/>
    <w:rsid w:val="009D3AB9"/>
    <w:rsid w:val="009D3AD8"/>
    <w:rsid w:val="009D3C5F"/>
    <w:rsid w:val="009D3EEC"/>
    <w:rsid w:val="009D3F53"/>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A36"/>
    <w:rsid w:val="009D5D7A"/>
    <w:rsid w:val="009D6080"/>
    <w:rsid w:val="009D619A"/>
    <w:rsid w:val="009D6274"/>
    <w:rsid w:val="009D6335"/>
    <w:rsid w:val="009D6543"/>
    <w:rsid w:val="009D680C"/>
    <w:rsid w:val="009D6929"/>
    <w:rsid w:val="009D69C8"/>
    <w:rsid w:val="009D6C05"/>
    <w:rsid w:val="009D6C74"/>
    <w:rsid w:val="009D6D5A"/>
    <w:rsid w:val="009D6DBC"/>
    <w:rsid w:val="009D7024"/>
    <w:rsid w:val="009D713D"/>
    <w:rsid w:val="009D7184"/>
    <w:rsid w:val="009D71BF"/>
    <w:rsid w:val="009D7310"/>
    <w:rsid w:val="009D77E1"/>
    <w:rsid w:val="009D79C0"/>
    <w:rsid w:val="009D7B9E"/>
    <w:rsid w:val="009D7E3C"/>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08"/>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C25"/>
    <w:rsid w:val="009E3D8F"/>
    <w:rsid w:val="009E3DDC"/>
    <w:rsid w:val="009E3EC7"/>
    <w:rsid w:val="009E44C9"/>
    <w:rsid w:val="009E46BB"/>
    <w:rsid w:val="009E474B"/>
    <w:rsid w:val="009E47BC"/>
    <w:rsid w:val="009E47BD"/>
    <w:rsid w:val="009E4AA4"/>
    <w:rsid w:val="009E4DD4"/>
    <w:rsid w:val="009E4E38"/>
    <w:rsid w:val="009E518E"/>
    <w:rsid w:val="009E52C0"/>
    <w:rsid w:val="009E536A"/>
    <w:rsid w:val="009E5A84"/>
    <w:rsid w:val="009E5C7D"/>
    <w:rsid w:val="009E5CF4"/>
    <w:rsid w:val="009E5E18"/>
    <w:rsid w:val="009E5FFB"/>
    <w:rsid w:val="009E6091"/>
    <w:rsid w:val="009E6158"/>
    <w:rsid w:val="009E6B80"/>
    <w:rsid w:val="009E6EEA"/>
    <w:rsid w:val="009E6F50"/>
    <w:rsid w:val="009E7031"/>
    <w:rsid w:val="009E7055"/>
    <w:rsid w:val="009E7123"/>
    <w:rsid w:val="009E7509"/>
    <w:rsid w:val="009E7961"/>
    <w:rsid w:val="009E7A1B"/>
    <w:rsid w:val="009E7BF2"/>
    <w:rsid w:val="009E7F74"/>
    <w:rsid w:val="009F029E"/>
    <w:rsid w:val="009F036C"/>
    <w:rsid w:val="009F03BD"/>
    <w:rsid w:val="009F0701"/>
    <w:rsid w:val="009F0BF6"/>
    <w:rsid w:val="009F0E31"/>
    <w:rsid w:val="009F111F"/>
    <w:rsid w:val="009F1142"/>
    <w:rsid w:val="009F1267"/>
    <w:rsid w:val="009F12B0"/>
    <w:rsid w:val="009F1637"/>
    <w:rsid w:val="009F1678"/>
    <w:rsid w:val="009F1B1F"/>
    <w:rsid w:val="009F1CA8"/>
    <w:rsid w:val="009F1D62"/>
    <w:rsid w:val="009F1DC1"/>
    <w:rsid w:val="009F2108"/>
    <w:rsid w:val="009F2260"/>
    <w:rsid w:val="009F2306"/>
    <w:rsid w:val="009F2390"/>
    <w:rsid w:val="009F239E"/>
    <w:rsid w:val="009F23E5"/>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1B2"/>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00"/>
    <w:rsid w:val="009F7FEE"/>
    <w:rsid w:val="00A00080"/>
    <w:rsid w:val="00A00140"/>
    <w:rsid w:val="00A00148"/>
    <w:rsid w:val="00A007CB"/>
    <w:rsid w:val="00A00A6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8C7"/>
    <w:rsid w:val="00A02A6E"/>
    <w:rsid w:val="00A02B0A"/>
    <w:rsid w:val="00A02C84"/>
    <w:rsid w:val="00A02DD7"/>
    <w:rsid w:val="00A03107"/>
    <w:rsid w:val="00A03548"/>
    <w:rsid w:val="00A039E2"/>
    <w:rsid w:val="00A04441"/>
    <w:rsid w:val="00A04736"/>
    <w:rsid w:val="00A04785"/>
    <w:rsid w:val="00A04796"/>
    <w:rsid w:val="00A049B7"/>
    <w:rsid w:val="00A04BDF"/>
    <w:rsid w:val="00A04CEA"/>
    <w:rsid w:val="00A051C6"/>
    <w:rsid w:val="00A0521F"/>
    <w:rsid w:val="00A05356"/>
    <w:rsid w:val="00A05370"/>
    <w:rsid w:val="00A0563C"/>
    <w:rsid w:val="00A0589C"/>
    <w:rsid w:val="00A0592C"/>
    <w:rsid w:val="00A0596A"/>
    <w:rsid w:val="00A05AC8"/>
    <w:rsid w:val="00A05BE1"/>
    <w:rsid w:val="00A05C75"/>
    <w:rsid w:val="00A05CDE"/>
    <w:rsid w:val="00A060E0"/>
    <w:rsid w:val="00A06265"/>
    <w:rsid w:val="00A062D8"/>
    <w:rsid w:val="00A062E7"/>
    <w:rsid w:val="00A064BD"/>
    <w:rsid w:val="00A0698E"/>
    <w:rsid w:val="00A06E9F"/>
    <w:rsid w:val="00A07253"/>
    <w:rsid w:val="00A0728F"/>
    <w:rsid w:val="00A07665"/>
    <w:rsid w:val="00A07AE9"/>
    <w:rsid w:val="00A07B1D"/>
    <w:rsid w:val="00A102F8"/>
    <w:rsid w:val="00A10686"/>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CF0"/>
    <w:rsid w:val="00A11D27"/>
    <w:rsid w:val="00A11DDF"/>
    <w:rsid w:val="00A11E7C"/>
    <w:rsid w:val="00A11F94"/>
    <w:rsid w:val="00A1205A"/>
    <w:rsid w:val="00A12340"/>
    <w:rsid w:val="00A12470"/>
    <w:rsid w:val="00A12732"/>
    <w:rsid w:val="00A1287D"/>
    <w:rsid w:val="00A133E3"/>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4E9F"/>
    <w:rsid w:val="00A15044"/>
    <w:rsid w:val="00A152C2"/>
    <w:rsid w:val="00A1532C"/>
    <w:rsid w:val="00A15486"/>
    <w:rsid w:val="00A15512"/>
    <w:rsid w:val="00A155BB"/>
    <w:rsid w:val="00A155D3"/>
    <w:rsid w:val="00A157E1"/>
    <w:rsid w:val="00A160CD"/>
    <w:rsid w:val="00A167B7"/>
    <w:rsid w:val="00A16836"/>
    <w:rsid w:val="00A1696B"/>
    <w:rsid w:val="00A16A54"/>
    <w:rsid w:val="00A16B13"/>
    <w:rsid w:val="00A16B90"/>
    <w:rsid w:val="00A16FC6"/>
    <w:rsid w:val="00A170B7"/>
    <w:rsid w:val="00A17172"/>
    <w:rsid w:val="00A172BF"/>
    <w:rsid w:val="00A173DE"/>
    <w:rsid w:val="00A173E9"/>
    <w:rsid w:val="00A177F3"/>
    <w:rsid w:val="00A178EB"/>
    <w:rsid w:val="00A17B68"/>
    <w:rsid w:val="00A17DDC"/>
    <w:rsid w:val="00A17F25"/>
    <w:rsid w:val="00A20112"/>
    <w:rsid w:val="00A202FC"/>
    <w:rsid w:val="00A20663"/>
    <w:rsid w:val="00A20670"/>
    <w:rsid w:val="00A20947"/>
    <w:rsid w:val="00A20D21"/>
    <w:rsid w:val="00A20DBD"/>
    <w:rsid w:val="00A210C9"/>
    <w:rsid w:val="00A2113C"/>
    <w:rsid w:val="00A21155"/>
    <w:rsid w:val="00A21185"/>
    <w:rsid w:val="00A213DA"/>
    <w:rsid w:val="00A21B13"/>
    <w:rsid w:val="00A21B63"/>
    <w:rsid w:val="00A2211C"/>
    <w:rsid w:val="00A221A2"/>
    <w:rsid w:val="00A22663"/>
    <w:rsid w:val="00A226B0"/>
    <w:rsid w:val="00A229B6"/>
    <w:rsid w:val="00A22A03"/>
    <w:rsid w:val="00A22AA4"/>
    <w:rsid w:val="00A22BA0"/>
    <w:rsid w:val="00A22CAB"/>
    <w:rsid w:val="00A2306F"/>
    <w:rsid w:val="00A230EC"/>
    <w:rsid w:val="00A231DA"/>
    <w:rsid w:val="00A23202"/>
    <w:rsid w:val="00A23673"/>
    <w:rsid w:val="00A2388F"/>
    <w:rsid w:val="00A238B7"/>
    <w:rsid w:val="00A23BDB"/>
    <w:rsid w:val="00A23BED"/>
    <w:rsid w:val="00A23C13"/>
    <w:rsid w:val="00A23EF8"/>
    <w:rsid w:val="00A241EC"/>
    <w:rsid w:val="00A242CC"/>
    <w:rsid w:val="00A24364"/>
    <w:rsid w:val="00A2449B"/>
    <w:rsid w:val="00A245E6"/>
    <w:rsid w:val="00A24971"/>
    <w:rsid w:val="00A24A22"/>
    <w:rsid w:val="00A24B4F"/>
    <w:rsid w:val="00A24B79"/>
    <w:rsid w:val="00A24E70"/>
    <w:rsid w:val="00A24F9B"/>
    <w:rsid w:val="00A24FFF"/>
    <w:rsid w:val="00A2504B"/>
    <w:rsid w:val="00A25328"/>
    <w:rsid w:val="00A25534"/>
    <w:rsid w:val="00A25592"/>
    <w:rsid w:val="00A255B1"/>
    <w:rsid w:val="00A255E3"/>
    <w:rsid w:val="00A256E4"/>
    <w:rsid w:val="00A2570F"/>
    <w:rsid w:val="00A25792"/>
    <w:rsid w:val="00A25816"/>
    <w:rsid w:val="00A25CF7"/>
    <w:rsid w:val="00A25E84"/>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1D1"/>
    <w:rsid w:val="00A314A5"/>
    <w:rsid w:val="00A314DA"/>
    <w:rsid w:val="00A3157C"/>
    <w:rsid w:val="00A3164F"/>
    <w:rsid w:val="00A316C7"/>
    <w:rsid w:val="00A317D4"/>
    <w:rsid w:val="00A31AB8"/>
    <w:rsid w:val="00A31FD4"/>
    <w:rsid w:val="00A32041"/>
    <w:rsid w:val="00A3205C"/>
    <w:rsid w:val="00A321FB"/>
    <w:rsid w:val="00A3273C"/>
    <w:rsid w:val="00A32999"/>
    <w:rsid w:val="00A32A73"/>
    <w:rsid w:val="00A32DD3"/>
    <w:rsid w:val="00A32DE8"/>
    <w:rsid w:val="00A32EBD"/>
    <w:rsid w:val="00A330A3"/>
    <w:rsid w:val="00A33123"/>
    <w:rsid w:val="00A33362"/>
    <w:rsid w:val="00A33411"/>
    <w:rsid w:val="00A3356E"/>
    <w:rsid w:val="00A33813"/>
    <w:rsid w:val="00A3384A"/>
    <w:rsid w:val="00A3398A"/>
    <w:rsid w:val="00A33A5F"/>
    <w:rsid w:val="00A33C7F"/>
    <w:rsid w:val="00A33E34"/>
    <w:rsid w:val="00A340BC"/>
    <w:rsid w:val="00A34158"/>
    <w:rsid w:val="00A34629"/>
    <w:rsid w:val="00A348B9"/>
    <w:rsid w:val="00A3513D"/>
    <w:rsid w:val="00A35303"/>
    <w:rsid w:val="00A35308"/>
    <w:rsid w:val="00A353DC"/>
    <w:rsid w:val="00A356B2"/>
    <w:rsid w:val="00A35791"/>
    <w:rsid w:val="00A35A56"/>
    <w:rsid w:val="00A35AE4"/>
    <w:rsid w:val="00A35D60"/>
    <w:rsid w:val="00A360CB"/>
    <w:rsid w:val="00A3614A"/>
    <w:rsid w:val="00A36156"/>
    <w:rsid w:val="00A3661A"/>
    <w:rsid w:val="00A3664C"/>
    <w:rsid w:val="00A36782"/>
    <w:rsid w:val="00A36970"/>
    <w:rsid w:val="00A36B0C"/>
    <w:rsid w:val="00A36BCA"/>
    <w:rsid w:val="00A36CF7"/>
    <w:rsid w:val="00A36D33"/>
    <w:rsid w:val="00A36EB7"/>
    <w:rsid w:val="00A375CE"/>
    <w:rsid w:val="00A3793D"/>
    <w:rsid w:val="00A37BF9"/>
    <w:rsid w:val="00A37F5C"/>
    <w:rsid w:val="00A37F91"/>
    <w:rsid w:val="00A40214"/>
    <w:rsid w:val="00A40771"/>
    <w:rsid w:val="00A40AC2"/>
    <w:rsid w:val="00A40C10"/>
    <w:rsid w:val="00A40F24"/>
    <w:rsid w:val="00A40F3A"/>
    <w:rsid w:val="00A40F82"/>
    <w:rsid w:val="00A40FAD"/>
    <w:rsid w:val="00A41021"/>
    <w:rsid w:val="00A41197"/>
    <w:rsid w:val="00A411CE"/>
    <w:rsid w:val="00A411D9"/>
    <w:rsid w:val="00A4154E"/>
    <w:rsid w:val="00A4163E"/>
    <w:rsid w:val="00A41694"/>
    <w:rsid w:val="00A417E2"/>
    <w:rsid w:val="00A41B0F"/>
    <w:rsid w:val="00A41E12"/>
    <w:rsid w:val="00A420DC"/>
    <w:rsid w:val="00A4212E"/>
    <w:rsid w:val="00A42338"/>
    <w:rsid w:val="00A424FD"/>
    <w:rsid w:val="00A427A5"/>
    <w:rsid w:val="00A42932"/>
    <w:rsid w:val="00A42AC7"/>
    <w:rsid w:val="00A42B55"/>
    <w:rsid w:val="00A42C4E"/>
    <w:rsid w:val="00A42C68"/>
    <w:rsid w:val="00A42E22"/>
    <w:rsid w:val="00A4306D"/>
    <w:rsid w:val="00A43846"/>
    <w:rsid w:val="00A44209"/>
    <w:rsid w:val="00A44683"/>
    <w:rsid w:val="00A4471E"/>
    <w:rsid w:val="00A448F2"/>
    <w:rsid w:val="00A44DFF"/>
    <w:rsid w:val="00A450AA"/>
    <w:rsid w:val="00A452B2"/>
    <w:rsid w:val="00A453BE"/>
    <w:rsid w:val="00A454FC"/>
    <w:rsid w:val="00A45C31"/>
    <w:rsid w:val="00A45C48"/>
    <w:rsid w:val="00A45E47"/>
    <w:rsid w:val="00A45E63"/>
    <w:rsid w:val="00A45E7A"/>
    <w:rsid w:val="00A460F9"/>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C71"/>
    <w:rsid w:val="00A5212D"/>
    <w:rsid w:val="00A5250A"/>
    <w:rsid w:val="00A525DB"/>
    <w:rsid w:val="00A5287E"/>
    <w:rsid w:val="00A52903"/>
    <w:rsid w:val="00A52951"/>
    <w:rsid w:val="00A52A99"/>
    <w:rsid w:val="00A52AE8"/>
    <w:rsid w:val="00A52B81"/>
    <w:rsid w:val="00A52BBF"/>
    <w:rsid w:val="00A52BD2"/>
    <w:rsid w:val="00A52CCE"/>
    <w:rsid w:val="00A52D8D"/>
    <w:rsid w:val="00A52DA3"/>
    <w:rsid w:val="00A52E50"/>
    <w:rsid w:val="00A52E85"/>
    <w:rsid w:val="00A52F11"/>
    <w:rsid w:val="00A52F7E"/>
    <w:rsid w:val="00A5304F"/>
    <w:rsid w:val="00A53052"/>
    <w:rsid w:val="00A532A7"/>
    <w:rsid w:val="00A533B9"/>
    <w:rsid w:val="00A53AA2"/>
    <w:rsid w:val="00A53B4B"/>
    <w:rsid w:val="00A53BBD"/>
    <w:rsid w:val="00A53EF5"/>
    <w:rsid w:val="00A54176"/>
    <w:rsid w:val="00A541D5"/>
    <w:rsid w:val="00A54288"/>
    <w:rsid w:val="00A5432F"/>
    <w:rsid w:val="00A543C7"/>
    <w:rsid w:val="00A54848"/>
    <w:rsid w:val="00A549EF"/>
    <w:rsid w:val="00A54B05"/>
    <w:rsid w:val="00A54C1C"/>
    <w:rsid w:val="00A54C89"/>
    <w:rsid w:val="00A54F36"/>
    <w:rsid w:val="00A54F9A"/>
    <w:rsid w:val="00A54FBE"/>
    <w:rsid w:val="00A55230"/>
    <w:rsid w:val="00A554E0"/>
    <w:rsid w:val="00A555A3"/>
    <w:rsid w:val="00A55634"/>
    <w:rsid w:val="00A55654"/>
    <w:rsid w:val="00A556B9"/>
    <w:rsid w:val="00A5580E"/>
    <w:rsid w:val="00A559CA"/>
    <w:rsid w:val="00A55A83"/>
    <w:rsid w:val="00A55BF0"/>
    <w:rsid w:val="00A55D10"/>
    <w:rsid w:val="00A55D70"/>
    <w:rsid w:val="00A55E31"/>
    <w:rsid w:val="00A55E33"/>
    <w:rsid w:val="00A55F03"/>
    <w:rsid w:val="00A56212"/>
    <w:rsid w:val="00A5639E"/>
    <w:rsid w:val="00A5649D"/>
    <w:rsid w:val="00A564DC"/>
    <w:rsid w:val="00A564F3"/>
    <w:rsid w:val="00A568B6"/>
    <w:rsid w:val="00A56967"/>
    <w:rsid w:val="00A56C9B"/>
    <w:rsid w:val="00A56F77"/>
    <w:rsid w:val="00A57262"/>
    <w:rsid w:val="00A57364"/>
    <w:rsid w:val="00A5736E"/>
    <w:rsid w:val="00A5748F"/>
    <w:rsid w:val="00A574FD"/>
    <w:rsid w:val="00A5780B"/>
    <w:rsid w:val="00A578BE"/>
    <w:rsid w:val="00A579F2"/>
    <w:rsid w:val="00A57AB1"/>
    <w:rsid w:val="00A57D57"/>
    <w:rsid w:val="00A57E12"/>
    <w:rsid w:val="00A57F07"/>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870"/>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79"/>
    <w:rsid w:val="00A63BD7"/>
    <w:rsid w:val="00A63F97"/>
    <w:rsid w:val="00A64052"/>
    <w:rsid w:val="00A641A4"/>
    <w:rsid w:val="00A6461B"/>
    <w:rsid w:val="00A647D2"/>
    <w:rsid w:val="00A647E3"/>
    <w:rsid w:val="00A647FB"/>
    <w:rsid w:val="00A648A6"/>
    <w:rsid w:val="00A649F5"/>
    <w:rsid w:val="00A64A10"/>
    <w:rsid w:val="00A64E8E"/>
    <w:rsid w:val="00A64F56"/>
    <w:rsid w:val="00A65108"/>
    <w:rsid w:val="00A651D3"/>
    <w:rsid w:val="00A652B4"/>
    <w:rsid w:val="00A65506"/>
    <w:rsid w:val="00A65621"/>
    <w:rsid w:val="00A656F3"/>
    <w:rsid w:val="00A65759"/>
    <w:rsid w:val="00A65BA1"/>
    <w:rsid w:val="00A65D11"/>
    <w:rsid w:val="00A65FD8"/>
    <w:rsid w:val="00A66062"/>
    <w:rsid w:val="00A661F4"/>
    <w:rsid w:val="00A6620D"/>
    <w:rsid w:val="00A66261"/>
    <w:rsid w:val="00A666AA"/>
    <w:rsid w:val="00A6680D"/>
    <w:rsid w:val="00A66AE2"/>
    <w:rsid w:val="00A66E41"/>
    <w:rsid w:val="00A66EEF"/>
    <w:rsid w:val="00A66EF3"/>
    <w:rsid w:val="00A66F6F"/>
    <w:rsid w:val="00A67192"/>
    <w:rsid w:val="00A67220"/>
    <w:rsid w:val="00A675AF"/>
    <w:rsid w:val="00A677CE"/>
    <w:rsid w:val="00A67C1F"/>
    <w:rsid w:val="00A67D41"/>
    <w:rsid w:val="00A67F69"/>
    <w:rsid w:val="00A702AD"/>
    <w:rsid w:val="00A7077D"/>
    <w:rsid w:val="00A70834"/>
    <w:rsid w:val="00A709F2"/>
    <w:rsid w:val="00A70E68"/>
    <w:rsid w:val="00A71000"/>
    <w:rsid w:val="00A71210"/>
    <w:rsid w:val="00A7133F"/>
    <w:rsid w:val="00A715D2"/>
    <w:rsid w:val="00A71638"/>
    <w:rsid w:val="00A7169B"/>
    <w:rsid w:val="00A71852"/>
    <w:rsid w:val="00A71E07"/>
    <w:rsid w:val="00A71FC7"/>
    <w:rsid w:val="00A71FE6"/>
    <w:rsid w:val="00A72171"/>
    <w:rsid w:val="00A721B7"/>
    <w:rsid w:val="00A7228A"/>
    <w:rsid w:val="00A722CB"/>
    <w:rsid w:val="00A72476"/>
    <w:rsid w:val="00A725C5"/>
    <w:rsid w:val="00A72615"/>
    <w:rsid w:val="00A72741"/>
    <w:rsid w:val="00A72A7D"/>
    <w:rsid w:val="00A72AD8"/>
    <w:rsid w:val="00A72B75"/>
    <w:rsid w:val="00A72BEF"/>
    <w:rsid w:val="00A72C65"/>
    <w:rsid w:val="00A72CA6"/>
    <w:rsid w:val="00A72D28"/>
    <w:rsid w:val="00A72D57"/>
    <w:rsid w:val="00A72F94"/>
    <w:rsid w:val="00A72FC8"/>
    <w:rsid w:val="00A7306C"/>
    <w:rsid w:val="00A73080"/>
    <w:rsid w:val="00A73486"/>
    <w:rsid w:val="00A7357B"/>
    <w:rsid w:val="00A736B7"/>
    <w:rsid w:val="00A73851"/>
    <w:rsid w:val="00A73FF3"/>
    <w:rsid w:val="00A73FFF"/>
    <w:rsid w:val="00A741CF"/>
    <w:rsid w:val="00A742CE"/>
    <w:rsid w:val="00A74391"/>
    <w:rsid w:val="00A746BE"/>
    <w:rsid w:val="00A74C34"/>
    <w:rsid w:val="00A74CBC"/>
    <w:rsid w:val="00A75128"/>
    <w:rsid w:val="00A754C4"/>
    <w:rsid w:val="00A7560B"/>
    <w:rsid w:val="00A758D4"/>
    <w:rsid w:val="00A7592D"/>
    <w:rsid w:val="00A75C33"/>
    <w:rsid w:val="00A75CC9"/>
    <w:rsid w:val="00A75CE7"/>
    <w:rsid w:val="00A76184"/>
    <w:rsid w:val="00A761CF"/>
    <w:rsid w:val="00A765DA"/>
    <w:rsid w:val="00A7681A"/>
    <w:rsid w:val="00A769A2"/>
    <w:rsid w:val="00A76B51"/>
    <w:rsid w:val="00A76FA2"/>
    <w:rsid w:val="00A76FB9"/>
    <w:rsid w:val="00A7704A"/>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73B"/>
    <w:rsid w:val="00A80985"/>
    <w:rsid w:val="00A80AF4"/>
    <w:rsid w:val="00A80B3E"/>
    <w:rsid w:val="00A80D68"/>
    <w:rsid w:val="00A80E05"/>
    <w:rsid w:val="00A81054"/>
    <w:rsid w:val="00A81250"/>
    <w:rsid w:val="00A81394"/>
    <w:rsid w:val="00A8151E"/>
    <w:rsid w:val="00A818CF"/>
    <w:rsid w:val="00A81A14"/>
    <w:rsid w:val="00A81A78"/>
    <w:rsid w:val="00A81B00"/>
    <w:rsid w:val="00A81C8A"/>
    <w:rsid w:val="00A81DBF"/>
    <w:rsid w:val="00A81E4B"/>
    <w:rsid w:val="00A8235B"/>
    <w:rsid w:val="00A8235D"/>
    <w:rsid w:val="00A82416"/>
    <w:rsid w:val="00A82462"/>
    <w:rsid w:val="00A825A3"/>
    <w:rsid w:val="00A82615"/>
    <w:rsid w:val="00A8267B"/>
    <w:rsid w:val="00A8277F"/>
    <w:rsid w:val="00A8290E"/>
    <w:rsid w:val="00A82AE5"/>
    <w:rsid w:val="00A82BE8"/>
    <w:rsid w:val="00A82C3D"/>
    <w:rsid w:val="00A82E2D"/>
    <w:rsid w:val="00A82FB9"/>
    <w:rsid w:val="00A830A2"/>
    <w:rsid w:val="00A832C3"/>
    <w:rsid w:val="00A83546"/>
    <w:rsid w:val="00A836D1"/>
    <w:rsid w:val="00A8390F"/>
    <w:rsid w:val="00A83B46"/>
    <w:rsid w:val="00A83B5F"/>
    <w:rsid w:val="00A83D38"/>
    <w:rsid w:val="00A83E67"/>
    <w:rsid w:val="00A83EBF"/>
    <w:rsid w:val="00A83FCE"/>
    <w:rsid w:val="00A840F5"/>
    <w:rsid w:val="00A84284"/>
    <w:rsid w:val="00A843C2"/>
    <w:rsid w:val="00A8458F"/>
    <w:rsid w:val="00A84841"/>
    <w:rsid w:val="00A84B28"/>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0D5"/>
    <w:rsid w:val="00A87260"/>
    <w:rsid w:val="00A87580"/>
    <w:rsid w:val="00A87996"/>
    <w:rsid w:val="00A87F0D"/>
    <w:rsid w:val="00A87FA4"/>
    <w:rsid w:val="00A905B0"/>
    <w:rsid w:val="00A90623"/>
    <w:rsid w:val="00A907C9"/>
    <w:rsid w:val="00A909F8"/>
    <w:rsid w:val="00A90E9C"/>
    <w:rsid w:val="00A91362"/>
    <w:rsid w:val="00A914B6"/>
    <w:rsid w:val="00A91949"/>
    <w:rsid w:val="00A91A3A"/>
    <w:rsid w:val="00A91A63"/>
    <w:rsid w:val="00A91CD3"/>
    <w:rsid w:val="00A91CF9"/>
    <w:rsid w:val="00A91ED5"/>
    <w:rsid w:val="00A91F8F"/>
    <w:rsid w:val="00A91F93"/>
    <w:rsid w:val="00A91FB1"/>
    <w:rsid w:val="00A9221F"/>
    <w:rsid w:val="00A92B4B"/>
    <w:rsid w:val="00A92E4D"/>
    <w:rsid w:val="00A92E9D"/>
    <w:rsid w:val="00A92F11"/>
    <w:rsid w:val="00A92FD7"/>
    <w:rsid w:val="00A935B4"/>
    <w:rsid w:val="00A93634"/>
    <w:rsid w:val="00A936DF"/>
    <w:rsid w:val="00A937CC"/>
    <w:rsid w:val="00A9380E"/>
    <w:rsid w:val="00A93853"/>
    <w:rsid w:val="00A93886"/>
    <w:rsid w:val="00A93B43"/>
    <w:rsid w:val="00A93C35"/>
    <w:rsid w:val="00A94455"/>
    <w:rsid w:val="00A94B5B"/>
    <w:rsid w:val="00A94BC7"/>
    <w:rsid w:val="00A95114"/>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B8"/>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8FC"/>
    <w:rsid w:val="00AA2AEC"/>
    <w:rsid w:val="00AA2BE2"/>
    <w:rsid w:val="00AA2D2F"/>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867"/>
    <w:rsid w:val="00AA6971"/>
    <w:rsid w:val="00AA6BE7"/>
    <w:rsid w:val="00AA7206"/>
    <w:rsid w:val="00AA727D"/>
    <w:rsid w:val="00AA73BD"/>
    <w:rsid w:val="00AA7406"/>
    <w:rsid w:val="00AA74D8"/>
    <w:rsid w:val="00AA755E"/>
    <w:rsid w:val="00AA7879"/>
    <w:rsid w:val="00AA78BD"/>
    <w:rsid w:val="00AA796A"/>
    <w:rsid w:val="00AA7A02"/>
    <w:rsid w:val="00AA7DA1"/>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40"/>
    <w:rsid w:val="00AB1EB4"/>
    <w:rsid w:val="00AB210C"/>
    <w:rsid w:val="00AB245D"/>
    <w:rsid w:val="00AB26C0"/>
    <w:rsid w:val="00AB2742"/>
    <w:rsid w:val="00AB2C58"/>
    <w:rsid w:val="00AB314D"/>
    <w:rsid w:val="00AB322E"/>
    <w:rsid w:val="00AB3271"/>
    <w:rsid w:val="00AB3280"/>
    <w:rsid w:val="00AB3318"/>
    <w:rsid w:val="00AB38F8"/>
    <w:rsid w:val="00AB395A"/>
    <w:rsid w:val="00AB3A1D"/>
    <w:rsid w:val="00AB3B7E"/>
    <w:rsid w:val="00AB3CAB"/>
    <w:rsid w:val="00AB3CEE"/>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0AA"/>
    <w:rsid w:val="00AB73EF"/>
    <w:rsid w:val="00AB77FD"/>
    <w:rsid w:val="00AB7A16"/>
    <w:rsid w:val="00AB7D0D"/>
    <w:rsid w:val="00AB7FCA"/>
    <w:rsid w:val="00AC0227"/>
    <w:rsid w:val="00AC0369"/>
    <w:rsid w:val="00AC0500"/>
    <w:rsid w:val="00AC0578"/>
    <w:rsid w:val="00AC0865"/>
    <w:rsid w:val="00AC0979"/>
    <w:rsid w:val="00AC0985"/>
    <w:rsid w:val="00AC0B85"/>
    <w:rsid w:val="00AC0F2B"/>
    <w:rsid w:val="00AC10D5"/>
    <w:rsid w:val="00AC12C4"/>
    <w:rsid w:val="00AC167A"/>
    <w:rsid w:val="00AC1969"/>
    <w:rsid w:val="00AC1F6A"/>
    <w:rsid w:val="00AC1F9F"/>
    <w:rsid w:val="00AC2022"/>
    <w:rsid w:val="00AC21FF"/>
    <w:rsid w:val="00AC2883"/>
    <w:rsid w:val="00AC28CC"/>
    <w:rsid w:val="00AC2D06"/>
    <w:rsid w:val="00AC2DDB"/>
    <w:rsid w:val="00AC2F73"/>
    <w:rsid w:val="00AC3147"/>
    <w:rsid w:val="00AC31CC"/>
    <w:rsid w:val="00AC325A"/>
    <w:rsid w:val="00AC3332"/>
    <w:rsid w:val="00AC36C5"/>
    <w:rsid w:val="00AC3A8B"/>
    <w:rsid w:val="00AC3CFD"/>
    <w:rsid w:val="00AC3E7F"/>
    <w:rsid w:val="00AC3EB0"/>
    <w:rsid w:val="00AC4016"/>
    <w:rsid w:val="00AC453B"/>
    <w:rsid w:val="00AC47C0"/>
    <w:rsid w:val="00AC4965"/>
    <w:rsid w:val="00AC4C68"/>
    <w:rsid w:val="00AC4D1F"/>
    <w:rsid w:val="00AC4EDE"/>
    <w:rsid w:val="00AC4EF7"/>
    <w:rsid w:val="00AC5054"/>
    <w:rsid w:val="00AC52E0"/>
    <w:rsid w:val="00AC531B"/>
    <w:rsid w:val="00AC5325"/>
    <w:rsid w:val="00AC5A3E"/>
    <w:rsid w:val="00AC5AAE"/>
    <w:rsid w:val="00AC5B9D"/>
    <w:rsid w:val="00AC5D08"/>
    <w:rsid w:val="00AC5D87"/>
    <w:rsid w:val="00AC5EFB"/>
    <w:rsid w:val="00AC600A"/>
    <w:rsid w:val="00AC608F"/>
    <w:rsid w:val="00AC6214"/>
    <w:rsid w:val="00AC6486"/>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5D0"/>
    <w:rsid w:val="00AD0612"/>
    <w:rsid w:val="00AD0BCA"/>
    <w:rsid w:val="00AD0DF5"/>
    <w:rsid w:val="00AD0E83"/>
    <w:rsid w:val="00AD0FCC"/>
    <w:rsid w:val="00AD1059"/>
    <w:rsid w:val="00AD1122"/>
    <w:rsid w:val="00AD1149"/>
    <w:rsid w:val="00AD137A"/>
    <w:rsid w:val="00AD13F6"/>
    <w:rsid w:val="00AD146C"/>
    <w:rsid w:val="00AD14BE"/>
    <w:rsid w:val="00AD177E"/>
    <w:rsid w:val="00AD19C8"/>
    <w:rsid w:val="00AD1ABA"/>
    <w:rsid w:val="00AD1BD6"/>
    <w:rsid w:val="00AD1C2A"/>
    <w:rsid w:val="00AD1C5F"/>
    <w:rsid w:val="00AD1C60"/>
    <w:rsid w:val="00AD1E18"/>
    <w:rsid w:val="00AD2398"/>
    <w:rsid w:val="00AD2429"/>
    <w:rsid w:val="00AD2728"/>
    <w:rsid w:val="00AD279B"/>
    <w:rsid w:val="00AD2C25"/>
    <w:rsid w:val="00AD3013"/>
    <w:rsid w:val="00AD31E0"/>
    <w:rsid w:val="00AD3261"/>
    <w:rsid w:val="00AD341B"/>
    <w:rsid w:val="00AD35C0"/>
    <w:rsid w:val="00AD3BDA"/>
    <w:rsid w:val="00AD3EAA"/>
    <w:rsid w:val="00AD4630"/>
    <w:rsid w:val="00AD4642"/>
    <w:rsid w:val="00AD46C1"/>
    <w:rsid w:val="00AD4882"/>
    <w:rsid w:val="00AD4B8A"/>
    <w:rsid w:val="00AD4B9D"/>
    <w:rsid w:val="00AD4BBB"/>
    <w:rsid w:val="00AD4E19"/>
    <w:rsid w:val="00AD4F3A"/>
    <w:rsid w:val="00AD52A4"/>
    <w:rsid w:val="00AD53DF"/>
    <w:rsid w:val="00AD5462"/>
    <w:rsid w:val="00AD56B5"/>
    <w:rsid w:val="00AD56F5"/>
    <w:rsid w:val="00AD5834"/>
    <w:rsid w:val="00AD5A8C"/>
    <w:rsid w:val="00AD5A99"/>
    <w:rsid w:val="00AD5C5E"/>
    <w:rsid w:val="00AD5C90"/>
    <w:rsid w:val="00AD5CCC"/>
    <w:rsid w:val="00AD5E1B"/>
    <w:rsid w:val="00AD5E67"/>
    <w:rsid w:val="00AD6012"/>
    <w:rsid w:val="00AD6152"/>
    <w:rsid w:val="00AD633D"/>
    <w:rsid w:val="00AD6883"/>
    <w:rsid w:val="00AD6A7F"/>
    <w:rsid w:val="00AD6AA9"/>
    <w:rsid w:val="00AD6DFA"/>
    <w:rsid w:val="00AD72DC"/>
    <w:rsid w:val="00AD798D"/>
    <w:rsid w:val="00AD7BC9"/>
    <w:rsid w:val="00AD7E8C"/>
    <w:rsid w:val="00AD7EFB"/>
    <w:rsid w:val="00AE01B8"/>
    <w:rsid w:val="00AE07EB"/>
    <w:rsid w:val="00AE0DEE"/>
    <w:rsid w:val="00AE0F5E"/>
    <w:rsid w:val="00AE10C2"/>
    <w:rsid w:val="00AE1260"/>
    <w:rsid w:val="00AE13D8"/>
    <w:rsid w:val="00AE1510"/>
    <w:rsid w:val="00AE1664"/>
    <w:rsid w:val="00AE1671"/>
    <w:rsid w:val="00AE1972"/>
    <w:rsid w:val="00AE1A4A"/>
    <w:rsid w:val="00AE1A8B"/>
    <w:rsid w:val="00AE1C54"/>
    <w:rsid w:val="00AE1EA3"/>
    <w:rsid w:val="00AE1F36"/>
    <w:rsid w:val="00AE1FDB"/>
    <w:rsid w:val="00AE1FEC"/>
    <w:rsid w:val="00AE20E3"/>
    <w:rsid w:val="00AE2506"/>
    <w:rsid w:val="00AE292D"/>
    <w:rsid w:val="00AE29D7"/>
    <w:rsid w:val="00AE2C7A"/>
    <w:rsid w:val="00AE32F2"/>
    <w:rsid w:val="00AE382B"/>
    <w:rsid w:val="00AE3E01"/>
    <w:rsid w:val="00AE3E3A"/>
    <w:rsid w:val="00AE41A2"/>
    <w:rsid w:val="00AE420C"/>
    <w:rsid w:val="00AE4366"/>
    <w:rsid w:val="00AE4380"/>
    <w:rsid w:val="00AE450E"/>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979"/>
    <w:rsid w:val="00AE5BCC"/>
    <w:rsid w:val="00AE5BE7"/>
    <w:rsid w:val="00AE5E66"/>
    <w:rsid w:val="00AE6015"/>
    <w:rsid w:val="00AE6175"/>
    <w:rsid w:val="00AE6AF6"/>
    <w:rsid w:val="00AE6C93"/>
    <w:rsid w:val="00AE6D76"/>
    <w:rsid w:val="00AE6F50"/>
    <w:rsid w:val="00AE6F8D"/>
    <w:rsid w:val="00AE738D"/>
    <w:rsid w:val="00AE7642"/>
    <w:rsid w:val="00AE7865"/>
    <w:rsid w:val="00AE78E0"/>
    <w:rsid w:val="00AE79D4"/>
    <w:rsid w:val="00AE79EB"/>
    <w:rsid w:val="00AE7B09"/>
    <w:rsid w:val="00AE7B7B"/>
    <w:rsid w:val="00AE7BCA"/>
    <w:rsid w:val="00AE7EB6"/>
    <w:rsid w:val="00AE7ED3"/>
    <w:rsid w:val="00AE7F10"/>
    <w:rsid w:val="00AE7F20"/>
    <w:rsid w:val="00AE7F3D"/>
    <w:rsid w:val="00AF03F5"/>
    <w:rsid w:val="00AF04E4"/>
    <w:rsid w:val="00AF0B4F"/>
    <w:rsid w:val="00AF0DD4"/>
    <w:rsid w:val="00AF0E25"/>
    <w:rsid w:val="00AF0FE2"/>
    <w:rsid w:val="00AF1192"/>
    <w:rsid w:val="00AF145F"/>
    <w:rsid w:val="00AF152E"/>
    <w:rsid w:val="00AF15B0"/>
    <w:rsid w:val="00AF1705"/>
    <w:rsid w:val="00AF19DB"/>
    <w:rsid w:val="00AF1A65"/>
    <w:rsid w:val="00AF1ACC"/>
    <w:rsid w:val="00AF1EBC"/>
    <w:rsid w:val="00AF216F"/>
    <w:rsid w:val="00AF228C"/>
    <w:rsid w:val="00AF2504"/>
    <w:rsid w:val="00AF2645"/>
    <w:rsid w:val="00AF26EC"/>
    <w:rsid w:val="00AF27D4"/>
    <w:rsid w:val="00AF299F"/>
    <w:rsid w:val="00AF2C2E"/>
    <w:rsid w:val="00AF2CB0"/>
    <w:rsid w:val="00AF2EC3"/>
    <w:rsid w:val="00AF2F61"/>
    <w:rsid w:val="00AF2FD0"/>
    <w:rsid w:val="00AF3203"/>
    <w:rsid w:val="00AF32DE"/>
    <w:rsid w:val="00AF33FA"/>
    <w:rsid w:val="00AF3499"/>
    <w:rsid w:val="00AF34E9"/>
    <w:rsid w:val="00AF35B5"/>
    <w:rsid w:val="00AF387E"/>
    <w:rsid w:val="00AF3A3A"/>
    <w:rsid w:val="00AF3A3C"/>
    <w:rsid w:val="00AF3A61"/>
    <w:rsid w:val="00AF3AE2"/>
    <w:rsid w:val="00AF3B8C"/>
    <w:rsid w:val="00AF3BB9"/>
    <w:rsid w:val="00AF3E6B"/>
    <w:rsid w:val="00AF3EE3"/>
    <w:rsid w:val="00AF3F24"/>
    <w:rsid w:val="00AF41A0"/>
    <w:rsid w:val="00AF4514"/>
    <w:rsid w:val="00AF463B"/>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BE9"/>
    <w:rsid w:val="00AF5D86"/>
    <w:rsid w:val="00AF6100"/>
    <w:rsid w:val="00AF6259"/>
    <w:rsid w:val="00AF6459"/>
    <w:rsid w:val="00AF65A4"/>
    <w:rsid w:val="00AF67F4"/>
    <w:rsid w:val="00AF6D1B"/>
    <w:rsid w:val="00AF739C"/>
    <w:rsid w:val="00AF73CD"/>
    <w:rsid w:val="00AF7517"/>
    <w:rsid w:val="00AF7534"/>
    <w:rsid w:val="00AF788C"/>
    <w:rsid w:val="00AF794B"/>
    <w:rsid w:val="00AF7974"/>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BE"/>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B2B"/>
    <w:rsid w:val="00B02C7C"/>
    <w:rsid w:val="00B02D43"/>
    <w:rsid w:val="00B02DC5"/>
    <w:rsid w:val="00B02FBD"/>
    <w:rsid w:val="00B0336E"/>
    <w:rsid w:val="00B036AB"/>
    <w:rsid w:val="00B03727"/>
    <w:rsid w:val="00B0377A"/>
    <w:rsid w:val="00B0386B"/>
    <w:rsid w:val="00B03A4C"/>
    <w:rsid w:val="00B03B97"/>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B64"/>
    <w:rsid w:val="00B07C62"/>
    <w:rsid w:val="00B07C75"/>
    <w:rsid w:val="00B07CA2"/>
    <w:rsid w:val="00B07D18"/>
    <w:rsid w:val="00B100CC"/>
    <w:rsid w:val="00B100E2"/>
    <w:rsid w:val="00B10579"/>
    <w:rsid w:val="00B105C5"/>
    <w:rsid w:val="00B108C9"/>
    <w:rsid w:val="00B1095A"/>
    <w:rsid w:val="00B10C7E"/>
    <w:rsid w:val="00B10D5B"/>
    <w:rsid w:val="00B11048"/>
    <w:rsid w:val="00B112DF"/>
    <w:rsid w:val="00B11357"/>
    <w:rsid w:val="00B11362"/>
    <w:rsid w:val="00B11434"/>
    <w:rsid w:val="00B1150B"/>
    <w:rsid w:val="00B1154A"/>
    <w:rsid w:val="00B11751"/>
    <w:rsid w:val="00B118C2"/>
    <w:rsid w:val="00B118F6"/>
    <w:rsid w:val="00B11975"/>
    <w:rsid w:val="00B1198F"/>
    <w:rsid w:val="00B11BD6"/>
    <w:rsid w:val="00B11ED8"/>
    <w:rsid w:val="00B122BA"/>
    <w:rsid w:val="00B126B7"/>
    <w:rsid w:val="00B1273C"/>
    <w:rsid w:val="00B12776"/>
    <w:rsid w:val="00B12857"/>
    <w:rsid w:val="00B12AD7"/>
    <w:rsid w:val="00B12BFB"/>
    <w:rsid w:val="00B12FE3"/>
    <w:rsid w:val="00B1318E"/>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905"/>
    <w:rsid w:val="00B15E9A"/>
    <w:rsid w:val="00B15F2F"/>
    <w:rsid w:val="00B161B3"/>
    <w:rsid w:val="00B16843"/>
    <w:rsid w:val="00B16B36"/>
    <w:rsid w:val="00B16BFE"/>
    <w:rsid w:val="00B16D3D"/>
    <w:rsid w:val="00B17209"/>
    <w:rsid w:val="00B17597"/>
    <w:rsid w:val="00B17626"/>
    <w:rsid w:val="00B17691"/>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75"/>
    <w:rsid w:val="00B20BBB"/>
    <w:rsid w:val="00B20C88"/>
    <w:rsid w:val="00B20D2F"/>
    <w:rsid w:val="00B20E59"/>
    <w:rsid w:val="00B20EEB"/>
    <w:rsid w:val="00B20F4B"/>
    <w:rsid w:val="00B212E8"/>
    <w:rsid w:val="00B213B4"/>
    <w:rsid w:val="00B2157C"/>
    <w:rsid w:val="00B217F9"/>
    <w:rsid w:val="00B21DF9"/>
    <w:rsid w:val="00B21E8E"/>
    <w:rsid w:val="00B21EE3"/>
    <w:rsid w:val="00B2217A"/>
    <w:rsid w:val="00B2238E"/>
    <w:rsid w:val="00B223A1"/>
    <w:rsid w:val="00B22426"/>
    <w:rsid w:val="00B22562"/>
    <w:rsid w:val="00B2275D"/>
    <w:rsid w:val="00B22F76"/>
    <w:rsid w:val="00B22FBC"/>
    <w:rsid w:val="00B23165"/>
    <w:rsid w:val="00B231BB"/>
    <w:rsid w:val="00B23394"/>
    <w:rsid w:val="00B233C6"/>
    <w:rsid w:val="00B2375C"/>
    <w:rsid w:val="00B23846"/>
    <w:rsid w:val="00B239D1"/>
    <w:rsid w:val="00B23A44"/>
    <w:rsid w:val="00B24012"/>
    <w:rsid w:val="00B24188"/>
    <w:rsid w:val="00B24662"/>
    <w:rsid w:val="00B24669"/>
    <w:rsid w:val="00B248EF"/>
    <w:rsid w:val="00B24A0B"/>
    <w:rsid w:val="00B24B73"/>
    <w:rsid w:val="00B24DB7"/>
    <w:rsid w:val="00B2525B"/>
    <w:rsid w:val="00B25311"/>
    <w:rsid w:val="00B258CC"/>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92"/>
    <w:rsid w:val="00B26FD5"/>
    <w:rsid w:val="00B27457"/>
    <w:rsid w:val="00B27505"/>
    <w:rsid w:val="00B276F7"/>
    <w:rsid w:val="00B27864"/>
    <w:rsid w:val="00B27DF5"/>
    <w:rsid w:val="00B27E5E"/>
    <w:rsid w:val="00B27ECE"/>
    <w:rsid w:val="00B3007B"/>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389"/>
    <w:rsid w:val="00B33489"/>
    <w:rsid w:val="00B3392A"/>
    <w:rsid w:val="00B339BB"/>
    <w:rsid w:val="00B33C1C"/>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730"/>
    <w:rsid w:val="00B3699A"/>
    <w:rsid w:val="00B36AA1"/>
    <w:rsid w:val="00B36AC3"/>
    <w:rsid w:val="00B36AEE"/>
    <w:rsid w:val="00B36B4B"/>
    <w:rsid w:val="00B36C76"/>
    <w:rsid w:val="00B37136"/>
    <w:rsid w:val="00B3719F"/>
    <w:rsid w:val="00B3758C"/>
    <w:rsid w:val="00B375E0"/>
    <w:rsid w:val="00B3760C"/>
    <w:rsid w:val="00B37B58"/>
    <w:rsid w:val="00B37BD7"/>
    <w:rsid w:val="00B37EF1"/>
    <w:rsid w:val="00B40222"/>
    <w:rsid w:val="00B40246"/>
    <w:rsid w:val="00B403BC"/>
    <w:rsid w:val="00B4055D"/>
    <w:rsid w:val="00B406F6"/>
    <w:rsid w:val="00B40A27"/>
    <w:rsid w:val="00B40CDB"/>
    <w:rsid w:val="00B40DE2"/>
    <w:rsid w:val="00B4103D"/>
    <w:rsid w:val="00B41210"/>
    <w:rsid w:val="00B41455"/>
    <w:rsid w:val="00B414EB"/>
    <w:rsid w:val="00B41642"/>
    <w:rsid w:val="00B4198F"/>
    <w:rsid w:val="00B41BF0"/>
    <w:rsid w:val="00B41D6C"/>
    <w:rsid w:val="00B41F23"/>
    <w:rsid w:val="00B42109"/>
    <w:rsid w:val="00B4210F"/>
    <w:rsid w:val="00B4218E"/>
    <w:rsid w:val="00B422F6"/>
    <w:rsid w:val="00B42995"/>
    <w:rsid w:val="00B42B38"/>
    <w:rsid w:val="00B42E1D"/>
    <w:rsid w:val="00B4312C"/>
    <w:rsid w:val="00B431A0"/>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03"/>
    <w:rsid w:val="00B44C14"/>
    <w:rsid w:val="00B44C80"/>
    <w:rsid w:val="00B44C93"/>
    <w:rsid w:val="00B44F5A"/>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139"/>
    <w:rsid w:val="00B50293"/>
    <w:rsid w:val="00B503F3"/>
    <w:rsid w:val="00B5082B"/>
    <w:rsid w:val="00B50C30"/>
    <w:rsid w:val="00B50C4E"/>
    <w:rsid w:val="00B50EF8"/>
    <w:rsid w:val="00B50F0C"/>
    <w:rsid w:val="00B51216"/>
    <w:rsid w:val="00B51743"/>
    <w:rsid w:val="00B51A7F"/>
    <w:rsid w:val="00B51BB7"/>
    <w:rsid w:val="00B52067"/>
    <w:rsid w:val="00B5215F"/>
    <w:rsid w:val="00B52436"/>
    <w:rsid w:val="00B524B2"/>
    <w:rsid w:val="00B525FA"/>
    <w:rsid w:val="00B5264F"/>
    <w:rsid w:val="00B5277A"/>
    <w:rsid w:val="00B52BFD"/>
    <w:rsid w:val="00B52C17"/>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06B"/>
    <w:rsid w:val="00B56145"/>
    <w:rsid w:val="00B5631C"/>
    <w:rsid w:val="00B5661B"/>
    <w:rsid w:val="00B56644"/>
    <w:rsid w:val="00B5681B"/>
    <w:rsid w:val="00B56ACD"/>
    <w:rsid w:val="00B5762C"/>
    <w:rsid w:val="00B57A4C"/>
    <w:rsid w:val="00B57CB0"/>
    <w:rsid w:val="00B57D6E"/>
    <w:rsid w:val="00B57DB1"/>
    <w:rsid w:val="00B57F82"/>
    <w:rsid w:val="00B6000C"/>
    <w:rsid w:val="00B60736"/>
    <w:rsid w:val="00B607B2"/>
    <w:rsid w:val="00B608DF"/>
    <w:rsid w:val="00B6091A"/>
    <w:rsid w:val="00B60C07"/>
    <w:rsid w:val="00B60D84"/>
    <w:rsid w:val="00B60E67"/>
    <w:rsid w:val="00B61051"/>
    <w:rsid w:val="00B61206"/>
    <w:rsid w:val="00B613E5"/>
    <w:rsid w:val="00B61500"/>
    <w:rsid w:val="00B6161F"/>
    <w:rsid w:val="00B616B0"/>
    <w:rsid w:val="00B616BD"/>
    <w:rsid w:val="00B61B9B"/>
    <w:rsid w:val="00B61DC9"/>
    <w:rsid w:val="00B6221E"/>
    <w:rsid w:val="00B624E7"/>
    <w:rsid w:val="00B62502"/>
    <w:rsid w:val="00B6284E"/>
    <w:rsid w:val="00B6291F"/>
    <w:rsid w:val="00B62C99"/>
    <w:rsid w:val="00B632EC"/>
    <w:rsid w:val="00B63361"/>
    <w:rsid w:val="00B633D0"/>
    <w:rsid w:val="00B63778"/>
    <w:rsid w:val="00B6385F"/>
    <w:rsid w:val="00B63B24"/>
    <w:rsid w:val="00B63C5D"/>
    <w:rsid w:val="00B63ECF"/>
    <w:rsid w:val="00B63EE6"/>
    <w:rsid w:val="00B63FC2"/>
    <w:rsid w:val="00B64053"/>
    <w:rsid w:val="00B64124"/>
    <w:rsid w:val="00B64320"/>
    <w:rsid w:val="00B6442E"/>
    <w:rsid w:val="00B644F8"/>
    <w:rsid w:val="00B6457E"/>
    <w:rsid w:val="00B6483F"/>
    <w:rsid w:val="00B649D6"/>
    <w:rsid w:val="00B64A7F"/>
    <w:rsid w:val="00B64FA7"/>
    <w:rsid w:val="00B6511E"/>
    <w:rsid w:val="00B65144"/>
    <w:rsid w:val="00B65334"/>
    <w:rsid w:val="00B6551D"/>
    <w:rsid w:val="00B655EA"/>
    <w:rsid w:val="00B655EE"/>
    <w:rsid w:val="00B65957"/>
    <w:rsid w:val="00B659F6"/>
    <w:rsid w:val="00B65AA2"/>
    <w:rsid w:val="00B65B57"/>
    <w:rsid w:val="00B65C75"/>
    <w:rsid w:val="00B66042"/>
    <w:rsid w:val="00B66313"/>
    <w:rsid w:val="00B6682A"/>
    <w:rsid w:val="00B66954"/>
    <w:rsid w:val="00B66972"/>
    <w:rsid w:val="00B66A0C"/>
    <w:rsid w:val="00B66AAD"/>
    <w:rsid w:val="00B66D88"/>
    <w:rsid w:val="00B6714B"/>
    <w:rsid w:val="00B677D9"/>
    <w:rsid w:val="00B6794B"/>
    <w:rsid w:val="00B67960"/>
    <w:rsid w:val="00B67D46"/>
    <w:rsid w:val="00B67ED4"/>
    <w:rsid w:val="00B7002E"/>
    <w:rsid w:val="00B70071"/>
    <w:rsid w:val="00B700A0"/>
    <w:rsid w:val="00B70275"/>
    <w:rsid w:val="00B7040C"/>
    <w:rsid w:val="00B7086E"/>
    <w:rsid w:val="00B70A88"/>
    <w:rsid w:val="00B70C9B"/>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4E2"/>
    <w:rsid w:val="00B7270D"/>
    <w:rsid w:val="00B72815"/>
    <w:rsid w:val="00B72CA6"/>
    <w:rsid w:val="00B73161"/>
    <w:rsid w:val="00B731F0"/>
    <w:rsid w:val="00B73223"/>
    <w:rsid w:val="00B736A8"/>
    <w:rsid w:val="00B7379B"/>
    <w:rsid w:val="00B737BE"/>
    <w:rsid w:val="00B73A0D"/>
    <w:rsid w:val="00B73A10"/>
    <w:rsid w:val="00B73C3A"/>
    <w:rsid w:val="00B73C5B"/>
    <w:rsid w:val="00B73CE5"/>
    <w:rsid w:val="00B7404B"/>
    <w:rsid w:val="00B74286"/>
    <w:rsid w:val="00B742C1"/>
    <w:rsid w:val="00B74429"/>
    <w:rsid w:val="00B74547"/>
    <w:rsid w:val="00B7462A"/>
    <w:rsid w:val="00B746BA"/>
    <w:rsid w:val="00B74C51"/>
    <w:rsid w:val="00B74C66"/>
    <w:rsid w:val="00B74E81"/>
    <w:rsid w:val="00B7515F"/>
    <w:rsid w:val="00B754ED"/>
    <w:rsid w:val="00B75549"/>
    <w:rsid w:val="00B755B6"/>
    <w:rsid w:val="00B7592E"/>
    <w:rsid w:val="00B75CB1"/>
    <w:rsid w:val="00B75E54"/>
    <w:rsid w:val="00B75E5A"/>
    <w:rsid w:val="00B75F0E"/>
    <w:rsid w:val="00B761BA"/>
    <w:rsid w:val="00B76207"/>
    <w:rsid w:val="00B764F2"/>
    <w:rsid w:val="00B766CF"/>
    <w:rsid w:val="00B7670B"/>
    <w:rsid w:val="00B76971"/>
    <w:rsid w:val="00B76A6E"/>
    <w:rsid w:val="00B76AC6"/>
    <w:rsid w:val="00B76B3A"/>
    <w:rsid w:val="00B76BE4"/>
    <w:rsid w:val="00B76DE7"/>
    <w:rsid w:val="00B76F4C"/>
    <w:rsid w:val="00B774E3"/>
    <w:rsid w:val="00B77611"/>
    <w:rsid w:val="00B77664"/>
    <w:rsid w:val="00B776B0"/>
    <w:rsid w:val="00B779BA"/>
    <w:rsid w:val="00B77A23"/>
    <w:rsid w:val="00B77B59"/>
    <w:rsid w:val="00B77B7B"/>
    <w:rsid w:val="00B77BF3"/>
    <w:rsid w:val="00B77DC1"/>
    <w:rsid w:val="00B77ED7"/>
    <w:rsid w:val="00B80000"/>
    <w:rsid w:val="00B80011"/>
    <w:rsid w:val="00B802CE"/>
    <w:rsid w:val="00B80724"/>
    <w:rsid w:val="00B80776"/>
    <w:rsid w:val="00B808E5"/>
    <w:rsid w:val="00B80985"/>
    <w:rsid w:val="00B80BD9"/>
    <w:rsid w:val="00B81184"/>
    <w:rsid w:val="00B81190"/>
    <w:rsid w:val="00B813D7"/>
    <w:rsid w:val="00B81906"/>
    <w:rsid w:val="00B81C4A"/>
    <w:rsid w:val="00B81CDB"/>
    <w:rsid w:val="00B8228A"/>
    <w:rsid w:val="00B8241B"/>
    <w:rsid w:val="00B82693"/>
    <w:rsid w:val="00B8278D"/>
    <w:rsid w:val="00B827A4"/>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C50"/>
    <w:rsid w:val="00B86D48"/>
    <w:rsid w:val="00B86E8A"/>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BB2"/>
    <w:rsid w:val="00B90F9F"/>
    <w:rsid w:val="00B91115"/>
    <w:rsid w:val="00B917E8"/>
    <w:rsid w:val="00B91CA6"/>
    <w:rsid w:val="00B91E8A"/>
    <w:rsid w:val="00B92066"/>
    <w:rsid w:val="00B92154"/>
    <w:rsid w:val="00B921B8"/>
    <w:rsid w:val="00B92267"/>
    <w:rsid w:val="00B922A8"/>
    <w:rsid w:val="00B9271C"/>
    <w:rsid w:val="00B92751"/>
    <w:rsid w:val="00B928AE"/>
    <w:rsid w:val="00B92908"/>
    <w:rsid w:val="00B929EE"/>
    <w:rsid w:val="00B92CA2"/>
    <w:rsid w:val="00B92CC3"/>
    <w:rsid w:val="00B92DDB"/>
    <w:rsid w:val="00B92DFD"/>
    <w:rsid w:val="00B93108"/>
    <w:rsid w:val="00B9353D"/>
    <w:rsid w:val="00B935BC"/>
    <w:rsid w:val="00B937CD"/>
    <w:rsid w:val="00B93A02"/>
    <w:rsid w:val="00B93A09"/>
    <w:rsid w:val="00B93B15"/>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59DD"/>
    <w:rsid w:val="00B95FAB"/>
    <w:rsid w:val="00B96028"/>
    <w:rsid w:val="00B960C6"/>
    <w:rsid w:val="00B960F6"/>
    <w:rsid w:val="00B96233"/>
    <w:rsid w:val="00B9627A"/>
    <w:rsid w:val="00B964AE"/>
    <w:rsid w:val="00B96616"/>
    <w:rsid w:val="00B9662F"/>
    <w:rsid w:val="00B9692C"/>
    <w:rsid w:val="00B96986"/>
    <w:rsid w:val="00B96CA0"/>
    <w:rsid w:val="00B96D34"/>
    <w:rsid w:val="00B96F06"/>
    <w:rsid w:val="00B9710C"/>
    <w:rsid w:val="00B9754C"/>
    <w:rsid w:val="00B97570"/>
    <w:rsid w:val="00B977D8"/>
    <w:rsid w:val="00B9785B"/>
    <w:rsid w:val="00B97C0B"/>
    <w:rsid w:val="00B97E33"/>
    <w:rsid w:val="00BA012A"/>
    <w:rsid w:val="00BA01FD"/>
    <w:rsid w:val="00BA0283"/>
    <w:rsid w:val="00BA04C6"/>
    <w:rsid w:val="00BA04D7"/>
    <w:rsid w:val="00BA058D"/>
    <w:rsid w:val="00BA0813"/>
    <w:rsid w:val="00BA12BF"/>
    <w:rsid w:val="00BA15FA"/>
    <w:rsid w:val="00BA1664"/>
    <w:rsid w:val="00BA1C05"/>
    <w:rsid w:val="00BA1D00"/>
    <w:rsid w:val="00BA1F8F"/>
    <w:rsid w:val="00BA20A6"/>
    <w:rsid w:val="00BA20D0"/>
    <w:rsid w:val="00BA2107"/>
    <w:rsid w:val="00BA22D0"/>
    <w:rsid w:val="00BA22E7"/>
    <w:rsid w:val="00BA2BF5"/>
    <w:rsid w:val="00BA2C85"/>
    <w:rsid w:val="00BA2E17"/>
    <w:rsid w:val="00BA2F9C"/>
    <w:rsid w:val="00BA3385"/>
    <w:rsid w:val="00BA33D4"/>
    <w:rsid w:val="00BA37AB"/>
    <w:rsid w:val="00BA39D8"/>
    <w:rsid w:val="00BA3B5C"/>
    <w:rsid w:val="00BA4349"/>
    <w:rsid w:val="00BA43D1"/>
    <w:rsid w:val="00BA443F"/>
    <w:rsid w:val="00BA4482"/>
    <w:rsid w:val="00BA4559"/>
    <w:rsid w:val="00BA46F6"/>
    <w:rsid w:val="00BA493D"/>
    <w:rsid w:val="00BA4996"/>
    <w:rsid w:val="00BA4A57"/>
    <w:rsid w:val="00BA4ABE"/>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482"/>
    <w:rsid w:val="00BB25FB"/>
    <w:rsid w:val="00BB2B31"/>
    <w:rsid w:val="00BB2BCD"/>
    <w:rsid w:val="00BB2FEB"/>
    <w:rsid w:val="00BB3042"/>
    <w:rsid w:val="00BB3186"/>
    <w:rsid w:val="00BB3A69"/>
    <w:rsid w:val="00BB3F66"/>
    <w:rsid w:val="00BB403D"/>
    <w:rsid w:val="00BB429E"/>
    <w:rsid w:val="00BB4397"/>
    <w:rsid w:val="00BB475F"/>
    <w:rsid w:val="00BB4A60"/>
    <w:rsid w:val="00BB4AB2"/>
    <w:rsid w:val="00BB4BA1"/>
    <w:rsid w:val="00BB4D62"/>
    <w:rsid w:val="00BB4DD1"/>
    <w:rsid w:val="00BB4E0C"/>
    <w:rsid w:val="00BB4FDA"/>
    <w:rsid w:val="00BB51F4"/>
    <w:rsid w:val="00BB5376"/>
    <w:rsid w:val="00BB53C3"/>
    <w:rsid w:val="00BB53D6"/>
    <w:rsid w:val="00BB56F0"/>
    <w:rsid w:val="00BB57DA"/>
    <w:rsid w:val="00BB5A1C"/>
    <w:rsid w:val="00BB5BC2"/>
    <w:rsid w:val="00BB5C75"/>
    <w:rsid w:val="00BB5E79"/>
    <w:rsid w:val="00BB6108"/>
    <w:rsid w:val="00BB6116"/>
    <w:rsid w:val="00BB614F"/>
    <w:rsid w:val="00BB62E0"/>
    <w:rsid w:val="00BB658D"/>
    <w:rsid w:val="00BB6591"/>
    <w:rsid w:val="00BB7188"/>
    <w:rsid w:val="00BB71F5"/>
    <w:rsid w:val="00BB7871"/>
    <w:rsid w:val="00BB7951"/>
    <w:rsid w:val="00BB7D9C"/>
    <w:rsid w:val="00BB7EB6"/>
    <w:rsid w:val="00BC00BA"/>
    <w:rsid w:val="00BC019D"/>
    <w:rsid w:val="00BC01F6"/>
    <w:rsid w:val="00BC02C1"/>
    <w:rsid w:val="00BC0441"/>
    <w:rsid w:val="00BC0565"/>
    <w:rsid w:val="00BC06B5"/>
    <w:rsid w:val="00BC0713"/>
    <w:rsid w:val="00BC0A59"/>
    <w:rsid w:val="00BC0CF0"/>
    <w:rsid w:val="00BC0D48"/>
    <w:rsid w:val="00BC0FE5"/>
    <w:rsid w:val="00BC1126"/>
    <w:rsid w:val="00BC123F"/>
    <w:rsid w:val="00BC14EB"/>
    <w:rsid w:val="00BC173C"/>
    <w:rsid w:val="00BC178A"/>
    <w:rsid w:val="00BC1838"/>
    <w:rsid w:val="00BC1862"/>
    <w:rsid w:val="00BC1A5C"/>
    <w:rsid w:val="00BC1BFF"/>
    <w:rsid w:val="00BC1F64"/>
    <w:rsid w:val="00BC2158"/>
    <w:rsid w:val="00BC21DF"/>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531"/>
    <w:rsid w:val="00BC3B72"/>
    <w:rsid w:val="00BC3C6D"/>
    <w:rsid w:val="00BC3E0F"/>
    <w:rsid w:val="00BC3E36"/>
    <w:rsid w:val="00BC3E6E"/>
    <w:rsid w:val="00BC400D"/>
    <w:rsid w:val="00BC4065"/>
    <w:rsid w:val="00BC465D"/>
    <w:rsid w:val="00BC489D"/>
    <w:rsid w:val="00BC49D1"/>
    <w:rsid w:val="00BC4A3C"/>
    <w:rsid w:val="00BC4AEB"/>
    <w:rsid w:val="00BC4F7B"/>
    <w:rsid w:val="00BC51FE"/>
    <w:rsid w:val="00BC52B3"/>
    <w:rsid w:val="00BC53DC"/>
    <w:rsid w:val="00BC578C"/>
    <w:rsid w:val="00BC5807"/>
    <w:rsid w:val="00BC5970"/>
    <w:rsid w:val="00BC5CD7"/>
    <w:rsid w:val="00BC5F1C"/>
    <w:rsid w:val="00BC6C5B"/>
    <w:rsid w:val="00BC6D47"/>
    <w:rsid w:val="00BC6E32"/>
    <w:rsid w:val="00BC719F"/>
    <w:rsid w:val="00BC745D"/>
    <w:rsid w:val="00BC7862"/>
    <w:rsid w:val="00BC7A96"/>
    <w:rsid w:val="00BC7B4C"/>
    <w:rsid w:val="00BC7D84"/>
    <w:rsid w:val="00BC7FDC"/>
    <w:rsid w:val="00BD0370"/>
    <w:rsid w:val="00BD0456"/>
    <w:rsid w:val="00BD0878"/>
    <w:rsid w:val="00BD0F92"/>
    <w:rsid w:val="00BD10E8"/>
    <w:rsid w:val="00BD12D4"/>
    <w:rsid w:val="00BD14FD"/>
    <w:rsid w:val="00BD178C"/>
    <w:rsid w:val="00BD1DB9"/>
    <w:rsid w:val="00BD2025"/>
    <w:rsid w:val="00BD2062"/>
    <w:rsid w:val="00BD2068"/>
    <w:rsid w:val="00BD207C"/>
    <w:rsid w:val="00BD2119"/>
    <w:rsid w:val="00BD2158"/>
    <w:rsid w:val="00BD22BD"/>
    <w:rsid w:val="00BD2525"/>
    <w:rsid w:val="00BD2582"/>
    <w:rsid w:val="00BD287E"/>
    <w:rsid w:val="00BD2C1D"/>
    <w:rsid w:val="00BD2CA8"/>
    <w:rsid w:val="00BD2D1B"/>
    <w:rsid w:val="00BD2F07"/>
    <w:rsid w:val="00BD2FC6"/>
    <w:rsid w:val="00BD3248"/>
    <w:rsid w:val="00BD32D1"/>
    <w:rsid w:val="00BD3534"/>
    <w:rsid w:val="00BD36AA"/>
    <w:rsid w:val="00BD3810"/>
    <w:rsid w:val="00BD3898"/>
    <w:rsid w:val="00BD3BD3"/>
    <w:rsid w:val="00BD3E5C"/>
    <w:rsid w:val="00BD4664"/>
    <w:rsid w:val="00BD46FD"/>
    <w:rsid w:val="00BD4802"/>
    <w:rsid w:val="00BD4991"/>
    <w:rsid w:val="00BD4A0C"/>
    <w:rsid w:val="00BD4F9B"/>
    <w:rsid w:val="00BD507D"/>
    <w:rsid w:val="00BD50F6"/>
    <w:rsid w:val="00BD5233"/>
    <w:rsid w:val="00BD5275"/>
    <w:rsid w:val="00BD529C"/>
    <w:rsid w:val="00BD5426"/>
    <w:rsid w:val="00BD5B9B"/>
    <w:rsid w:val="00BD5CE4"/>
    <w:rsid w:val="00BD6117"/>
    <w:rsid w:val="00BD61F0"/>
    <w:rsid w:val="00BD6255"/>
    <w:rsid w:val="00BD649A"/>
    <w:rsid w:val="00BD64BD"/>
    <w:rsid w:val="00BD65F3"/>
    <w:rsid w:val="00BD677E"/>
    <w:rsid w:val="00BD68F7"/>
    <w:rsid w:val="00BD68FF"/>
    <w:rsid w:val="00BD6C47"/>
    <w:rsid w:val="00BD6DE0"/>
    <w:rsid w:val="00BD6EB3"/>
    <w:rsid w:val="00BD6F58"/>
    <w:rsid w:val="00BD70F9"/>
    <w:rsid w:val="00BD7AC1"/>
    <w:rsid w:val="00BD7D30"/>
    <w:rsid w:val="00BD7D5C"/>
    <w:rsid w:val="00BE0384"/>
    <w:rsid w:val="00BE03A9"/>
    <w:rsid w:val="00BE0446"/>
    <w:rsid w:val="00BE0955"/>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7C6"/>
    <w:rsid w:val="00BE2905"/>
    <w:rsid w:val="00BE2A04"/>
    <w:rsid w:val="00BE323E"/>
    <w:rsid w:val="00BE342D"/>
    <w:rsid w:val="00BE3720"/>
    <w:rsid w:val="00BE380D"/>
    <w:rsid w:val="00BE3819"/>
    <w:rsid w:val="00BE3CAB"/>
    <w:rsid w:val="00BE3D16"/>
    <w:rsid w:val="00BE406D"/>
    <w:rsid w:val="00BE449C"/>
    <w:rsid w:val="00BE4556"/>
    <w:rsid w:val="00BE475B"/>
    <w:rsid w:val="00BE4D65"/>
    <w:rsid w:val="00BE4FB5"/>
    <w:rsid w:val="00BE501B"/>
    <w:rsid w:val="00BE50CF"/>
    <w:rsid w:val="00BE5165"/>
    <w:rsid w:val="00BE52F7"/>
    <w:rsid w:val="00BE53D1"/>
    <w:rsid w:val="00BE54F9"/>
    <w:rsid w:val="00BE5666"/>
    <w:rsid w:val="00BE5707"/>
    <w:rsid w:val="00BE5963"/>
    <w:rsid w:val="00BE59A2"/>
    <w:rsid w:val="00BE59E1"/>
    <w:rsid w:val="00BE5A10"/>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5CB"/>
    <w:rsid w:val="00BE7681"/>
    <w:rsid w:val="00BE7747"/>
    <w:rsid w:val="00BE79F5"/>
    <w:rsid w:val="00BE7BA6"/>
    <w:rsid w:val="00BE7DED"/>
    <w:rsid w:val="00BF00F4"/>
    <w:rsid w:val="00BF0137"/>
    <w:rsid w:val="00BF05B6"/>
    <w:rsid w:val="00BF05F1"/>
    <w:rsid w:val="00BF073A"/>
    <w:rsid w:val="00BF096E"/>
    <w:rsid w:val="00BF0AE6"/>
    <w:rsid w:val="00BF0B7B"/>
    <w:rsid w:val="00BF0EF0"/>
    <w:rsid w:val="00BF105F"/>
    <w:rsid w:val="00BF10CE"/>
    <w:rsid w:val="00BF10EF"/>
    <w:rsid w:val="00BF1304"/>
    <w:rsid w:val="00BF1431"/>
    <w:rsid w:val="00BF1476"/>
    <w:rsid w:val="00BF156F"/>
    <w:rsid w:val="00BF1867"/>
    <w:rsid w:val="00BF1D8A"/>
    <w:rsid w:val="00BF1DC5"/>
    <w:rsid w:val="00BF1DDD"/>
    <w:rsid w:val="00BF20AB"/>
    <w:rsid w:val="00BF21EB"/>
    <w:rsid w:val="00BF222B"/>
    <w:rsid w:val="00BF2278"/>
    <w:rsid w:val="00BF2660"/>
    <w:rsid w:val="00BF26DE"/>
    <w:rsid w:val="00BF276B"/>
    <w:rsid w:val="00BF2926"/>
    <w:rsid w:val="00BF2976"/>
    <w:rsid w:val="00BF29BC"/>
    <w:rsid w:val="00BF2A94"/>
    <w:rsid w:val="00BF2ABD"/>
    <w:rsid w:val="00BF2E47"/>
    <w:rsid w:val="00BF2E98"/>
    <w:rsid w:val="00BF2EB6"/>
    <w:rsid w:val="00BF2F37"/>
    <w:rsid w:val="00BF2FCA"/>
    <w:rsid w:val="00BF359A"/>
    <w:rsid w:val="00BF36BD"/>
    <w:rsid w:val="00BF37F3"/>
    <w:rsid w:val="00BF37FD"/>
    <w:rsid w:val="00BF3BBA"/>
    <w:rsid w:val="00BF3C4A"/>
    <w:rsid w:val="00BF3FD4"/>
    <w:rsid w:val="00BF4037"/>
    <w:rsid w:val="00BF40B0"/>
    <w:rsid w:val="00BF4429"/>
    <w:rsid w:val="00BF4964"/>
    <w:rsid w:val="00BF4AB7"/>
    <w:rsid w:val="00BF4ACD"/>
    <w:rsid w:val="00BF4B23"/>
    <w:rsid w:val="00BF4B50"/>
    <w:rsid w:val="00BF4DE7"/>
    <w:rsid w:val="00BF52E6"/>
    <w:rsid w:val="00BF538C"/>
    <w:rsid w:val="00BF557F"/>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62C"/>
    <w:rsid w:val="00BF7721"/>
    <w:rsid w:val="00BF7F1A"/>
    <w:rsid w:val="00C005EB"/>
    <w:rsid w:val="00C00CC3"/>
    <w:rsid w:val="00C00EC0"/>
    <w:rsid w:val="00C010C9"/>
    <w:rsid w:val="00C01194"/>
    <w:rsid w:val="00C01298"/>
    <w:rsid w:val="00C017D1"/>
    <w:rsid w:val="00C01A4B"/>
    <w:rsid w:val="00C02288"/>
    <w:rsid w:val="00C029A1"/>
    <w:rsid w:val="00C02A7B"/>
    <w:rsid w:val="00C02B28"/>
    <w:rsid w:val="00C02B46"/>
    <w:rsid w:val="00C02B92"/>
    <w:rsid w:val="00C02C09"/>
    <w:rsid w:val="00C02D7A"/>
    <w:rsid w:val="00C02E16"/>
    <w:rsid w:val="00C031CF"/>
    <w:rsid w:val="00C0343E"/>
    <w:rsid w:val="00C03530"/>
    <w:rsid w:val="00C03531"/>
    <w:rsid w:val="00C03588"/>
    <w:rsid w:val="00C03668"/>
    <w:rsid w:val="00C036FB"/>
    <w:rsid w:val="00C039DD"/>
    <w:rsid w:val="00C03ACA"/>
    <w:rsid w:val="00C03CF0"/>
    <w:rsid w:val="00C03D03"/>
    <w:rsid w:val="00C03EB3"/>
    <w:rsid w:val="00C0405D"/>
    <w:rsid w:val="00C0409C"/>
    <w:rsid w:val="00C0463A"/>
    <w:rsid w:val="00C04673"/>
    <w:rsid w:val="00C04B24"/>
    <w:rsid w:val="00C04C99"/>
    <w:rsid w:val="00C04D5D"/>
    <w:rsid w:val="00C04F83"/>
    <w:rsid w:val="00C05011"/>
    <w:rsid w:val="00C052B5"/>
    <w:rsid w:val="00C0536B"/>
    <w:rsid w:val="00C05691"/>
    <w:rsid w:val="00C05810"/>
    <w:rsid w:val="00C05865"/>
    <w:rsid w:val="00C0599E"/>
    <w:rsid w:val="00C05B28"/>
    <w:rsid w:val="00C06095"/>
    <w:rsid w:val="00C060E5"/>
    <w:rsid w:val="00C06370"/>
    <w:rsid w:val="00C064B7"/>
    <w:rsid w:val="00C0651C"/>
    <w:rsid w:val="00C0656C"/>
    <w:rsid w:val="00C06670"/>
    <w:rsid w:val="00C06726"/>
    <w:rsid w:val="00C06B61"/>
    <w:rsid w:val="00C06C21"/>
    <w:rsid w:val="00C06CC4"/>
    <w:rsid w:val="00C06CF4"/>
    <w:rsid w:val="00C06DAB"/>
    <w:rsid w:val="00C06DD5"/>
    <w:rsid w:val="00C06E1C"/>
    <w:rsid w:val="00C06EE2"/>
    <w:rsid w:val="00C06F34"/>
    <w:rsid w:val="00C07074"/>
    <w:rsid w:val="00C07093"/>
    <w:rsid w:val="00C07303"/>
    <w:rsid w:val="00C074D7"/>
    <w:rsid w:val="00C074E9"/>
    <w:rsid w:val="00C07734"/>
    <w:rsid w:val="00C078B9"/>
    <w:rsid w:val="00C07A26"/>
    <w:rsid w:val="00C07A5B"/>
    <w:rsid w:val="00C07FA0"/>
    <w:rsid w:val="00C10197"/>
    <w:rsid w:val="00C101DE"/>
    <w:rsid w:val="00C10555"/>
    <w:rsid w:val="00C105AF"/>
    <w:rsid w:val="00C10680"/>
    <w:rsid w:val="00C1091C"/>
    <w:rsid w:val="00C10A16"/>
    <w:rsid w:val="00C10A5E"/>
    <w:rsid w:val="00C10A9C"/>
    <w:rsid w:val="00C10B20"/>
    <w:rsid w:val="00C10C72"/>
    <w:rsid w:val="00C10D4B"/>
    <w:rsid w:val="00C10E97"/>
    <w:rsid w:val="00C11219"/>
    <w:rsid w:val="00C11324"/>
    <w:rsid w:val="00C11511"/>
    <w:rsid w:val="00C1156B"/>
    <w:rsid w:val="00C11749"/>
    <w:rsid w:val="00C119F3"/>
    <w:rsid w:val="00C11B46"/>
    <w:rsid w:val="00C11B7A"/>
    <w:rsid w:val="00C11DAB"/>
    <w:rsid w:val="00C122DF"/>
    <w:rsid w:val="00C125B8"/>
    <w:rsid w:val="00C126F0"/>
    <w:rsid w:val="00C126F5"/>
    <w:rsid w:val="00C12797"/>
    <w:rsid w:val="00C12D31"/>
    <w:rsid w:val="00C12D84"/>
    <w:rsid w:val="00C12DEF"/>
    <w:rsid w:val="00C139E0"/>
    <w:rsid w:val="00C13C78"/>
    <w:rsid w:val="00C140C0"/>
    <w:rsid w:val="00C140D2"/>
    <w:rsid w:val="00C1413F"/>
    <w:rsid w:val="00C14195"/>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25C"/>
    <w:rsid w:val="00C16401"/>
    <w:rsid w:val="00C16A23"/>
    <w:rsid w:val="00C16DF7"/>
    <w:rsid w:val="00C170C8"/>
    <w:rsid w:val="00C17181"/>
    <w:rsid w:val="00C17982"/>
    <w:rsid w:val="00C17C3B"/>
    <w:rsid w:val="00C17CFD"/>
    <w:rsid w:val="00C17D50"/>
    <w:rsid w:val="00C17D97"/>
    <w:rsid w:val="00C17DD7"/>
    <w:rsid w:val="00C17E8C"/>
    <w:rsid w:val="00C17EF7"/>
    <w:rsid w:val="00C20096"/>
    <w:rsid w:val="00C202B7"/>
    <w:rsid w:val="00C202F6"/>
    <w:rsid w:val="00C20359"/>
    <w:rsid w:val="00C2042C"/>
    <w:rsid w:val="00C2062A"/>
    <w:rsid w:val="00C20D4B"/>
    <w:rsid w:val="00C20E9F"/>
    <w:rsid w:val="00C20EAA"/>
    <w:rsid w:val="00C20F43"/>
    <w:rsid w:val="00C2169E"/>
    <w:rsid w:val="00C21B1D"/>
    <w:rsid w:val="00C21B44"/>
    <w:rsid w:val="00C21DB9"/>
    <w:rsid w:val="00C21E42"/>
    <w:rsid w:val="00C21E8F"/>
    <w:rsid w:val="00C221F3"/>
    <w:rsid w:val="00C22273"/>
    <w:rsid w:val="00C22322"/>
    <w:rsid w:val="00C225FA"/>
    <w:rsid w:val="00C2271A"/>
    <w:rsid w:val="00C22C3B"/>
    <w:rsid w:val="00C22D20"/>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5031"/>
    <w:rsid w:val="00C2506B"/>
    <w:rsid w:val="00C253F6"/>
    <w:rsid w:val="00C2559D"/>
    <w:rsid w:val="00C258C2"/>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792"/>
    <w:rsid w:val="00C30A2C"/>
    <w:rsid w:val="00C30AAD"/>
    <w:rsid w:val="00C30F5D"/>
    <w:rsid w:val="00C314A0"/>
    <w:rsid w:val="00C3165D"/>
    <w:rsid w:val="00C3183C"/>
    <w:rsid w:val="00C3184C"/>
    <w:rsid w:val="00C319EB"/>
    <w:rsid w:val="00C31B4A"/>
    <w:rsid w:val="00C31E81"/>
    <w:rsid w:val="00C31EE6"/>
    <w:rsid w:val="00C32088"/>
    <w:rsid w:val="00C320C2"/>
    <w:rsid w:val="00C32675"/>
    <w:rsid w:val="00C32CA4"/>
    <w:rsid w:val="00C32D54"/>
    <w:rsid w:val="00C32DFA"/>
    <w:rsid w:val="00C32E4B"/>
    <w:rsid w:val="00C32E9B"/>
    <w:rsid w:val="00C32EB0"/>
    <w:rsid w:val="00C32F85"/>
    <w:rsid w:val="00C3301F"/>
    <w:rsid w:val="00C33077"/>
    <w:rsid w:val="00C33269"/>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429"/>
    <w:rsid w:val="00C348D4"/>
    <w:rsid w:val="00C349D7"/>
    <w:rsid w:val="00C34B79"/>
    <w:rsid w:val="00C34CBB"/>
    <w:rsid w:val="00C34E86"/>
    <w:rsid w:val="00C353AC"/>
    <w:rsid w:val="00C3554F"/>
    <w:rsid w:val="00C35692"/>
    <w:rsid w:val="00C3593F"/>
    <w:rsid w:val="00C35AB2"/>
    <w:rsid w:val="00C35B50"/>
    <w:rsid w:val="00C35C75"/>
    <w:rsid w:val="00C3648E"/>
    <w:rsid w:val="00C364B5"/>
    <w:rsid w:val="00C36618"/>
    <w:rsid w:val="00C366B0"/>
    <w:rsid w:val="00C366F7"/>
    <w:rsid w:val="00C367E7"/>
    <w:rsid w:val="00C368AC"/>
    <w:rsid w:val="00C369FA"/>
    <w:rsid w:val="00C36A5B"/>
    <w:rsid w:val="00C36AE1"/>
    <w:rsid w:val="00C36BDA"/>
    <w:rsid w:val="00C36CD5"/>
    <w:rsid w:val="00C36CE6"/>
    <w:rsid w:val="00C36CF5"/>
    <w:rsid w:val="00C36DBD"/>
    <w:rsid w:val="00C36E30"/>
    <w:rsid w:val="00C36E71"/>
    <w:rsid w:val="00C36ED8"/>
    <w:rsid w:val="00C37012"/>
    <w:rsid w:val="00C37281"/>
    <w:rsid w:val="00C3734C"/>
    <w:rsid w:val="00C37836"/>
    <w:rsid w:val="00C3799A"/>
    <w:rsid w:val="00C379A8"/>
    <w:rsid w:val="00C40077"/>
    <w:rsid w:val="00C401D3"/>
    <w:rsid w:val="00C403F0"/>
    <w:rsid w:val="00C407C7"/>
    <w:rsid w:val="00C408AE"/>
    <w:rsid w:val="00C408F6"/>
    <w:rsid w:val="00C40A4B"/>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48"/>
    <w:rsid w:val="00C436BF"/>
    <w:rsid w:val="00C43732"/>
    <w:rsid w:val="00C437BB"/>
    <w:rsid w:val="00C438DD"/>
    <w:rsid w:val="00C4395C"/>
    <w:rsid w:val="00C43B22"/>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BB1"/>
    <w:rsid w:val="00C45C5C"/>
    <w:rsid w:val="00C45E70"/>
    <w:rsid w:val="00C46676"/>
    <w:rsid w:val="00C46882"/>
    <w:rsid w:val="00C46ACB"/>
    <w:rsid w:val="00C46AE9"/>
    <w:rsid w:val="00C46B87"/>
    <w:rsid w:val="00C46BEF"/>
    <w:rsid w:val="00C46D2C"/>
    <w:rsid w:val="00C46E40"/>
    <w:rsid w:val="00C46ECA"/>
    <w:rsid w:val="00C46EDE"/>
    <w:rsid w:val="00C46F2F"/>
    <w:rsid w:val="00C4787A"/>
    <w:rsid w:val="00C47882"/>
    <w:rsid w:val="00C47AEB"/>
    <w:rsid w:val="00C47C8A"/>
    <w:rsid w:val="00C500C8"/>
    <w:rsid w:val="00C5029D"/>
    <w:rsid w:val="00C50415"/>
    <w:rsid w:val="00C50848"/>
    <w:rsid w:val="00C509B3"/>
    <w:rsid w:val="00C50AE0"/>
    <w:rsid w:val="00C50C9F"/>
    <w:rsid w:val="00C50D30"/>
    <w:rsid w:val="00C50DE1"/>
    <w:rsid w:val="00C5105C"/>
    <w:rsid w:val="00C51385"/>
    <w:rsid w:val="00C51833"/>
    <w:rsid w:val="00C51A7A"/>
    <w:rsid w:val="00C51AF9"/>
    <w:rsid w:val="00C51CB7"/>
    <w:rsid w:val="00C51D4B"/>
    <w:rsid w:val="00C51E20"/>
    <w:rsid w:val="00C51F60"/>
    <w:rsid w:val="00C52096"/>
    <w:rsid w:val="00C520AF"/>
    <w:rsid w:val="00C525AD"/>
    <w:rsid w:val="00C528A2"/>
    <w:rsid w:val="00C52B4D"/>
    <w:rsid w:val="00C52B5A"/>
    <w:rsid w:val="00C52C8D"/>
    <w:rsid w:val="00C52D22"/>
    <w:rsid w:val="00C52D25"/>
    <w:rsid w:val="00C53055"/>
    <w:rsid w:val="00C5310E"/>
    <w:rsid w:val="00C53517"/>
    <w:rsid w:val="00C538D2"/>
    <w:rsid w:val="00C5425B"/>
    <w:rsid w:val="00C542D1"/>
    <w:rsid w:val="00C54376"/>
    <w:rsid w:val="00C543B0"/>
    <w:rsid w:val="00C5465C"/>
    <w:rsid w:val="00C547DB"/>
    <w:rsid w:val="00C54B79"/>
    <w:rsid w:val="00C54D4D"/>
    <w:rsid w:val="00C54DBC"/>
    <w:rsid w:val="00C54E5A"/>
    <w:rsid w:val="00C55A46"/>
    <w:rsid w:val="00C55A81"/>
    <w:rsid w:val="00C55BCF"/>
    <w:rsid w:val="00C55C04"/>
    <w:rsid w:val="00C55C98"/>
    <w:rsid w:val="00C55EC2"/>
    <w:rsid w:val="00C55F51"/>
    <w:rsid w:val="00C55F82"/>
    <w:rsid w:val="00C5627D"/>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0"/>
    <w:rsid w:val="00C576D6"/>
    <w:rsid w:val="00C576E6"/>
    <w:rsid w:val="00C57797"/>
    <w:rsid w:val="00C578EB"/>
    <w:rsid w:val="00C57961"/>
    <w:rsid w:val="00C579C4"/>
    <w:rsid w:val="00C579D6"/>
    <w:rsid w:val="00C57A9A"/>
    <w:rsid w:val="00C57C1E"/>
    <w:rsid w:val="00C57E67"/>
    <w:rsid w:val="00C60542"/>
    <w:rsid w:val="00C60581"/>
    <w:rsid w:val="00C60902"/>
    <w:rsid w:val="00C609E7"/>
    <w:rsid w:val="00C612F1"/>
    <w:rsid w:val="00C61382"/>
    <w:rsid w:val="00C61469"/>
    <w:rsid w:val="00C61515"/>
    <w:rsid w:val="00C61559"/>
    <w:rsid w:val="00C615CC"/>
    <w:rsid w:val="00C61790"/>
    <w:rsid w:val="00C618E5"/>
    <w:rsid w:val="00C61B46"/>
    <w:rsid w:val="00C61C0A"/>
    <w:rsid w:val="00C61FDE"/>
    <w:rsid w:val="00C62085"/>
    <w:rsid w:val="00C62114"/>
    <w:rsid w:val="00C6254B"/>
    <w:rsid w:val="00C62B44"/>
    <w:rsid w:val="00C62E36"/>
    <w:rsid w:val="00C62E61"/>
    <w:rsid w:val="00C62F20"/>
    <w:rsid w:val="00C63077"/>
    <w:rsid w:val="00C63293"/>
    <w:rsid w:val="00C63376"/>
    <w:rsid w:val="00C633B1"/>
    <w:rsid w:val="00C63476"/>
    <w:rsid w:val="00C63744"/>
    <w:rsid w:val="00C63A23"/>
    <w:rsid w:val="00C63B45"/>
    <w:rsid w:val="00C63E6A"/>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74F"/>
    <w:rsid w:val="00C658DD"/>
    <w:rsid w:val="00C65A68"/>
    <w:rsid w:val="00C65B62"/>
    <w:rsid w:val="00C65C99"/>
    <w:rsid w:val="00C65DB9"/>
    <w:rsid w:val="00C65E7A"/>
    <w:rsid w:val="00C65E8F"/>
    <w:rsid w:val="00C65F56"/>
    <w:rsid w:val="00C65FED"/>
    <w:rsid w:val="00C660F9"/>
    <w:rsid w:val="00C66419"/>
    <w:rsid w:val="00C6647E"/>
    <w:rsid w:val="00C665E5"/>
    <w:rsid w:val="00C6663E"/>
    <w:rsid w:val="00C66A14"/>
    <w:rsid w:val="00C66B4B"/>
    <w:rsid w:val="00C66E2B"/>
    <w:rsid w:val="00C6713A"/>
    <w:rsid w:val="00C67341"/>
    <w:rsid w:val="00C676B1"/>
    <w:rsid w:val="00C678B4"/>
    <w:rsid w:val="00C67C4E"/>
    <w:rsid w:val="00C67C87"/>
    <w:rsid w:val="00C67D8F"/>
    <w:rsid w:val="00C7006A"/>
    <w:rsid w:val="00C701BD"/>
    <w:rsid w:val="00C7023C"/>
    <w:rsid w:val="00C7053B"/>
    <w:rsid w:val="00C70838"/>
    <w:rsid w:val="00C7087F"/>
    <w:rsid w:val="00C70AD1"/>
    <w:rsid w:val="00C70AD8"/>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4D7"/>
    <w:rsid w:val="00C72539"/>
    <w:rsid w:val="00C72544"/>
    <w:rsid w:val="00C72700"/>
    <w:rsid w:val="00C727FC"/>
    <w:rsid w:val="00C72838"/>
    <w:rsid w:val="00C72BA1"/>
    <w:rsid w:val="00C72C88"/>
    <w:rsid w:val="00C72DA0"/>
    <w:rsid w:val="00C73012"/>
    <w:rsid w:val="00C7310D"/>
    <w:rsid w:val="00C734EC"/>
    <w:rsid w:val="00C736BD"/>
    <w:rsid w:val="00C73FF4"/>
    <w:rsid w:val="00C73FFB"/>
    <w:rsid w:val="00C74142"/>
    <w:rsid w:val="00C742F9"/>
    <w:rsid w:val="00C7433C"/>
    <w:rsid w:val="00C74372"/>
    <w:rsid w:val="00C746D4"/>
    <w:rsid w:val="00C747F3"/>
    <w:rsid w:val="00C74937"/>
    <w:rsid w:val="00C74A82"/>
    <w:rsid w:val="00C74DB6"/>
    <w:rsid w:val="00C75044"/>
    <w:rsid w:val="00C750C5"/>
    <w:rsid w:val="00C753DC"/>
    <w:rsid w:val="00C755FE"/>
    <w:rsid w:val="00C75701"/>
    <w:rsid w:val="00C7584D"/>
    <w:rsid w:val="00C75BD2"/>
    <w:rsid w:val="00C75E6B"/>
    <w:rsid w:val="00C75F54"/>
    <w:rsid w:val="00C76151"/>
    <w:rsid w:val="00C764AA"/>
    <w:rsid w:val="00C76528"/>
    <w:rsid w:val="00C7659E"/>
    <w:rsid w:val="00C765D8"/>
    <w:rsid w:val="00C76955"/>
    <w:rsid w:val="00C76B02"/>
    <w:rsid w:val="00C76B88"/>
    <w:rsid w:val="00C76DC5"/>
    <w:rsid w:val="00C77160"/>
    <w:rsid w:val="00C7723C"/>
    <w:rsid w:val="00C7749D"/>
    <w:rsid w:val="00C77693"/>
    <w:rsid w:val="00C778A1"/>
    <w:rsid w:val="00C77A5D"/>
    <w:rsid w:val="00C77DA4"/>
    <w:rsid w:val="00C77F22"/>
    <w:rsid w:val="00C77FA7"/>
    <w:rsid w:val="00C802D6"/>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AA9"/>
    <w:rsid w:val="00C82ACB"/>
    <w:rsid w:val="00C82BF9"/>
    <w:rsid w:val="00C82EAD"/>
    <w:rsid w:val="00C831E3"/>
    <w:rsid w:val="00C83267"/>
    <w:rsid w:val="00C8384F"/>
    <w:rsid w:val="00C8393A"/>
    <w:rsid w:val="00C83F8A"/>
    <w:rsid w:val="00C8438B"/>
    <w:rsid w:val="00C84430"/>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7BB"/>
    <w:rsid w:val="00C86965"/>
    <w:rsid w:val="00C86A4D"/>
    <w:rsid w:val="00C86C2A"/>
    <w:rsid w:val="00C87032"/>
    <w:rsid w:val="00C872C4"/>
    <w:rsid w:val="00C872DF"/>
    <w:rsid w:val="00C87664"/>
    <w:rsid w:val="00C87757"/>
    <w:rsid w:val="00C877F1"/>
    <w:rsid w:val="00C87802"/>
    <w:rsid w:val="00C87883"/>
    <w:rsid w:val="00C87929"/>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970"/>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59"/>
    <w:rsid w:val="00CA0781"/>
    <w:rsid w:val="00CA1042"/>
    <w:rsid w:val="00CA10C9"/>
    <w:rsid w:val="00CA1230"/>
    <w:rsid w:val="00CA1276"/>
    <w:rsid w:val="00CA136F"/>
    <w:rsid w:val="00CA1441"/>
    <w:rsid w:val="00CA1A54"/>
    <w:rsid w:val="00CA1A9C"/>
    <w:rsid w:val="00CA1AAC"/>
    <w:rsid w:val="00CA1AE7"/>
    <w:rsid w:val="00CA21FA"/>
    <w:rsid w:val="00CA2252"/>
    <w:rsid w:val="00CA2315"/>
    <w:rsid w:val="00CA26C6"/>
    <w:rsid w:val="00CA2861"/>
    <w:rsid w:val="00CA28FE"/>
    <w:rsid w:val="00CA2923"/>
    <w:rsid w:val="00CA2A74"/>
    <w:rsid w:val="00CA2B03"/>
    <w:rsid w:val="00CA2D81"/>
    <w:rsid w:val="00CA2E4F"/>
    <w:rsid w:val="00CA2F99"/>
    <w:rsid w:val="00CA30BE"/>
    <w:rsid w:val="00CA31B0"/>
    <w:rsid w:val="00CA3224"/>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BB1"/>
    <w:rsid w:val="00CA4E0B"/>
    <w:rsid w:val="00CA5040"/>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BB2"/>
    <w:rsid w:val="00CA6C60"/>
    <w:rsid w:val="00CA701B"/>
    <w:rsid w:val="00CA7082"/>
    <w:rsid w:val="00CA71A0"/>
    <w:rsid w:val="00CA7526"/>
    <w:rsid w:val="00CA7615"/>
    <w:rsid w:val="00CA7A6B"/>
    <w:rsid w:val="00CA7C7A"/>
    <w:rsid w:val="00CA7CB3"/>
    <w:rsid w:val="00CA7EE0"/>
    <w:rsid w:val="00CB00C6"/>
    <w:rsid w:val="00CB0145"/>
    <w:rsid w:val="00CB02E0"/>
    <w:rsid w:val="00CB08E0"/>
    <w:rsid w:val="00CB0927"/>
    <w:rsid w:val="00CB0AF3"/>
    <w:rsid w:val="00CB0DA6"/>
    <w:rsid w:val="00CB0F1E"/>
    <w:rsid w:val="00CB0FF4"/>
    <w:rsid w:val="00CB0FF5"/>
    <w:rsid w:val="00CB112B"/>
    <w:rsid w:val="00CB1395"/>
    <w:rsid w:val="00CB13CA"/>
    <w:rsid w:val="00CB1473"/>
    <w:rsid w:val="00CB15EB"/>
    <w:rsid w:val="00CB18C4"/>
    <w:rsid w:val="00CB19E5"/>
    <w:rsid w:val="00CB1A08"/>
    <w:rsid w:val="00CB1A24"/>
    <w:rsid w:val="00CB1A6B"/>
    <w:rsid w:val="00CB1AA4"/>
    <w:rsid w:val="00CB1ABF"/>
    <w:rsid w:val="00CB1D7C"/>
    <w:rsid w:val="00CB1EA4"/>
    <w:rsid w:val="00CB207F"/>
    <w:rsid w:val="00CB2207"/>
    <w:rsid w:val="00CB22B0"/>
    <w:rsid w:val="00CB22DC"/>
    <w:rsid w:val="00CB2811"/>
    <w:rsid w:val="00CB29B3"/>
    <w:rsid w:val="00CB29DF"/>
    <w:rsid w:val="00CB2AB5"/>
    <w:rsid w:val="00CB3657"/>
    <w:rsid w:val="00CB3952"/>
    <w:rsid w:val="00CB3AF2"/>
    <w:rsid w:val="00CB3B46"/>
    <w:rsid w:val="00CB3BD2"/>
    <w:rsid w:val="00CB3DFF"/>
    <w:rsid w:val="00CB416C"/>
    <w:rsid w:val="00CB41DA"/>
    <w:rsid w:val="00CB428E"/>
    <w:rsid w:val="00CB456E"/>
    <w:rsid w:val="00CB464E"/>
    <w:rsid w:val="00CB476A"/>
    <w:rsid w:val="00CB479A"/>
    <w:rsid w:val="00CB47DC"/>
    <w:rsid w:val="00CB4898"/>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B7FB7"/>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A3A"/>
    <w:rsid w:val="00CC4C2D"/>
    <w:rsid w:val="00CC4D05"/>
    <w:rsid w:val="00CC4DFA"/>
    <w:rsid w:val="00CC4E5E"/>
    <w:rsid w:val="00CC4F8C"/>
    <w:rsid w:val="00CC500B"/>
    <w:rsid w:val="00CC504D"/>
    <w:rsid w:val="00CC5363"/>
    <w:rsid w:val="00CC55AA"/>
    <w:rsid w:val="00CC5650"/>
    <w:rsid w:val="00CC5996"/>
    <w:rsid w:val="00CC5DAB"/>
    <w:rsid w:val="00CC5DE4"/>
    <w:rsid w:val="00CC5E4E"/>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3F6"/>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A95"/>
    <w:rsid w:val="00CD1CC9"/>
    <w:rsid w:val="00CD1DEE"/>
    <w:rsid w:val="00CD1EDC"/>
    <w:rsid w:val="00CD20A9"/>
    <w:rsid w:val="00CD2788"/>
    <w:rsid w:val="00CD2A99"/>
    <w:rsid w:val="00CD2F5B"/>
    <w:rsid w:val="00CD3226"/>
    <w:rsid w:val="00CD3345"/>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BE8"/>
    <w:rsid w:val="00CD6FA2"/>
    <w:rsid w:val="00CD74FC"/>
    <w:rsid w:val="00CD77A5"/>
    <w:rsid w:val="00CD780F"/>
    <w:rsid w:val="00CE0310"/>
    <w:rsid w:val="00CE0820"/>
    <w:rsid w:val="00CE0846"/>
    <w:rsid w:val="00CE0A00"/>
    <w:rsid w:val="00CE1760"/>
    <w:rsid w:val="00CE17B8"/>
    <w:rsid w:val="00CE186F"/>
    <w:rsid w:val="00CE19DD"/>
    <w:rsid w:val="00CE1AE2"/>
    <w:rsid w:val="00CE1EA6"/>
    <w:rsid w:val="00CE231C"/>
    <w:rsid w:val="00CE247E"/>
    <w:rsid w:val="00CE25A6"/>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2D"/>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6921"/>
    <w:rsid w:val="00CE7306"/>
    <w:rsid w:val="00CE7592"/>
    <w:rsid w:val="00CE786A"/>
    <w:rsid w:val="00CE7884"/>
    <w:rsid w:val="00CE7C2F"/>
    <w:rsid w:val="00CF00A2"/>
    <w:rsid w:val="00CF0191"/>
    <w:rsid w:val="00CF027B"/>
    <w:rsid w:val="00CF02E7"/>
    <w:rsid w:val="00CF03F6"/>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59"/>
    <w:rsid w:val="00CF2F51"/>
    <w:rsid w:val="00CF30C6"/>
    <w:rsid w:val="00CF3778"/>
    <w:rsid w:val="00CF381A"/>
    <w:rsid w:val="00CF3C33"/>
    <w:rsid w:val="00CF4031"/>
    <w:rsid w:val="00CF4117"/>
    <w:rsid w:val="00CF4892"/>
    <w:rsid w:val="00CF48D7"/>
    <w:rsid w:val="00CF498D"/>
    <w:rsid w:val="00CF4D9E"/>
    <w:rsid w:val="00CF50EF"/>
    <w:rsid w:val="00CF535E"/>
    <w:rsid w:val="00CF53A9"/>
    <w:rsid w:val="00CF540E"/>
    <w:rsid w:val="00CF5607"/>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6FC1"/>
    <w:rsid w:val="00CF71CE"/>
    <w:rsid w:val="00CF71F0"/>
    <w:rsid w:val="00CF758E"/>
    <w:rsid w:val="00CF7598"/>
    <w:rsid w:val="00CF7630"/>
    <w:rsid w:val="00CF77AD"/>
    <w:rsid w:val="00CF78BB"/>
    <w:rsid w:val="00CF7A07"/>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E9C"/>
    <w:rsid w:val="00D01FF7"/>
    <w:rsid w:val="00D021AF"/>
    <w:rsid w:val="00D02237"/>
    <w:rsid w:val="00D02477"/>
    <w:rsid w:val="00D02492"/>
    <w:rsid w:val="00D024AD"/>
    <w:rsid w:val="00D02533"/>
    <w:rsid w:val="00D02A8B"/>
    <w:rsid w:val="00D02CB6"/>
    <w:rsid w:val="00D02D4F"/>
    <w:rsid w:val="00D02E87"/>
    <w:rsid w:val="00D02F78"/>
    <w:rsid w:val="00D03157"/>
    <w:rsid w:val="00D031B2"/>
    <w:rsid w:val="00D033C5"/>
    <w:rsid w:val="00D03696"/>
    <w:rsid w:val="00D036FA"/>
    <w:rsid w:val="00D03C8F"/>
    <w:rsid w:val="00D03CDA"/>
    <w:rsid w:val="00D042A9"/>
    <w:rsid w:val="00D043A2"/>
    <w:rsid w:val="00D0455C"/>
    <w:rsid w:val="00D045FB"/>
    <w:rsid w:val="00D04837"/>
    <w:rsid w:val="00D04A0F"/>
    <w:rsid w:val="00D04BF0"/>
    <w:rsid w:val="00D04C55"/>
    <w:rsid w:val="00D04DB4"/>
    <w:rsid w:val="00D04EBD"/>
    <w:rsid w:val="00D05219"/>
    <w:rsid w:val="00D057C7"/>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2"/>
    <w:rsid w:val="00D07463"/>
    <w:rsid w:val="00D07926"/>
    <w:rsid w:val="00D07A95"/>
    <w:rsid w:val="00D101B4"/>
    <w:rsid w:val="00D10569"/>
    <w:rsid w:val="00D10694"/>
    <w:rsid w:val="00D10762"/>
    <w:rsid w:val="00D10B78"/>
    <w:rsid w:val="00D10E41"/>
    <w:rsid w:val="00D11010"/>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1F6F"/>
    <w:rsid w:val="00D12095"/>
    <w:rsid w:val="00D12526"/>
    <w:rsid w:val="00D125F4"/>
    <w:rsid w:val="00D12C43"/>
    <w:rsid w:val="00D13237"/>
    <w:rsid w:val="00D13431"/>
    <w:rsid w:val="00D137B8"/>
    <w:rsid w:val="00D138BC"/>
    <w:rsid w:val="00D13A25"/>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6F42"/>
    <w:rsid w:val="00D17061"/>
    <w:rsid w:val="00D170B7"/>
    <w:rsid w:val="00D171EB"/>
    <w:rsid w:val="00D172ED"/>
    <w:rsid w:val="00D176F1"/>
    <w:rsid w:val="00D17949"/>
    <w:rsid w:val="00D17B91"/>
    <w:rsid w:val="00D17CC7"/>
    <w:rsid w:val="00D17DC2"/>
    <w:rsid w:val="00D17E03"/>
    <w:rsid w:val="00D20023"/>
    <w:rsid w:val="00D2026E"/>
    <w:rsid w:val="00D202EC"/>
    <w:rsid w:val="00D203D0"/>
    <w:rsid w:val="00D20448"/>
    <w:rsid w:val="00D206B6"/>
    <w:rsid w:val="00D2082D"/>
    <w:rsid w:val="00D20ADB"/>
    <w:rsid w:val="00D20E33"/>
    <w:rsid w:val="00D20ECA"/>
    <w:rsid w:val="00D20F04"/>
    <w:rsid w:val="00D20F12"/>
    <w:rsid w:val="00D2104B"/>
    <w:rsid w:val="00D21966"/>
    <w:rsid w:val="00D2198A"/>
    <w:rsid w:val="00D21A66"/>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5087"/>
    <w:rsid w:val="00D250A1"/>
    <w:rsid w:val="00D251D3"/>
    <w:rsid w:val="00D2521D"/>
    <w:rsid w:val="00D25540"/>
    <w:rsid w:val="00D255E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6F22"/>
    <w:rsid w:val="00D27040"/>
    <w:rsid w:val="00D271DA"/>
    <w:rsid w:val="00D272DD"/>
    <w:rsid w:val="00D2754A"/>
    <w:rsid w:val="00D27A01"/>
    <w:rsid w:val="00D27A18"/>
    <w:rsid w:val="00D27BA6"/>
    <w:rsid w:val="00D27BB6"/>
    <w:rsid w:val="00D27E4C"/>
    <w:rsid w:val="00D27FA1"/>
    <w:rsid w:val="00D3025F"/>
    <w:rsid w:val="00D302DE"/>
    <w:rsid w:val="00D30476"/>
    <w:rsid w:val="00D30484"/>
    <w:rsid w:val="00D306AB"/>
    <w:rsid w:val="00D306C5"/>
    <w:rsid w:val="00D30769"/>
    <w:rsid w:val="00D30ED5"/>
    <w:rsid w:val="00D30FEC"/>
    <w:rsid w:val="00D310EB"/>
    <w:rsid w:val="00D311A5"/>
    <w:rsid w:val="00D311C9"/>
    <w:rsid w:val="00D313A5"/>
    <w:rsid w:val="00D31872"/>
    <w:rsid w:val="00D31C32"/>
    <w:rsid w:val="00D31D49"/>
    <w:rsid w:val="00D320B3"/>
    <w:rsid w:val="00D3217C"/>
    <w:rsid w:val="00D321DC"/>
    <w:rsid w:val="00D325DE"/>
    <w:rsid w:val="00D329C7"/>
    <w:rsid w:val="00D32D63"/>
    <w:rsid w:val="00D33350"/>
    <w:rsid w:val="00D33438"/>
    <w:rsid w:val="00D3352C"/>
    <w:rsid w:val="00D3368A"/>
    <w:rsid w:val="00D336B6"/>
    <w:rsid w:val="00D33716"/>
    <w:rsid w:val="00D33964"/>
    <w:rsid w:val="00D339CC"/>
    <w:rsid w:val="00D33B97"/>
    <w:rsid w:val="00D33CD1"/>
    <w:rsid w:val="00D33E36"/>
    <w:rsid w:val="00D34567"/>
    <w:rsid w:val="00D34783"/>
    <w:rsid w:val="00D34943"/>
    <w:rsid w:val="00D34CDB"/>
    <w:rsid w:val="00D34F43"/>
    <w:rsid w:val="00D351FB"/>
    <w:rsid w:val="00D35269"/>
    <w:rsid w:val="00D352AD"/>
    <w:rsid w:val="00D352BE"/>
    <w:rsid w:val="00D35301"/>
    <w:rsid w:val="00D354E3"/>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6FB3"/>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4F3"/>
    <w:rsid w:val="00D419FC"/>
    <w:rsid w:val="00D41ADC"/>
    <w:rsid w:val="00D41C42"/>
    <w:rsid w:val="00D41D41"/>
    <w:rsid w:val="00D41E70"/>
    <w:rsid w:val="00D42296"/>
    <w:rsid w:val="00D42374"/>
    <w:rsid w:val="00D42571"/>
    <w:rsid w:val="00D426D5"/>
    <w:rsid w:val="00D426F2"/>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167"/>
    <w:rsid w:val="00D4429C"/>
    <w:rsid w:val="00D449D1"/>
    <w:rsid w:val="00D44CF3"/>
    <w:rsid w:val="00D44DA2"/>
    <w:rsid w:val="00D44FC5"/>
    <w:rsid w:val="00D45094"/>
    <w:rsid w:val="00D450A0"/>
    <w:rsid w:val="00D4568F"/>
    <w:rsid w:val="00D456A0"/>
    <w:rsid w:val="00D45703"/>
    <w:rsid w:val="00D459B7"/>
    <w:rsid w:val="00D45B34"/>
    <w:rsid w:val="00D45C3E"/>
    <w:rsid w:val="00D45D18"/>
    <w:rsid w:val="00D45DE8"/>
    <w:rsid w:val="00D45E1A"/>
    <w:rsid w:val="00D45E87"/>
    <w:rsid w:val="00D45FCE"/>
    <w:rsid w:val="00D461D9"/>
    <w:rsid w:val="00D46480"/>
    <w:rsid w:val="00D46587"/>
    <w:rsid w:val="00D46610"/>
    <w:rsid w:val="00D46CD1"/>
    <w:rsid w:val="00D46D41"/>
    <w:rsid w:val="00D46E41"/>
    <w:rsid w:val="00D46EBC"/>
    <w:rsid w:val="00D471D9"/>
    <w:rsid w:val="00D47334"/>
    <w:rsid w:val="00D4778F"/>
    <w:rsid w:val="00D47A6E"/>
    <w:rsid w:val="00D47B57"/>
    <w:rsid w:val="00D47BC8"/>
    <w:rsid w:val="00D47C50"/>
    <w:rsid w:val="00D47C59"/>
    <w:rsid w:val="00D50135"/>
    <w:rsid w:val="00D501C7"/>
    <w:rsid w:val="00D5020D"/>
    <w:rsid w:val="00D50265"/>
    <w:rsid w:val="00D503D4"/>
    <w:rsid w:val="00D50912"/>
    <w:rsid w:val="00D50BE5"/>
    <w:rsid w:val="00D50C34"/>
    <w:rsid w:val="00D50FE8"/>
    <w:rsid w:val="00D51339"/>
    <w:rsid w:val="00D51691"/>
    <w:rsid w:val="00D51703"/>
    <w:rsid w:val="00D517B7"/>
    <w:rsid w:val="00D51C71"/>
    <w:rsid w:val="00D51E7F"/>
    <w:rsid w:val="00D521FF"/>
    <w:rsid w:val="00D52378"/>
    <w:rsid w:val="00D52628"/>
    <w:rsid w:val="00D52661"/>
    <w:rsid w:val="00D5270B"/>
    <w:rsid w:val="00D52723"/>
    <w:rsid w:val="00D527B5"/>
    <w:rsid w:val="00D527D3"/>
    <w:rsid w:val="00D52C49"/>
    <w:rsid w:val="00D53083"/>
    <w:rsid w:val="00D531CE"/>
    <w:rsid w:val="00D5321F"/>
    <w:rsid w:val="00D533A1"/>
    <w:rsid w:val="00D53677"/>
    <w:rsid w:val="00D538AF"/>
    <w:rsid w:val="00D53B43"/>
    <w:rsid w:val="00D53D77"/>
    <w:rsid w:val="00D53F59"/>
    <w:rsid w:val="00D5402F"/>
    <w:rsid w:val="00D542B5"/>
    <w:rsid w:val="00D543F8"/>
    <w:rsid w:val="00D547C6"/>
    <w:rsid w:val="00D547F4"/>
    <w:rsid w:val="00D54825"/>
    <w:rsid w:val="00D54C85"/>
    <w:rsid w:val="00D54F14"/>
    <w:rsid w:val="00D55006"/>
    <w:rsid w:val="00D5502B"/>
    <w:rsid w:val="00D550F3"/>
    <w:rsid w:val="00D55169"/>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A45"/>
    <w:rsid w:val="00D57C06"/>
    <w:rsid w:val="00D57D49"/>
    <w:rsid w:val="00D57D74"/>
    <w:rsid w:val="00D6016D"/>
    <w:rsid w:val="00D60A9A"/>
    <w:rsid w:val="00D60B1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7A"/>
    <w:rsid w:val="00D627D6"/>
    <w:rsid w:val="00D628AD"/>
    <w:rsid w:val="00D62C9A"/>
    <w:rsid w:val="00D62CE5"/>
    <w:rsid w:val="00D62DF4"/>
    <w:rsid w:val="00D63274"/>
    <w:rsid w:val="00D63326"/>
    <w:rsid w:val="00D63331"/>
    <w:rsid w:val="00D6342D"/>
    <w:rsid w:val="00D63466"/>
    <w:rsid w:val="00D63628"/>
    <w:rsid w:val="00D63894"/>
    <w:rsid w:val="00D63A7F"/>
    <w:rsid w:val="00D63AF3"/>
    <w:rsid w:val="00D63B2B"/>
    <w:rsid w:val="00D63C91"/>
    <w:rsid w:val="00D63CA4"/>
    <w:rsid w:val="00D64338"/>
    <w:rsid w:val="00D6444A"/>
    <w:rsid w:val="00D6449C"/>
    <w:rsid w:val="00D6467A"/>
    <w:rsid w:val="00D649A7"/>
    <w:rsid w:val="00D649B7"/>
    <w:rsid w:val="00D64F81"/>
    <w:rsid w:val="00D64FCD"/>
    <w:rsid w:val="00D650A4"/>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559"/>
    <w:rsid w:val="00D7072E"/>
    <w:rsid w:val="00D707E8"/>
    <w:rsid w:val="00D70903"/>
    <w:rsid w:val="00D70AB5"/>
    <w:rsid w:val="00D70B6B"/>
    <w:rsid w:val="00D70ED5"/>
    <w:rsid w:val="00D71005"/>
    <w:rsid w:val="00D710C5"/>
    <w:rsid w:val="00D712D7"/>
    <w:rsid w:val="00D71C90"/>
    <w:rsid w:val="00D71CC0"/>
    <w:rsid w:val="00D71D05"/>
    <w:rsid w:val="00D71D7B"/>
    <w:rsid w:val="00D71ED0"/>
    <w:rsid w:val="00D71FBB"/>
    <w:rsid w:val="00D72163"/>
    <w:rsid w:val="00D726B5"/>
    <w:rsid w:val="00D728EC"/>
    <w:rsid w:val="00D72C5E"/>
    <w:rsid w:val="00D72D80"/>
    <w:rsid w:val="00D72E57"/>
    <w:rsid w:val="00D72FA5"/>
    <w:rsid w:val="00D72FA6"/>
    <w:rsid w:val="00D7308B"/>
    <w:rsid w:val="00D730AE"/>
    <w:rsid w:val="00D731E2"/>
    <w:rsid w:val="00D733A8"/>
    <w:rsid w:val="00D734D6"/>
    <w:rsid w:val="00D7365C"/>
    <w:rsid w:val="00D738C3"/>
    <w:rsid w:val="00D7390B"/>
    <w:rsid w:val="00D73BFB"/>
    <w:rsid w:val="00D73EC6"/>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282"/>
    <w:rsid w:val="00D80519"/>
    <w:rsid w:val="00D8087C"/>
    <w:rsid w:val="00D808F8"/>
    <w:rsid w:val="00D80924"/>
    <w:rsid w:val="00D80A79"/>
    <w:rsid w:val="00D80D5D"/>
    <w:rsid w:val="00D80E45"/>
    <w:rsid w:val="00D80F8E"/>
    <w:rsid w:val="00D810DB"/>
    <w:rsid w:val="00D8141B"/>
    <w:rsid w:val="00D8152A"/>
    <w:rsid w:val="00D816AC"/>
    <w:rsid w:val="00D81880"/>
    <w:rsid w:val="00D818B4"/>
    <w:rsid w:val="00D81B91"/>
    <w:rsid w:val="00D81BE5"/>
    <w:rsid w:val="00D81E4E"/>
    <w:rsid w:val="00D81E9B"/>
    <w:rsid w:val="00D81EE0"/>
    <w:rsid w:val="00D8203B"/>
    <w:rsid w:val="00D823AC"/>
    <w:rsid w:val="00D82578"/>
    <w:rsid w:val="00D82586"/>
    <w:rsid w:val="00D82730"/>
    <w:rsid w:val="00D8294B"/>
    <w:rsid w:val="00D829B2"/>
    <w:rsid w:val="00D82B9C"/>
    <w:rsid w:val="00D82C96"/>
    <w:rsid w:val="00D82CEF"/>
    <w:rsid w:val="00D82F0E"/>
    <w:rsid w:val="00D835DC"/>
    <w:rsid w:val="00D83808"/>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4F03"/>
    <w:rsid w:val="00D850D6"/>
    <w:rsid w:val="00D8562B"/>
    <w:rsid w:val="00D85845"/>
    <w:rsid w:val="00D8584F"/>
    <w:rsid w:val="00D859A8"/>
    <w:rsid w:val="00D85A7C"/>
    <w:rsid w:val="00D85C28"/>
    <w:rsid w:val="00D85F36"/>
    <w:rsid w:val="00D85FA1"/>
    <w:rsid w:val="00D86009"/>
    <w:rsid w:val="00D860BB"/>
    <w:rsid w:val="00D861B9"/>
    <w:rsid w:val="00D8646C"/>
    <w:rsid w:val="00D86483"/>
    <w:rsid w:val="00D86496"/>
    <w:rsid w:val="00D8649F"/>
    <w:rsid w:val="00D86AB1"/>
    <w:rsid w:val="00D86BAD"/>
    <w:rsid w:val="00D86F99"/>
    <w:rsid w:val="00D870CB"/>
    <w:rsid w:val="00D871BB"/>
    <w:rsid w:val="00D87256"/>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8F3"/>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187"/>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978A0"/>
    <w:rsid w:val="00DA0014"/>
    <w:rsid w:val="00DA01B3"/>
    <w:rsid w:val="00DA02A6"/>
    <w:rsid w:val="00DA03F3"/>
    <w:rsid w:val="00DA06EC"/>
    <w:rsid w:val="00DA0896"/>
    <w:rsid w:val="00DA0CF1"/>
    <w:rsid w:val="00DA0DAE"/>
    <w:rsid w:val="00DA109F"/>
    <w:rsid w:val="00DA10EA"/>
    <w:rsid w:val="00DA11B1"/>
    <w:rsid w:val="00DA125D"/>
    <w:rsid w:val="00DA14C4"/>
    <w:rsid w:val="00DA14F0"/>
    <w:rsid w:val="00DA16BD"/>
    <w:rsid w:val="00DA185B"/>
    <w:rsid w:val="00DA1AE0"/>
    <w:rsid w:val="00DA1B0B"/>
    <w:rsid w:val="00DA1D0E"/>
    <w:rsid w:val="00DA1E11"/>
    <w:rsid w:val="00DA22FD"/>
    <w:rsid w:val="00DA25C8"/>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3EF"/>
    <w:rsid w:val="00DA442F"/>
    <w:rsid w:val="00DA45E0"/>
    <w:rsid w:val="00DA45E7"/>
    <w:rsid w:val="00DA46BB"/>
    <w:rsid w:val="00DA4878"/>
    <w:rsid w:val="00DA4879"/>
    <w:rsid w:val="00DA49F4"/>
    <w:rsid w:val="00DA4AD1"/>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4"/>
    <w:rsid w:val="00DA72BE"/>
    <w:rsid w:val="00DA74AB"/>
    <w:rsid w:val="00DA77B9"/>
    <w:rsid w:val="00DA7A14"/>
    <w:rsid w:val="00DA7B0F"/>
    <w:rsid w:val="00DA7DBB"/>
    <w:rsid w:val="00DA7E5A"/>
    <w:rsid w:val="00DA7EBF"/>
    <w:rsid w:val="00DB025A"/>
    <w:rsid w:val="00DB027D"/>
    <w:rsid w:val="00DB0464"/>
    <w:rsid w:val="00DB064D"/>
    <w:rsid w:val="00DB073A"/>
    <w:rsid w:val="00DB0804"/>
    <w:rsid w:val="00DB0887"/>
    <w:rsid w:val="00DB0A25"/>
    <w:rsid w:val="00DB0CE5"/>
    <w:rsid w:val="00DB0E52"/>
    <w:rsid w:val="00DB0F28"/>
    <w:rsid w:val="00DB0FBD"/>
    <w:rsid w:val="00DB11E5"/>
    <w:rsid w:val="00DB11EA"/>
    <w:rsid w:val="00DB1422"/>
    <w:rsid w:val="00DB14D2"/>
    <w:rsid w:val="00DB1508"/>
    <w:rsid w:val="00DB15C2"/>
    <w:rsid w:val="00DB1A51"/>
    <w:rsid w:val="00DB1A6F"/>
    <w:rsid w:val="00DB1AF1"/>
    <w:rsid w:val="00DB1CEF"/>
    <w:rsid w:val="00DB1DED"/>
    <w:rsid w:val="00DB1E48"/>
    <w:rsid w:val="00DB1F29"/>
    <w:rsid w:val="00DB20F8"/>
    <w:rsid w:val="00DB21E8"/>
    <w:rsid w:val="00DB232A"/>
    <w:rsid w:val="00DB238D"/>
    <w:rsid w:val="00DB23B9"/>
    <w:rsid w:val="00DB2524"/>
    <w:rsid w:val="00DB28F6"/>
    <w:rsid w:val="00DB2946"/>
    <w:rsid w:val="00DB2A55"/>
    <w:rsid w:val="00DB2DF0"/>
    <w:rsid w:val="00DB2FF5"/>
    <w:rsid w:val="00DB350A"/>
    <w:rsid w:val="00DB38F6"/>
    <w:rsid w:val="00DB3C22"/>
    <w:rsid w:val="00DB3C65"/>
    <w:rsid w:val="00DB3E44"/>
    <w:rsid w:val="00DB424C"/>
    <w:rsid w:val="00DB4714"/>
    <w:rsid w:val="00DB47F2"/>
    <w:rsid w:val="00DB49FA"/>
    <w:rsid w:val="00DB4C08"/>
    <w:rsid w:val="00DB4E58"/>
    <w:rsid w:val="00DB4EE5"/>
    <w:rsid w:val="00DB512A"/>
    <w:rsid w:val="00DB51AC"/>
    <w:rsid w:val="00DB5645"/>
    <w:rsid w:val="00DB595C"/>
    <w:rsid w:val="00DB5A33"/>
    <w:rsid w:val="00DB5A8D"/>
    <w:rsid w:val="00DB5BCC"/>
    <w:rsid w:val="00DB5CC8"/>
    <w:rsid w:val="00DB5D1A"/>
    <w:rsid w:val="00DB5EE3"/>
    <w:rsid w:val="00DB63AA"/>
    <w:rsid w:val="00DB6426"/>
    <w:rsid w:val="00DB660E"/>
    <w:rsid w:val="00DB6650"/>
    <w:rsid w:val="00DB66C7"/>
    <w:rsid w:val="00DB6A28"/>
    <w:rsid w:val="00DB6CDA"/>
    <w:rsid w:val="00DB6D91"/>
    <w:rsid w:val="00DB702E"/>
    <w:rsid w:val="00DB71F3"/>
    <w:rsid w:val="00DB7304"/>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417"/>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62"/>
    <w:rsid w:val="00DC4682"/>
    <w:rsid w:val="00DC490E"/>
    <w:rsid w:val="00DC496F"/>
    <w:rsid w:val="00DC49BC"/>
    <w:rsid w:val="00DC4CAB"/>
    <w:rsid w:val="00DC513A"/>
    <w:rsid w:val="00DC526B"/>
    <w:rsid w:val="00DC52BE"/>
    <w:rsid w:val="00DC5375"/>
    <w:rsid w:val="00DC5506"/>
    <w:rsid w:val="00DC5667"/>
    <w:rsid w:val="00DC56BD"/>
    <w:rsid w:val="00DC571D"/>
    <w:rsid w:val="00DC59B7"/>
    <w:rsid w:val="00DC59F1"/>
    <w:rsid w:val="00DC5A75"/>
    <w:rsid w:val="00DC5C71"/>
    <w:rsid w:val="00DC5D57"/>
    <w:rsid w:val="00DC5D70"/>
    <w:rsid w:val="00DC5E83"/>
    <w:rsid w:val="00DC5E8E"/>
    <w:rsid w:val="00DC5F25"/>
    <w:rsid w:val="00DC5F8A"/>
    <w:rsid w:val="00DC6019"/>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482"/>
    <w:rsid w:val="00DD1795"/>
    <w:rsid w:val="00DD1818"/>
    <w:rsid w:val="00DD1A77"/>
    <w:rsid w:val="00DD1CB0"/>
    <w:rsid w:val="00DD2183"/>
    <w:rsid w:val="00DD2211"/>
    <w:rsid w:val="00DD2228"/>
    <w:rsid w:val="00DD23FE"/>
    <w:rsid w:val="00DD2461"/>
    <w:rsid w:val="00DD2683"/>
    <w:rsid w:val="00DD27A4"/>
    <w:rsid w:val="00DD2CEA"/>
    <w:rsid w:val="00DD2DF1"/>
    <w:rsid w:val="00DD2DF4"/>
    <w:rsid w:val="00DD2F1A"/>
    <w:rsid w:val="00DD2FED"/>
    <w:rsid w:val="00DD337C"/>
    <w:rsid w:val="00DD33D3"/>
    <w:rsid w:val="00DD3742"/>
    <w:rsid w:val="00DD38B7"/>
    <w:rsid w:val="00DD390D"/>
    <w:rsid w:val="00DD3943"/>
    <w:rsid w:val="00DD3A1E"/>
    <w:rsid w:val="00DD3ACE"/>
    <w:rsid w:val="00DD3AFA"/>
    <w:rsid w:val="00DD3C38"/>
    <w:rsid w:val="00DD3CCD"/>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789"/>
    <w:rsid w:val="00DD6854"/>
    <w:rsid w:val="00DD6B47"/>
    <w:rsid w:val="00DD6FD3"/>
    <w:rsid w:val="00DD70AE"/>
    <w:rsid w:val="00DD72D4"/>
    <w:rsid w:val="00DD73DA"/>
    <w:rsid w:val="00DD74A7"/>
    <w:rsid w:val="00DD79E4"/>
    <w:rsid w:val="00DD7A18"/>
    <w:rsid w:val="00DD7AE8"/>
    <w:rsid w:val="00DD7DF9"/>
    <w:rsid w:val="00DE02FE"/>
    <w:rsid w:val="00DE034F"/>
    <w:rsid w:val="00DE096B"/>
    <w:rsid w:val="00DE0A19"/>
    <w:rsid w:val="00DE0A9A"/>
    <w:rsid w:val="00DE0AA2"/>
    <w:rsid w:val="00DE0AF8"/>
    <w:rsid w:val="00DE0BBD"/>
    <w:rsid w:val="00DE0CCA"/>
    <w:rsid w:val="00DE0D38"/>
    <w:rsid w:val="00DE0E95"/>
    <w:rsid w:val="00DE118C"/>
    <w:rsid w:val="00DE13A8"/>
    <w:rsid w:val="00DE13F4"/>
    <w:rsid w:val="00DE189F"/>
    <w:rsid w:val="00DE1A06"/>
    <w:rsid w:val="00DE1B44"/>
    <w:rsid w:val="00DE1C7A"/>
    <w:rsid w:val="00DE204C"/>
    <w:rsid w:val="00DE2093"/>
    <w:rsid w:val="00DE22C0"/>
    <w:rsid w:val="00DE22F2"/>
    <w:rsid w:val="00DE2526"/>
    <w:rsid w:val="00DE2572"/>
    <w:rsid w:val="00DE2DAA"/>
    <w:rsid w:val="00DE2E2F"/>
    <w:rsid w:val="00DE33EF"/>
    <w:rsid w:val="00DE33F0"/>
    <w:rsid w:val="00DE33F8"/>
    <w:rsid w:val="00DE36C7"/>
    <w:rsid w:val="00DE3744"/>
    <w:rsid w:val="00DE37B4"/>
    <w:rsid w:val="00DE37BB"/>
    <w:rsid w:val="00DE3917"/>
    <w:rsid w:val="00DE3ACC"/>
    <w:rsid w:val="00DE3CA4"/>
    <w:rsid w:val="00DE3CFD"/>
    <w:rsid w:val="00DE3EA1"/>
    <w:rsid w:val="00DE3F6D"/>
    <w:rsid w:val="00DE3FB4"/>
    <w:rsid w:val="00DE4264"/>
    <w:rsid w:val="00DE42E7"/>
    <w:rsid w:val="00DE4357"/>
    <w:rsid w:val="00DE4507"/>
    <w:rsid w:val="00DE45E0"/>
    <w:rsid w:val="00DE490A"/>
    <w:rsid w:val="00DE4B65"/>
    <w:rsid w:val="00DE4BF3"/>
    <w:rsid w:val="00DE4DEC"/>
    <w:rsid w:val="00DE4E6B"/>
    <w:rsid w:val="00DE4FB0"/>
    <w:rsid w:val="00DE4FDC"/>
    <w:rsid w:val="00DE5059"/>
    <w:rsid w:val="00DE52E6"/>
    <w:rsid w:val="00DE56A7"/>
    <w:rsid w:val="00DE56CF"/>
    <w:rsid w:val="00DE59A2"/>
    <w:rsid w:val="00DE5C08"/>
    <w:rsid w:val="00DE61BF"/>
    <w:rsid w:val="00DE64F6"/>
    <w:rsid w:val="00DE68D5"/>
    <w:rsid w:val="00DE6A25"/>
    <w:rsid w:val="00DE6C50"/>
    <w:rsid w:val="00DE7103"/>
    <w:rsid w:val="00DE71F9"/>
    <w:rsid w:val="00DE7219"/>
    <w:rsid w:val="00DE72B1"/>
    <w:rsid w:val="00DE7394"/>
    <w:rsid w:val="00DE7634"/>
    <w:rsid w:val="00DE76AE"/>
    <w:rsid w:val="00DE76B9"/>
    <w:rsid w:val="00DE77FF"/>
    <w:rsid w:val="00DE7BD2"/>
    <w:rsid w:val="00DE7C58"/>
    <w:rsid w:val="00DE7CA9"/>
    <w:rsid w:val="00DE7D59"/>
    <w:rsid w:val="00DF0333"/>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B95"/>
    <w:rsid w:val="00DF2E29"/>
    <w:rsid w:val="00DF2F0D"/>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6EC1"/>
    <w:rsid w:val="00DF72BD"/>
    <w:rsid w:val="00DF73BB"/>
    <w:rsid w:val="00DF7799"/>
    <w:rsid w:val="00DF7852"/>
    <w:rsid w:val="00DF78C4"/>
    <w:rsid w:val="00DF7A4D"/>
    <w:rsid w:val="00DF7D60"/>
    <w:rsid w:val="00E0050C"/>
    <w:rsid w:val="00E00818"/>
    <w:rsid w:val="00E008F0"/>
    <w:rsid w:val="00E009F6"/>
    <w:rsid w:val="00E00B7C"/>
    <w:rsid w:val="00E00BC9"/>
    <w:rsid w:val="00E00EB0"/>
    <w:rsid w:val="00E00F02"/>
    <w:rsid w:val="00E0105B"/>
    <w:rsid w:val="00E01486"/>
    <w:rsid w:val="00E01542"/>
    <w:rsid w:val="00E01C1A"/>
    <w:rsid w:val="00E01DAD"/>
    <w:rsid w:val="00E01E4B"/>
    <w:rsid w:val="00E023B5"/>
    <w:rsid w:val="00E0291F"/>
    <w:rsid w:val="00E02A84"/>
    <w:rsid w:val="00E02C60"/>
    <w:rsid w:val="00E02C61"/>
    <w:rsid w:val="00E02DB4"/>
    <w:rsid w:val="00E02F92"/>
    <w:rsid w:val="00E032B5"/>
    <w:rsid w:val="00E033F6"/>
    <w:rsid w:val="00E03569"/>
    <w:rsid w:val="00E03705"/>
    <w:rsid w:val="00E03B9F"/>
    <w:rsid w:val="00E03C2B"/>
    <w:rsid w:val="00E03EDF"/>
    <w:rsid w:val="00E04343"/>
    <w:rsid w:val="00E0436A"/>
    <w:rsid w:val="00E0446C"/>
    <w:rsid w:val="00E044C8"/>
    <w:rsid w:val="00E0461C"/>
    <w:rsid w:val="00E04967"/>
    <w:rsid w:val="00E04B4C"/>
    <w:rsid w:val="00E04C6F"/>
    <w:rsid w:val="00E04E1D"/>
    <w:rsid w:val="00E04E32"/>
    <w:rsid w:val="00E04F08"/>
    <w:rsid w:val="00E04F09"/>
    <w:rsid w:val="00E04F2F"/>
    <w:rsid w:val="00E04FC0"/>
    <w:rsid w:val="00E04FE1"/>
    <w:rsid w:val="00E05018"/>
    <w:rsid w:val="00E0524A"/>
    <w:rsid w:val="00E052F3"/>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968"/>
    <w:rsid w:val="00E07D18"/>
    <w:rsid w:val="00E07E3A"/>
    <w:rsid w:val="00E07F4A"/>
    <w:rsid w:val="00E07F56"/>
    <w:rsid w:val="00E102DE"/>
    <w:rsid w:val="00E10636"/>
    <w:rsid w:val="00E1068F"/>
    <w:rsid w:val="00E106AC"/>
    <w:rsid w:val="00E106D1"/>
    <w:rsid w:val="00E108DF"/>
    <w:rsid w:val="00E109B7"/>
    <w:rsid w:val="00E10AD7"/>
    <w:rsid w:val="00E10CFB"/>
    <w:rsid w:val="00E10EB1"/>
    <w:rsid w:val="00E10FC7"/>
    <w:rsid w:val="00E10FE7"/>
    <w:rsid w:val="00E11008"/>
    <w:rsid w:val="00E110F2"/>
    <w:rsid w:val="00E11283"/>
    <w:rsid w:val="00E112A1"/>
    <w:rsid w:val="00E112F9"/>
    <w:rsid w:val="00E11410"/>
    <w:rsid w:val="00E11606"/>
    <w:rsid w:val="00E116D3"/>
    <w:rsid w:val="00E11933"/>
    <w:rsid w:val="00E11DBF"/>
    <w:rsid w:val="00E11EE6"/>
    <w:rsid w:val="00E1229B"/>
    <w:rsid w:val="00E122B0"/>
    <w:rsid w:val="00E12316"/>
    <w:rsid w:val="00E12745"/>
    <w:rsid w:val="00E12842"/>
    <w:rsid w:val="00E12D9E"/>
    <w:rsid w:val="00E13021"/>
    <w:rsid w:val="00E1312F"/>
    <w:rsid w:val="00E1348B"/>
    <w:rsid w:val="00E13579"/>
    <w:rsid w:val="00E13716"/>
    <w:rsid w:val="00E1373B"/>
    <w:rsid w:val="00E13873"/>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4FE"/>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037"/>
    <w:rsid w:val="00E17259"/>
    <w:rsid w:val="00E172CE"/>
    <w:rsid w:val="00E172F0"/>
    <w:rsid w:val="00E1737C"/>
    <w:rsid w:val="00E17658"/>
    <w:rsid w:val="00E176F6"/>
    <w:rsid w:val="00E17766"/>
    <w:rsid w:val="00E17B96"/>
    <w:rsid w:val="00E17C01"/>
    <w:rsid w:val="00E17E1C"/>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16C"/>
    <w:rsid w:val="00E23269"/>
    <w:rsid w:val="00E232C0"/>
    <w:rsid w:val="00E2354C"/>
    <w:rsid w:val="00E23568"/>
    <w:rsid w:val="00E235F4"/>
    <w:rsid w:val="00E2364F"/>
    <w:rsid w:val="00E2374D"/>
    <w:rsid w:val="00E238B8"/>
    <w:rsid w:val="00E23D15"/>
    <w:rsid w:val="00E23DB6"/>
    <w:rsid w:val="00E2417B"/>
    <w:rsid w:val="00E24435"/>
    <w:rsid w:val="00E24476"/>
    <w:rsid w:val="00E244E3"/>
    <w:rsid w:val="00E245B4"/>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CCE"/>
    <w:rsid w:val="00E26EBD"/>
    <w:rsid w:val="00E26F23"/>
    <w:rsid w:val="00E270A8"/>
    <w:rsid w:val="00E2721F"/>
    <w:rsid w:val="00E27248"/>
    <w:rsid w:val="00E273A3"/>
    <w:rsid w:val="00E279B3"/>
    <w:rsid w:val="00E27A48"/>
    <w:rsid w:val="00E27AF5"/>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264"/>
    <w:rsid w:val="00E32389"/>
    <w:rsid w:val="00E324D1"/>
    <w:rsid w:val="00E3261A"/>
    <w:rsid w:val="00E32719"/>
    <w:rsid w:val="00E327ED"/>
    <w:rsid w:val="00E3283F"/>
    <w:rsid w:val="00E3292D"/>
    <w:rsid w:val="00E329A6"/>
    <w:rsid w:val="00E32A3A"/>
    <w:rsid w:val="00E32BDD"/>
    <w:rsid w:val="00E32C15"/>
    <w:rsid w:val="00E32C48"/>
    <w:rsid w:val="00E32F26"/>
    <w:rsid w:val="00E32F5F"/>
    <w:rsid w:val="00E3327C"/>
    <w:rsid w:val="00E33450"/>
    <w:rsid w:val="00E3379A"/>
    <w:rsid w:val="00E33887"/>
    <w:rsid w:val="00E3388A"/>
    <w:rsid w:val="00E33D92"/>
    <w:rsid w:val="00E3438D"/>
    <w:rsid w:val="00E3452B"/>
    <w:rsid w:val="00E34532"/>
    <w:rsid w:val="00E34594"/>
    <w:rsid w:val="00E346A1"/>
    <w:rsid w:val="00E34A95"/>
    <w:rsid w:val="00E34EE3"/>
    <w:rsid w:val="00E351D5"/>
    <w:rsid w:val="00E3552B"/>
    <w:rsid w:val="00E356E7"/>
    <w:rsid w:val="00E3595C"/>
    <w:rsid w:val="00E35B0C"/>
    <w:rsid w:val="00E35C53"/>
    <w:rsid w:val="00E35E5D"/>
    <w:rsid w:val="00E361E8"/>
    <w:rsid w:val="00E36248"/>
    <w:rsid w:val="00E363B5"/>
    <w:rsid w:val="00E36562"/>
    <w:rsid w:val="00E3693E"/>
    <w:rsid w:val="00E36A29"/>
    <w:rsid w:val="00E36A89"/>
    <w:rsid w:val="00E36ADD"/>
    <w:rsid w:val="00E36C59"/>
    <w:rsid w:val="00E36D36"/>
    <w:rsid w:val="00E36D3E"/>
    <w:rsid w:val="00E36DAE"/>
    <w:rsid w:val="00E36F14"/>
    <w:rsid w:val="00E36F4A"/>
    <w:rsid w:val="00E36FD7"/>
    <w:rsid w:val="00E37174"/>
    <w:rsid w:val="00E3719F"/>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0B87"/>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5C"/>
    <w:rsid w:val="00E43690"/>
    <w:rsid w:val="00E43ADE"/>
    <w:rsid w:val="00E43E79"/>
    <w:rsid w:val="00E43FBE"/>
    <w:rsid w:val="00E441AD"/>
    <w:rsid w:val="00E44313"/>
    <w:rsid w:val="00E44339"/>
    <w:rsid w:val="00E445A5"/>
    <w:rsid w:val="00E44690"/>
    <w:rsid w:val="00E44767"/>
    <w:rsid w:val="00E44B4D"/>
    <w:rsid w:val="00E44BAF"/>
    <w:rsid w:val="00E44BC8"/>
    <w:rsid w:val="00E44C80"/>
    <w:rsid w:val="00E44D08"/>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9DB"/>
    <w:rsid w:val="00E50B49"/>
    <w:rsid w:val="00E50B54"/>
    <w:rsid w:val="00E50B7F"/>
    <w:rsid w:val="00E50C9F"/>
    <w:rsid w:val="00E50CCB"/>
    <w:rsid w:val="00E50DE2"/>
    <w:rsid w:val="00E50FA8"/>
    <w:rsid w:val="00E5102A"/>
    <w:rsid w:val="00E51210"/>
    <w:rsid w:val="00E51355"/>
    <w:rsid w:val="00E5174F"/>
    <w:rsid w:val="00E519CF"/>
    <w:rsid w:val="00E51A13"/>
    <w:rsid w:val="00E51D19"/>
    <w:rsid w:val="00E51D99"/>
    <w:rsid w:val="00E51EA2"/>
    <w:rsid w:val="00E51FFD"/>
    <w:rsid w:val="00E524AF"/>
    <w:rsid w:val="00E52680"/>
    <w:rsid w:val="00E528DF"/>
    <w:rsid w:val="00E529F9"/>
    <w:rsid w:val="00E52BE6"/>
    <w:rsid w:val="00E52E9F"/>
    <w:rsid w:val="00E52F05"/>
    <w:rsid w:val="00E52F27"/>
    <w:rsid w:val="00E5300F"/>
    <w:rsid w:val="00E530C3"/>
    <w:rsid w:val="00E5313B"/>
    <w:rsid w:val="00E5332D"/>
    <w:rsid w:val="00E53605"/>
    <w:rsid w:val="00E53643"/>
    <w:rsid w:val="00E536A5"/>
    <w:rsid w:val="00E53830"/>
    <w:rsid w:val="00E53945"/>
    <w:rsid w:val="00E539C5"/>
    <w:rsid w:val="00E53B3C"/>
    <w:rsid w:val="00E53F04"/>
    <w:rsid w:val="00E5436D"/>
    <w:rsid w:val="00E547A6"/>
    <w:rsid w:val="00E54847"/>
    <w:rsid w:val="00E54A21"/>
    <w:rsid w:val="00E54D25"/>
    <w:rsid w:val="00E5521B"/>
    <w:rsid w:val="00E557AA"/>
    <w:rsid w:val="00E55A07"/>
    <w:rsid w:val="00E55B75"/>
    <w:rsid w:val="00E55C32"/>
    <w:rsid w:val="00E55E2A"/>
    <w:rsid w:val="00E55FBF"/>
    <w:rsid w:val="00E56060"/>
    <w:rsid w:val="00E56344"/>
    <w:rsid w:val="00E56920"/>
    <w:rsid w:val="00E56A56"/>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0F51"/>
    <w:rsid w:val="00E61008"/>
    <w:rsid w:val="00E6111A"/>
    <w:rsid w:val="00E61130"/>
    <w:rsid w:val="00E61134"/>
    <w:rsid w:val="00E61629"/>
    <w:rsid w:val="00E61685"/>
    <w:rsid w:val="00E619C8"/>
    <w:rsid w:val="00E61B06"/>
    <w:rsid w:val="00E61BDD"/>
    <w:rsid w:val="00E61D38"/>
    <w:rsid w:val="00E61FD2"/>
    <w:rsid w:val="00E622A0"/>
    <w:rsid w:val="00E623F3"/>
    <w:rsid w:val="00E6264C"/>
    <w:rsid w:val="00E6266A"/>
    <w:rsid w:val="00E62C04"/>
    <w:rsid w:val="00E62C7C"/>
    <w:rsid w:val="00E62EDE"/>
    <w:rsid w:val="00E6326D"/>
    <w:rsid w:val="00E63496"/>
    <w:rsid w:val="00E63B47"/>
    <w:rsid w:val="00E63D82"/>
    <w:rsid w:val="00E64140"/>
    <w:rsid w:val="00E6426A"/>
    <w:rsid w:val="00E647F0"/>
    <w:rsid w:val="00E64807"/>
    <w:rsid w:val="00E64981"/>
    <w:rsid w:val="00E64BD2"/>
    <w:rsid w:val="00E64D43"/>
    <w:rsid w:val="00E64D8F"/>
    <w:rsid w:val="00E64DB8"/>
    <w:rsid w:val="00E653DA"/>
    <w:rsid w:val="00E65484"/>
    <w:rsid w:val="00E654A8"/>
    <w:rsid w:val="00E654F6"/>
    <w:rsid w:val="00E65597"/>
    <w:rsid w:val="00E658C6"/>
    <w:rsid w:val="00E65C24"/>
    <w:rsid w:val="00E65D1C"/>
    <w:rsid w:val="00E65DC1"/>
    <w:rsid w:val="00E65F6B"/>
    <w:rsid w:val="00E65F9E"/>
    <w:rsid w:val="00E6605F"/>
    <w:rsid w:val="00E66268"/>
    <w:rsid w:val="00E665BC"/>
    <w:rsid w:val="00E66714"/>
    <w:rsid w:val="00E6675A"/>
    <w:rsid w:val="00E66869"/>
    <w:rsid w:val="00E66916"/>
    <w:rsid w:val="00E66A4C"/>
    <w:rsid w:val="00E66E0F"/>
    <w:rsid w:val="00E670CD"/>
    <w:rsid w:val="00E67393"/>
    <w:rsid w:val="00E673C0"/>
    <w:rsid w:val="00E67514"/>
    <w:rsid w:val="00E6756E"/>
    <w:rsid w:val="00E67BBA"/>
    <w:rsid w:val="00E67BE3"/>
    <w:rsid w:val="00E67D46"/>
    <w:rsid w:val="00E701DC"/>
    <w:rsid w:val="00E706BC"/>
    <w:rsid w:val="00E70741"/>
    <w:rsid w:val="00E70D15"/>
    <w:rsid w:val="00E70F88"/>
    <w:rsid w:val="00E710CB"/>
    <w:rsid w:val="00E71732"/>
    <w:rsid w:val="00E71809"/>
    <w:rsid w:val="00E71944"/>
    <w:rsid w:val="00E71B6F"/>
    <w:rsid w:val="00E71BEC"/>
    <w:rsid w:val="00E71C10"/>
    <w:rsid w:val="00E71EF3"/>
    <w:rsid w:val="00E71F10"/>
    <w:rsid w:val="00E72037"/>
    <w:rsid w:val="00E72204"/>
    <w:rsid w:val="00E723D1"/>
    <w:rsid w:val="00E723E9"/>
    <w:rsid w:val="00E724AD"/>
    <w:rsid w:val="00E72950"/>
    <w:rsid w:val="00E72A89"/>
    <w:rsid w:val="00E72C8A"/>
    <w:rsid w:val="00E72D40"/>
    <w:rsid w:val="00E73031"/>
    <w:rsid w:val="00E731C4"/>
    <w:rsid w:val="00E731ED"/>
    <w:rsid w:val="00E732A5"/>
    <w:rsid w:val="00E73397"/>
    <w:rsid w:val="00E7347B"/>
    <w:rsid w:val="00E738F0"/>
    <w:rsid w:val="00E73A7F"/>
    <w:rsid w:val="00E73B4B"/>
    <w:rsid w:val="00E73D17"/>
    <w:rsid w:val="00E73D78"/>
    <w:rsid w:val="00E741D9"/>
    <w:rsid w:val="00E74355"/>
    <w:rsid w:val="00E74460"/>
    <w:rsid w:val="00E7497B"/>
    <w:rsid w:val="00E74A4B"/>
    <w:rsid w:val="00E74D35"/>
    <w:rsid w:val="00E74D3F"/>
    <w:rsid w:val="00E74DFE"/>
    <w:rsid w:val="00E750BA"/>
    <w:rsid w:val="00E7522F"/>
    <w:rsid w:val="00E7542A"/>
    <w:rsid w:val="00E75507"/>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194"/>
    <w:rsid w:val="00E83556"/>
    <w:rsid w:val="00E837B1"/>
    <w:rsid w:val="00E84059"/>
    <w:rsid w:val="00E84244"/>
    <w:rsid w:val="00E8457A"/>
    <w:rsid w:val="00E84629"/>
    <w:rsid w:val="00E848DE"/>
    <w:rsid w:val="00E848EE"/>
    <w:rsid w:val="00E850B5"/>
    <w:rsid w:val="00E852E3"/>
    <w:rsid w:val="00E853AF"/>
    <w:rsid w:val="00E85672"/>
    <w:rsid w:val="00E85695"/>
    <w:rsid w:val="00E85850"/>
    <w:rsid w:val="00E85B0A"/>
    <w:rsid w:val="00E85B7A"/>
    <w:rsid w:val="00E85C9E"/>
    <w:rsid w:val="00E86033"/>
    <w:rsid w:val="00E86049"/>
    <w:rsid w:val="00E861E8"/>
    <w:rsid w:val="00E861EE"/>
    <w:rsid w:val="00E86352"/>
    <w:rsid w:val="00E86425"/>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5E"/>
    <w:rsid w:val="00E921F4"/>
    <w:rsid w:val="00E9256B"/>
    <w:rsid w:val="00E92672"/>
    <w:rsid w:val="00E92778"/>
    <w:rsid w:val="00E92792"/>
    <w:rsid w:val="00E92860"/>
    <w:rsid w:val="00E9287A"/>
    <w:rsid w:val="00E929D9"/>
    <w:rsid w:val="00E92B7C"/>
    <w:rsid w:val="00E92B8D"/>
    <w:rsid w:val="00E92C01"/>
    <w:rsid w:val="00E92C16"/>
    <w:rsid w:val="00E92C34"/>
    <w:rsid w:val="00E92D7C"/>
    <w:rsid w:val="00E92DB8"/>
    <w:rsid w:val="00E92F6D"/>
    <w:rsid w:val="00E93149"/>
    <w:rsid w:val="00E93338"/>
    <w:rsid w:val="00E933AD"/>
    <w:rsid w:val="00E933E4"/>
    <w:rsid w:val="00E935A1"/>
    <w:rsid w:val="00E93614"/>
    <w:rsid w:val="00E937CA"/>
    <w:rsid w:val="00E93DF1"/>
    <w:rsid w:val="00E9443F"/>
    <w:rsid w:val="00E94455"/>
    <w:rsid w:val="00E94652"/>
    <w:rsid w:val="00E946DB"/>
    <w:rsid w:val="00E94759"/>
    <w:rsid w:val="00E9481C"/>
    <w:rsid w:val="00E94941"/>
    <w:rsid w:val="00E94AF3"/>
    <w:rsid w:val="00E94D60"/>
    <w:rsid w:val="00E94F82"/>
    <w:rsid w:val="00E95182"/>
    <w:rsid w:val="00E956C5"/>
    <w:rsid w:val="00E957E6"/>
    <w:rsid w:val="00E9596B"/>
    <w:rsid w:val="00E959B4"/>
    <w:rsid w:val="00E95B19"/>
    <w:rsid w:val="00E95D31"/>
    <w:rsid w:val="00E95F7D"/>
    <w:rsid w:val="00E96026"/>
    <w:rsid w:val="00E96088"/>
    <w:rsid w:val="00E962E5"/>
    <w:rsid w:val="00E96317"/>
    <w:rsid w:val="00E9651D"/>
    <w:rsid w:val="00E96564"/>
    <w:rsid w:val="00E96626"/>
    <w:rsid w:val="00E968EE"/>
    <w:rsid w:val="00E969FC"/>
    <w:rsid w:val="00E96A54"/>
    <w:rsid w:val="00E96AFA"/>
    <w:rsid w:val="00E96DE6"/>
    <w:rsid w:val="00E97467"/>
    <w:rsid w:val="00E97527"/>
    <w:rsid w:val="00E97783"/>
    <w:rsid w:val="00E97A3F"/>
    <w:rsid w:val="00E97AB3"/>
    <w:rsid w:val="00E97BAE"/>
    <w:rsid w:val="00E97E8F"/>
    <w:rsid w:val="00EA000D"/>
    <w:rsid w:val="00EA007B"/>
    <w:rsid w:val="00EA07C8"/>
    <w:rsid w:val="00EA0997"/>
    <w:rsid w:val="00EA0B9D"/>
    <w:rsid w:val="00EA0C2A"/>
    <w:rsid w:val="00EA0D85"/>
    <w:rsid w:val="00EA0E18"/>
    <w:rsid w:val="00EA141A"/>
    <w:rsid w:val="00EA1799"/>
    <w:rsid w:val="00EA19A8"/>
    <w:rsid w:val="00EA1A0B"/>
    <w:rsid w:val="00EA1AA2"/>
    <w:rsid w:val="00EA1C2B"/>
    <w:rsid w:val="00EA1E73"/>
    <w:rsid w:val="00EA1FF4"/>
    <w:rsid w:val="00EA234C"/>
    <w:rsid w:val="00EA23D6"/>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5"/>
    <w:rsid w:val="00EA4DB9"/>
    <w:rsid w:val="00EA4F75"/>
    <w:rsid w:val="00EA54ED"/>
    <w:rsid w:val="00EA5782"/>
    <w:rsid w:val="00EA586B"/>
    <w:rsid w:val="00EA58B8"/>
    <w:rsid w:val="00EA5A68"/>
    <w:rsid w:val="00EA5DFE"/>
    <w:rsid w:val="00EA5F0A"/>
    <w:rsid w:val="00EA5F42"/>
    <w:rsid w:val="00EA5FBD"/>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990"/>
    <w:rsid w:val="00EB0A42"/>
    <w:rsid w:val="00EB0A71"/>
    <w:rsid w:val="00EB0B19"/>
    <w:rsid w:val="00EB0B54"/>
    <w:rsid w:val="00EB0D0A"/>
    <w:rsid w:val="00EB0D34"/>
    <w:rsid w:val="00EB0FA2"/>
    <w:rsid w:val="00EB12A8"/>
    <w:rsid w:val="00EB12E5"/>
    <w:rsid w:val="00EB12E8"/>
    <w:rsid w:val="00EB15F3"/>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05"/>
    <w:rsid w:val="00EB37AD"/>
    <w:rsid w:val="00EB387C"/>
    <w:rsid w:val="00EB3A8D"/>
    <w:rsid w:val="00EB3AB6"/>
    <w:rsid w:val="00EB3B13"/>
    <w:rsid w:val="00EB3B74"/>
    <w:rsid w:val="00EB3DFC"/>
    <w:rsid w:val="00EB4074"/>
    <w:rsid w:val="00EB42CB"/>
    <w:rsid w:val="00EB4774"/>
    <w:rsid w:val="00EB4836"/>
    <w:rsid w:val="00EB4A90"/>
    <w:rsid w:val="00EB4C08"/>
    <w:rsid w:val="00EB4C94"/>
    <w:rsid w:val="00EB4E1D"/>
    <w:rsid w:val="00EB4EE3"/>
    <w:rsid w:val="00EB506A"/>
    <w:rsid w:val="00EB5301"/>
    <w:rsid w:val="00EB555C"/>
    <w:rsid w:val="00EB55E4"/>
    <w:rsid w:val="00EB5746"/>
    <w:rsid w:val="00EB595F"/>
    <w:rsid w:val="00EB598E"/>
    <w:rsid w:val="00EB5A20"/>
    <w:rsid w:val="00EB5C1C"/>
    <w:rsid w:val="00EB5D85"/>
    <w:rsid w:val="00EB5DF8"/>
    <w:rsid w:val="00EB629F"/>
    <w:rsid w:val="00EB64ED"/>
    <w:rsid w:val="00EB68DB"/>
    <w:rsid w:val="00EB697F"/>
    <w:rsid w:val="00EB69F5"/>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B7F30"/>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CD8"/>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569"/>
    <w:rsid w:val="00EC7A2C"/>
    <w:rsid w:val="00EC7BF8"/>
    <w:rsid w:val="00EC7CBD"/>
    <w:rsid w:val="00EC7E5F"/>
    <w:rsid w:val="00EC7F2F"/>
    <w:rsid w:val="00ED000B"/>
    <w:rsid w:val="00ED07C9"/>
    <w:rsid w:val="00ED089B"/>
    <w:rsid w:val="00ED08DC"/>
    <w:rsid w:val="00ED098A"/>
    <w:rsid w:val="00ED0FAF"/>
    <w:rsid w:val="00ED106C"/>
    <w:rsid w:val="00ED10B2"/>
    <w:rsid w:val="00ED13C8"/>
    <w:rsid w:val="00ED1468"/>
    <w:rsid w:val="00ED157F"/>
    <w:rsid w:val="00ED16FE"/>
    <w:rsid w:val="00ED1997"/>
    <w:rsid w:val="00ED1A2E"/>
    <w:rsid w:val="00ED1B04"/>
    <w:rsid w:val="00ED1DF0"/>
    <w:rsid w:val="00ED1EBE"/>
    <w:rsid w:val="00ED2070"/>
    <w:rsid w:val="00ED226B"/>
    <w:rsid w:val="00ED2690"/>
    <w:rsid w:val="00ED2947"/>
    <w:rsid w:val="00ED3102"/>
    <w:rsid w:val="00ED311C"/>
    <w:rsid w:val="00ED33ED"/>
    <w:rsid w:val="00ED3518"/>
    <w:rsid w:val="00ED3963"/>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7F"/>
    <w:rsid w:val="00EE0AC0"/>
    <w:rsid w:val="00EE0C04"/>
    <w:rsid w:val="00EE0CE4"/>
    <w:rsid w:val="00EE0F77"/>
    <w:rsid w:val="00EE126B"/>
    <w:rsid w:val="00EE13DB"/>
    <w:rsid w:val="00EE159E"/>
    <w:rsid w:val="00EE19D5"/>
    <w:rsid w:val="00EE1A4F"/>
    <w:rsid w:val="00EE1AC9"/>
    <w:rsid w:val="00EE1B2C"/>
    <w:rsid w:val="00EE1C04"/>
    <w:rsid w:val="00EE1C64"/>
    <w:rsid w:val="00EE1CA4"/>
    <w:rsid w:val="00EE1E17"/>
    <w:rsid w:val="00EE1E84"/>
    <w:rsid w:val="00EE1F30"/>
    <w:rsid w:val="00EE2025"/>
    <w:rsid w:val="00EE213B"/>
    <w:rsid w:val="00EE2162"/>
    <w:rsid w:val="00EE21CB"/>
    <w:rsid w:val="00EE22A0"/>
    <w:rsid w:val="00EE2350"/>
    <w:rsid w:val="00EE2376"/>
    <w:rsid w:val="00EE2441"/>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52"/>
    <w:rsid w:val="00EE4662"/>
    <w:rsid w:val="00EE468C"/>
    <w:rsid w:val="00EE490C"/>
    <w:rsid w:val="00EE4A44"/>
    <w:rsid w:val="00EE4E0C"/>
    <w:rsid w:val="00EE4EC5"/>
    <w:rsid w:val="00EE5229"/>
    <w:rsid w:val="00EE5467"/>
    <w:rsid w:val="00EE55C3"/>
    <w:rsid w:val="00EE5611"/>
    <w:rsid w:val="00EE594C"/>
    <w:rsid w:val="00EE5AD0"/>
    <w:rsid w:val="00EE5C9C"/>
    <w:rsid w:val="00EE5F00"/>
    <w:rsid w:val="00EE61A8"/>
    <w:rsid w:val="00EE63D5"/>
    <w:rsid w:val="00EE651F"/>
    <w:rsid w:val="00EE65F7"/>
    <w:rsid w:val="00EE6760"/>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05"/>
    <w:rsid w:val="00EF3461"/>
    <w:rsid w:val="00EF35D0"/>
    <w:rsid w:val="00EF36AF"/>
    <w:rsid w:val="00EF3949"/>
    <w:rsid w:val="00EF3A27"/>
    <w:rsid w:val="00EF3AC9"/>
    <w:rsid w:val="00EF3C28"/>
    <w:rsid w:val="00EF41C2"/>
    <w:rsid w:val="00EF4362"/>
    <w:rsid w:val="00EF4456"/>
    <w:rsid w:val="00EF4958"/>
    <w:rsid w:val="00EF5124"/>
    <w:rsid w:val="00EF521B"/>
    <w:rsid w:val="00EF5295"/>
    <w:rsid w:val="00EF52FE"/>
    <w:rsid w:val="00EF53B1"/>
    <w:rsid w:val="00EF55B9"/>
    <w:rsid w:val="00EF5712"/>
    <w:rsid w:val="00EF58B6"/>
    <w:rsid w:val="00EF5C8B"/>
    <w:rsid w:val="00EF6300"/>
    <w:rsid w:val="00EF6441"/>
    <w:rsid w:val="00EF6513"/>
    <w:rsid w:val="00EF6558"/>
    <w:rsid w:val="00EF67F6"/>
    <w:rsid w:val="00EF687C"/>
    <w:rsid w:val="00EF697F"/>
    <w:rsid w:val="00EF6B4B"/>
    <w:rsid w:val="00EF6EA9"/>
    <w:rsid w:val="00EF6F43"/>
    <w:rsid w:val="00EF7588"/>
    <w:rsid w:val="00EF79D2"/>
    <w:rsid w:val="00EF7A68"/>
    <w:rsid w:val="00EF7CDE"/>
    <w:rsid w:val="00EF7E25"/>
    <w:rsid w:val="00F00148"/>
    <w:rsid w:val="00F001E8"/>
    <w:rsid w:val="00F0052D"/>
    <w:rsid w:val="00F00A8B"/>
    <w:rsid w:val="00F00DD8"/>
    <w:rsid w:val="00F00F7F"/>
    <w:rsid w:val="00F0115C"/>
    <w:rsid w:val="00F014D7"/>
    <w:rsid w:val="00F01818"/>
    <w:rsid w:val="00F01ACA"/>
    <w:rsid w:val="00F01C33"/>
    <w:rsid w:val="00F01F3E"/>
    <w:rsid w:val="00F0228A"/>
    <w:rsid w:val="00F024B4"/>
    <w:rsid w:val="00F025F8"/>
    <w:rsid w:val="00F02766"/>
    <w:rsid w:val="00F029B1"/>
    <w:rsid w:val="00F02A0A"/>
    <w:rsid w:val="00F02D48"/>
    <w:rsid w:val="00F03238"/>
    <w:rsid w:val="00F03442"/>
    <w:rsid w:val="00F03AD0"/>
    <w:rsid w:val="00F03B7F"/>
    <w:rsid w:val="00F03C2A"/>
    <w:rsid w:val="00F03CEC"/>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6EC"/>
    <w:rsid w:val="00F11894"/>
    <w:rsid w:val="00F1193D"/>
    <w:rsid w:val="00F11AB3"/>
    <w:rsid w:val="00F11CDF"/>
    <w:rsid w:val="00F11FED"/>
    <w:rsid w:val="00F12329"/>
    <w:rsid w:val="00F12561"/>
    <w:rsid w:val="00F129A1"/>
    <w:rsid w:val="00F12A58"/>
    <w:rsid w:val="00F12DD3"/>
    <w:rsid w:val="00F12E42"/>
    <w:rsid w:val="00F131AA"/>
    <w:rsid w:val="00F1370B"/>
    <w:rsid w:val="00F137EC"/>
    <w:rsid w:val="00F13AAB"/>
    <w:rsid w:val="00F13B27"/>
    <w:rsid w:val="00F13C1A"/>
    <w:rsid w:val="00F13CC0"/>
    <w:rsid w:val="00F13E05"/>
    <w:rsid w:val="00F1406B"/>
    <w:rsid w:val="00F143E2"/>
    <w:rsid w:val="00F144E5"/>
    <w:rsid w:val="00F14577"/>
    <w:rsid w:val="00F1467E"/>
    <w:rsid w:val="00F14750"/>
    <w:rsid w:val="00F1497F"/>
    <w:rsid w:val="00F149DB"/>
    <w:rsid w:val="00F14A02"/>
    <w:rsid w:val="00F14BF5"/>
    <w:rsid w:val="00F14CA5"/>
    <w:rsid w:val="00F14D1A"/>
    <w:rsid w:val="00F14D81"/>
    <w:rsid w:val="00F14F45"/>
    <w:rsid w:val="00F151A0"/>
    <w:rsid w:val="00F1533E"/>
    <w:rsid w:val="00F15389"/>
    <w:rsid w:val="00F153DF"/>
    <w:rsid w:val="00F155CC"/>
    <w:rsid w:val="00F1590D"/>
    <w:rsid w:val="00F159B7"/>
    <w:rsid w:val="00F15C15"/>
    <w:rsid w:val="00F15E3F"/>
    <w:rsid w:val="00F15F77"/>
    <w:rsid w:val="00F164A8"/>
    <w:rsid w:val="00F164DA"/>
    <w:rsid w:val="00F16764"/>
    <w:rsid w:val="00F16C1F"/>
    <w:rsid w:val="00F16CD3"/>
    <w:rsid w:val="00F17150"/>
    <w:rsid w:val="00F1721A"/>
    <w:rsid w:val="00F1742A"/>
    <w:rsid w:val="00F17497"/>
    <w:rsid w:val="00F174DE"/>
    <w:rsid w:val="00F17500"/>
    <w:rsid w:val="00F175DC"/>
    <w:rsid w:val="00F177CF"/>
    <w:rsid w:val="00F17910"/>
    <w:rsid w:val="00F17A68"/>
    <w:rsid w:val="00F17C2A"/>
    <w:rsid w:val="00F17CC3"/>
    <w:rsid w:val="00F17E6D"/>
    <w:rsid w:val="00F20156"/>
    <w:rsid w:val="00F20208"/>
    <w:rsid w:val="00F20332"/>
    <w:rsid w:val="00F2039C"/>
    <w:rsid w:val="00F204DD"/>
    <w:rsid w:val="00F20536"/>
    <w:rsid w:val="00F20905"/>
    <w:rsid w:val="00F20A35"/>
    <w:rsid w:val="00F20AD0"/>
    <w:rsid w:val="00F20BED"/>
    <w:rsid w:val="00F20F93"/>
    <w:rsid w:val="00F20FA3"/>
    <w:rsid w:val="00F21137"/>
    <w:rsid w:val="00F21159"/>
    <w:rsid w:val="00F2135F"/>
    <w:rsid w:val="00F217AC"/>
    <w:rsid w:val="00F218E8"/>
    <w:rsid w:val="00F21BB8"/>
    <w:rsid w:val="00F21E2D"/>
    <w:rsid w:val="00F2213C"/>
    <w:rsid w:val="00F2247C"/>
    <w:rsid w:val="00F22519"/>
    <w:rsid w:val="00F226D4"/>
    <w:rsid w:val="00F22AF7"/>
    <w:rsid w:val="00F22D42"/>
    <w:rsid w:val="00F22FBF"/>
    <w:rsid w:val="00F22FC9"/>
    <w:rsid w:val="00F23057"/>
    <w:rsid w:val="00F23141"/>
    <w:rsid w:val="00F232B8"/>
    <w:rsid w:val="00F233F3"/>
    <w:rsid w:val="00F23729"/>
    <w:rsid w:val="00F23CF7"/>
    <w:rsid w:val="00F23D9B"/>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64"/>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0C10"/>
    <w:rsid w:val="00F31254"/>
    <w:rsid w:val="00F31350"/>
    <w:rsid w:val="00F313C6"/>
    <w:rsid w:val="00F31464"/>
    <w:rsid w:val="00F31793"/>
    <w:rsid w:val="00F319F0"/>
    <w:rsid w:val="00F31AEE"/>
    <w:rsid w:val="00F31B15"/>
    <w:rsid w:val="00F31C97"/>
    <w:rsid w:val="00F326A6"/>
    <w:rsid w:val="00F32750"/>
    <w:rsid w:val="00F32D42"/>
    <w:rsid w:val="00F33003"/>
    <w:rsid w:val="00F33051"/>
    <w:rsid w:val="00F331B5"/>
    <w:rsid w:val="00F33656"/>
    <w:rsid w:val="00F3393C"/>
    <w:rsid w:val="00F339B9"/>
    <w:rsid w:val="00F33B97"/>
    <w:rsid w:val="00F33BB3"/>
    <w:rsid w:val="00F33BE8"/>
    <w:rsid w:val="00F33C21"/>
    <w:rsid w:val="00F33E3B"/>
    <w:rsid w:val="00F33F48"/>
    <w:rsid w:val="00F34175"/>
    <w:rsid w:val="00F3450C"/>
    <w:rsid w:val="00F34655"/>
    <w:rsid w:val="00F34707"/>
    <w:rsid w:val="00F348CF"/>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BAC"/>
    <w:rsid w:val="00F36DAD"/>
    <w:rsid w:val="00F3718A"/>
    <w:rsid w:val="00F375AF"/>
    <w:rsid w:val="00F377D9"/>
    <w:rsid w:val="00F379E7"/>
    <w:rsid w:val="00F37B0A"/>
    <w:rsid w:val="00F37B96"/>
    <w:rsid w:val="00F37E68"/>
    <w:rsid w:val="00F37F02"/>
    <w:rsid w:val="00F40016"/>
    <w:rsid w:val="00F4008C"/>
    <w:rsid w:val="00F40204"/>
    <w:rsid w:val="00F406E6"/>
    <w:rsid w:val="00F408C8"/>
    <w:rsid w:val="00F409EC"/>
    <w:rsid w:val="00F40AAA"/>
    <w:rsid w:val="00F40DCF"/>
    <w:rsid w:val="00F40F32"/>
    <w:rsid w:val="00F40F66"/>
    <w:rsid w:val="00F40FA6"/>
    <w:rsid w:val="00F413C6"/>
    <w:rsid w:val="00F414CC"/>
    <w:rsid w:val="00F41B27"/>
    <w:rsid w:val="00F41B90"/>
    <w:rsid w:val="00F41B97"/>
    <w:rsid w:val="00F41BFB"/>
    <w:rsid w:val="00F41F0C"/>
    <w:rsid w:val="00F420F7"/>
    <w:rsid w:val="00F42192"/>
    <w:rsid w:val="00F42219"/>
    <w:rsid w:val="00F426BA"/>
    <w:rsid w:val="00F42929"/>
    <w:rsid w:val="00F4295F"/>
    <w:rsid w:val="00F43046"/>
    <w:rsid w:val="00F431F5"/>
    <w:rsid w:val="00F432CA"/>
    <w:rsid w:val="00F4345F"/>
    <w:rsid w:val="00F434FB"/>
    <w:rsid w:val="00F436D6"/>
    <w:rsid w:val="00F43751"/>
    <w:rsid w:val="00F43876"/>
    <w:rsid w:val="00F43A5A"/>
    <w:rsid w:val="00F43C7D"/>
    <w:rsid w:val="00F43CB6"/>
    <w:rsid w:val="00F43D0C"/>
    <w:rsid w:val="00F43EEF"/>
    <w:rsid w:val="00F4406E"/>
    <w:rsid w:val="00F44159"/>
    <w:rsid w:val="00F444CB"/>
    <w:rsid w:val="00F445C7"/>
    <w:rsid w:val="00F44A78"/>
    <w:rsid w:val="00F44B54"/>
    <w:rsid w:val="00F44BA2"/>
    <w:rsid w:val="00F44DB5"/>
    <w:rsid w:val="00F454A5"/>
    <w:rsid w:val="00F45674"/>
    <w:rsid w:val="00F4572D"/>
    <w:rsid w:val="00F458A1"/>
    <w:rsid w:val="00F458BE"/>
    <w:rsid w:val="00F45940"/>
    <w:rsid w:val="00F45BD8"/>
    <w:rsid w:val="00F45CE1"/>
    <w:rsid w:val="00F45F30"/>
    <w:rsid w:val="00F46493"/>
    <w:rsid w:val="00F46500"/>
    <w:rsid w:val="00F4659F"/>
    <w:rsid w:val="00F46776"/>
    <w:rsid w:val="00F46A05"/>
    <w:rsid w:val="00F46A18"/>
    <w:rsid w:val="00F46DD9"/>
    <w:rsid w:val="00F46F09"/>
    <w:rsid w:val="00F4711D"/>
    <w:rsid w:val="00F4720F"/>
    <w:rsid w:val="00F474D1"/>
    <w:rsid w:val="00F477EE"/>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349"/>
    <w:rsid w:val="00F5266C"/>
    <w:rsid w:val="00F52CB8"/>
    <w:rsid w:val="00F52E09"/>
    <w:rsid w:val="00F52FEF"/>
    <w:rsid w:val="00F530DC"/>
    <w:rsid w:val="00F5342A"/>
    <w:rsid w:val="00F53638"/>
    <w:rsid w:val="00F53788"/>
    <w:rsid w:val="00F53A0B"/>
    <w:rsid w:val="00F53AC5"/>
    <w:rsid w:val="00F53F7F"/>
    <w:rsid w:val="00F53FA5"/>
    <w:rsid w:val="00F54106"/>
    <w:rsid w:val="00F542B0"/>
    <w:rsid w:val="00F546D7"/>
    <w:rsid w:val="00F5481D"/>
    <w:rsid w:val="00F54CA4"/>
    <w:rsid w:val="00F5504F"/>
    <w:rsid w:val="00F550BC"/>
    <w:rsid w:val="00F5522F"/>
    <w:rsid w:val="00F55301"/>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53C"/>
    <w:rsid w:val="00F576A4"/>
    <w:rsid w:val="00F57B3E"/>
    <w:rsid w:val="00F60089"/>
    <w:rsid w:val="00F601AC"/>
    <w:rsid w:val="00F602E8"/>
    <w:rsid w:val="00F60627"/>
    <w:rsid w:val="00F60666"/>
    <w:rsid w:val="00F608C6"/>
    <w:rsid w:val="00F60C32"/>
    <w:rsid w:val="00F60E46"/>
    <w:rsid w:val="00F60E7A"/>
    <w:rsid w:val="00F6101A"/>
    <w:rsid w:val="00F61AA9"/>
    <w:rsid w:val="00F61C4C"/>
    <w:rsid w:val="00F61F0B"/>
    <w:rsid w:val="00F62100"/>
    <w:rsid w:val="00F621DD"/>
    <w:rsid w:val="00F62344"/>
    <w:rsid w:val="00F624F5"/>
    <w:rsid w:val="00F6258C"/>
    <w:rsid w:val="00F625AF"/>
    <w:rsid w:val="00F6276C"/>
    <w:rsid w:val="00F62804"/>
    <w:rsid w:val="00F62AAB"/>
    <w:rsid w:val="00F62E73"/>
    <w:rsid w:val="00F62F83"/>
    <w:rsid w:val="00F63066"/>
    <w:rsid w:val="00F631C2"/>
    <w:rsid w:val="00F63310"/>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67E1E"/>
    <w:rsid w:val="00F67F00"/>
    <w:rsid w:val="00F700B1"/>
    <w:rsid w:val="00F70111"/>
    <w:rsid w:val="00F70361"/>
    <w:rsid w:val="00F703C3"/>
    <w:rsid w:val="00F7077B"/>
    <w:rsid w:val="00F707BC"/>
    <w:rsid w:val="00F7093F"/>
    <w:rsid w:val="00F70956"/>
    <w:rsid w:val="00F70A20"/>
    <w:rsid w:val="00F70C7E"/>
    <w:rsid w:val="00F70F20"/>
    <w:rsid w:val="00F70FBE"/>
    <w:rsid w:val="00F7118E"/>
    <w:rsid w:val="00F71217"/>
    <w:rsid w:val="00F71811"/>
    <w:rsid w:val="00F71CB4"/>
    <w:rsid w:val="00F71D49"/>
    <w:rsid w:val="00F71DB6"/>
    <w:rsid w:val="00F71F96"/>
    <w:rsid w:val="00F7205E"/>
    <w:rsid w:val="00F721E8"/>
    <w:rsid w:val="00F72335"/>
    <w:rsid w:val="00F7233D"/>
    <w:rsid w:val="00F724FB"/>
    <w:rsid w:val="00F727E4"/>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99"/>
    <w:rsid w:val="00F745C2"/>
    <w:rsid w:val="00F74676"/>
    <w:rsid w:val="00F74740"/>
    <w:rsid w:val="00F7490F"/>
    <w:rsid w:val="00F74A0F"/>
    <w:rsid w:val="00F74AEC"/>
    <w:rsid w:val="00F74C47"/>
    <w:rsid w:val="00F74CDA"/>
    <w:rsid w:val="00F74E4C"/>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830"/>
    <w:rsid w:val="00F76854"/>
    <w:rsid w:val="00F76C59"/>
    <w:rsid w:val="00F76D7D"/>
    <w:rsid w:val="00F77116"/>
    <w:rsid w:val="00F774E4"/>
    <w:rsid w:val="00F77651"/>
    <w:rsid w:val="00F77700"/>
    <w:rsid w:val="00F77B8D"/>
    <w:rsid w:val="00F77DC4"/>
    <w:rsid w:val="00F80269"/>
    <w:rsid w:val="00F802FF"/>
    <w:rsid w:val="00F80796"/>
    <w:rsid w:val="00F8088C"/>
    <w:rsid w:val="00F80968"/>
    <w:rsid w:val="00F80B94"/>
    <w:rsid w:val="00F80EEE"/>
    <w:rsid w:val="00F80FB4"/>
    <w:rsid w:val="00F8100F"/>
    <w:rsid w:val="00F810C6"/>
    <w:rsid w:val="00F811BD"/>
    <w:rsid w:val="00F81209"/>
    <w:rsid w:val="00F81321"/>
    <w:rsid w:val="00F81534"/>
    <w:rsid w:val="00F8176E"/>
    <w:rsid w:val="00F8188C"/>
    <w:rsid w:val="00F818A5"/>
    <w:rsid w:val="00F81A59"/>
    <w:rsid w:val="00F81B60"/>
    <w:rsid w:val="00F81D54"/>
    <w:rsid w:val="00F829D2"/>
    <w:rsid w:val="00F82A7A"/>
    <w:rsid w:val="00F82CDD"/>
    <w:rsid w:val="00F8329C"/>
    <w:rsid w:val="00F835F9"/>
    <w:rsid w:val="00F836FB"/>
    <w:rsid w:val="00F83758"/>
    <w:rsid w:val="00F83773"/>
    <w:rsid w:val="00F837CD"/>
    <w:rsid w:val="00F83823"/>
    <w:rsid w:val="00F83AAD"/>
    <w:rsid w:val="00F83AC5"/>
    <w:rsid w:val="00F83C64"/>
    <w:rsid w:val="00F83CE1"/>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5F1"/>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0C7"/>
    <w:rsid w:val="00F875F0"/>
    <w:rsid w:val="00F879B8"/>
    <w:rsid w:val="00F87D72"/>
    <w:rsid w:val="00F87D89"/>
    <w:rsid w:val="00F902C9"/>
    <w:rsid w:val="00F9033D"/>
    <w:rsid w:val="00F90374"/>
    <w:rsid w:val="00F9040D"/>
    <w:rsid w:val="00F90455"/>
    <w:rsid w:val="00F90644"/>
    <w:rsid w:val="00F90764"/>
    <w:rsid w:val="00F90779"/>
    <w:rsid w:val="00F9082E"/>
    <w:rsid w:val="00F90DE5"/>
    <w:rsid w:val="00F90FA4"/>
    <w:rsid w:val="00F910BC"/>
    <w:rsid w:val="00F911D7"/>
    <w:rsid w:val="00F91A48"/>
    <w:rsid w:val="00F92247"/>
    <w:rsid w:val="00F9241A"/>
    <w:rsid w:val="00F924A0"/>
    <w:rsid w:val="00F92707"/>
    <w:rsid w:val="00F92881"/>
    <w:rsid w:val="00F92C1B"/>
    <w:rsid w:val="00F92C76"/>
    <w:rsid w:val="00F92E4A"/>
    <w:rsid w:val="00F9330D"/>
    <w:rsid w:val="00F9347C"/>
    <w:rsid w:val="00F934BE"/>
    <w:rsid w:val="00F93746"/>
    <w:rsid w:val="00F937BF"/>
    <w:rsid w:val="00F937C2"/>
    <w:rsid w:val="00F93971"/>
    <w:rsid w:val="00F93A74"/>
    <w:rsid w:val="00F93AB0"/>
    <w:rsid w:val="00F93D72"/>
    <w:rsid w:val="00F93DAF"/>
    <w:rsid w:val="00F93ED4"/>
    <w:rsid w:val="00F93FF6"/>
    <w:rsid w:val="00F9409A"/>
    <w:rsid w:val="00F9435A"/>
    <w:rsid w:val="00F94F0D"/>
    <w:rsid w:val="00F94F3F"/>
    <w:rsid w:val="00F9532F"/>
    <w:rsid w:val="00F95369"/>
    <w:rsid w:val="00F9565F"/>
    <w:rsid w:val="00F958E5"/>
    <w:rsid w:val="00F9599E"/>
    <w:rsid w:val="00F95A89"/>
    <w:rsid w:val="00F95B73"/>
    <w:rsid w:val="00F95F7A"/>
    <w:rsid w:val="00F95FC3"/>
    <w:rsid w:val="00F96127"/>
    <w:rsid w:val="00F961EA"/>
    <w:rsid w:val="00F9625B"/>
    <w:rsid w:val="00F962DA"/>
    <w:rsid w:val="00F9640A"/>
    <w:rsid w:val="00F96441"/>
    <w:rsid w:val="00F96581"/>
    <w:rsid w:val="00F969F8"/>
    <w:rsid w:val="00F96A9A"/>
    <w:rsid w:val="00F96BB2"/>
    <w:rsid w:val="00F96EF6"/>
    <w:rsid w:val="00F96F4D"/>
    <w:rsid w:val="00F96FA9"/>
    <w:rsid w:val="00F970BF"/>
    <w:rsid w:val="00F9713C"/>
    <w:rsid w:val="00F97302"/>
    <w:rsid w:val="00F9768F"/>
    <w:rsid w:val="00F97950"/>
    <w:rsid w:val="00F97A91"/>
    <w:rsid w:val="00F97D7E"/>
    <w:rsid w:val="00F97E3A"/>
    <w:rsid w:val="00F97E5A"/>
    <w:rsid w:val="00F97EC9"/>
    <w:rsid w:val="00F97F17"/>
    <w:rsid w:val="00F97F29"/>
    <w:rsid w:val="00FA01F0"/>
    <w:rsid w:val="00FA0247"/>
    <w:rsid w:val="00FA0320"/>
    <w:rsid w:val="00FA034A"/>
    <w:rsid w:val="00FA036C"/>
    <w:rsid w:val="00FA047A"/>
    <w:rsid w:val="00FA05D4"/>
    <w:rsid w:val="00FA067A"/>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B0D"/>
    <w:rsid w:val="00FA2C01"/>
    <w:rsid w:val="00FA2E01"/>
    <w:rsid w:val="00FA329D"/>
    <w:rsid w:val="00FA32D4"/>
    <w:rsid w:val="00FA33E3"/>
    <w:rsid w:val="00FA3443"/>
    <w:rsid w:val="00FA393C"/>
    <w:rsid w:val="00FA39C5"/>
    <w:rsid w:val="00FA3A7C"/>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B19"/>
    <w:rsid w:val="00FA5CF5"/>
    <w:rsid w:val="00FA5DFF"/>
    <w:rsid w:val="00FA5F05"/>
    <w:rsid w:val="00FA5F92"/>
    <w:rsid w:val="00FA5FF4"/>
    <w:rsid w:val="00FA601C"/>
    <w:rsid w:val="00FA612A"/>
    <w:rsid w:val="00FA651C"/>
    <w:rsid w:val="00FA6726"/>
    <w:rsid w:val="00FA6A29"/>
    <w:rsid w:val="00FA6A97"/>
    <w:rsid w:val="00FA6CF4"/>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0E6C"/>
    <w:rsid w:val="00FB1343"/>
    <w:rsid w:val="00FB1493"/>
    <w:rsid w:val="00FB16FE"/>
    <w:rsid w:val="00FB1916"/>
    <w:rsid w:val="00FB1B89"/>
    <w:rsid w:val="00FB1D43"/>
    <w:rsid w:val="00FB211D"/>
    <w:rsid w:val="00FB2248"/>
    <w:rsid w:val="00FB260C"/>
    <w:rsid w:val="00FB353E"/>
    <w:rsid w:val="00FB3833"/>
    <w:rsid w:val="00FB3AE6"/>
    <w:rsid w:val="00FB3D5B"/>
    <w:rsid w:val="00FB3EFB"/>
    <w:rsid w:val="00FB405D"/>
    <w:rsid w:val="00FB40EF"/>
    <w:rsid w:val="00FB41A4"/>
    <w:rsid w:val="00FB41AF"/>
    <w:rsid w:val="00FB42DB"/>
    <w:rsid w:val="00FB4370"/>
    <w:rsid w:val="00FB4471"/>
    <w:rsid w:val="00FB44D3"/>
    <w:rsid w:val="00FB46D1"/>
    <w:rsid w:val="00FB46DE"/>
    <w:rsid w:val="00FB4785"/>
    <w:rsid w:val="00FB4D2D"/>
    <w:rsid w:val="00FB4F34"/>
    <w:rsid w:val="00FB502A"/>
    <w:rsid w:val="00FB503F"/>
    <w:rsid w:val="00FB5681"/>
    <w:rsid w:val="00FB56D7"/>
    <w:rsid w:val="00FB575C"/>
    <w:rsid w:val="00FB5A57"/>
    <w:rsid w:val="00FB5B22"/>
    <w:rsid w:val="00FB5D35"/>
    <w:rsid w:val="00FB5EB7"/>
    <w:rsid w:val="00FB5F5C"/>
    <w:rsid w:val="00FB60A7"/>
    <w:rsid w:val="00FB625A"/>
    <w:rsid w:val="00FB62D7"/>
    <w:rsid w:val="00FB64F2"/>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17B"/>
    <w:rsid w:val="00FC0989"/>
    <w:rsid w:val="00FC0A49"/>
    <w:rsid w:val="00FC0F4B"/>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4"/>
    <w:rsid w:val="00FC36AE"/>
    <w:rsid w:val="00FC373A"/>
    <w:rsid w:val="00FC38A8"/>
    <w:rsid w:val="00FC3ADC"/>
    <w:rsid w:val="00FC3CA8"/>
    <w:rsid w:val="00FC3F47"/>
    <w:rsid w:val="00FC401F"/>
    <w:rsid w:val="00FC40BD"/>
    <w:rsid w:val="00FC40D2"/>
    <w:rsid w:val="00FC41CF"/>
    <w:rsid w:val="00FC45D0"/>
    <w:rsid w:val="00FC4B0C"/>
    <w:rsid w:val="00FC4BDB"/>
    <w:rsid w:val="00FC4D50"/>
    <w:rsid w:val="00FC4DD2"/>
    <w:rsid w:val="00FC4E9E"/>
    <w:rsid w:val="00FC4EB7"/>
    <w:rsid w:val="00FC4EC6"/>
    <w:rsid w:val="00FC517B"/>
    <w:rsid w:val="00FC518C"/>
    <w:rsid w:val="00FC5375"/>
    <w:rsid w:val="00FC53A4"/>
    <w:rsid w:val="00FC53BE"/>
    <w:rsid w:val="00FC550D"/>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CE"/>
    <w:rsid w:val="00FC71DE"/>
    <w:rsid w:val="00FC7295"/>
    <w:rsid w:val="00FC7407"/>
    <w:rsid w:val="00FC75EB"/>
    <w:rsid w:val="00FC75F8"/>
    <w:rsid w:val="00FC7A0F"/>
    <w:rsid w:val="00FC7B28"/>
    <w:rsid w:val="00FC7F99"/>
    <w:rsid w:val="00FD00C8"/>
    <w:rsid w:val="00FD013A"/>
    <w:rsid w:val="00FD04C8"/>
    <w:rsid w:val="00FD052F"/>
    <w:rsid w:val="00FD06A3"/>
    <w:rsid w:val="00FD0763"/>
    <w:rsid w:val="00FD08E6"/>
    <w:rsid w:val="00FD0BD6"/>
    <w:rsid w:val="00FD0FCD"/>
    <w:rsid w:val="00FD1059"/>
    <w:rsid w:val="00FD10E9"/>
    <w:rsid w:val="00FD113C"/>
    <w:rsid w:val="00FD1394"/>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DB5"/>
    <w:rsid w:val="00FD3E3C"/>
    <w:rsid w:val="00FD412A"/>
    <w:rsid w:val="00FD4527"/>
    <w:rsid w:val="00FD47E6"/>
    <w:rsid w:val="00FD4B29"/>
    <w:rsid w:val="00FD4FE3"/>
    <w:rsid w:val="00FD506F"/>
    <w:rsid w:val="00FD5120"/>
    <w:rsid w:val="00FD519F"/>
    <w:rsid w:val="00FD530F"/>
    <w:rsid w:val="00FD5E1C"/>
    <w:rsid w:val="00FD6093"/>
    <w:rsid w:val="00FD60A8"/>
    <w:rsid w:val="00FD63B6"/>
    <w:rsid w:val="00FD674B"/>
    <w:rsid w:val="00FD67FE"/>
    <w:rsid w:val="00FD6814"/>
    <w:rsid w:val="00FD694D"/>
    <w:rsid w:val="00FD69BE"/>
    <w:rsid w:val="00FD6B21"/>
    <w:rsid w:val="00FD6C5C"/>
    <w:rsid w:val="00FD6CE1"/>
    <w:rsid w:val="00FD6DFA"/>
    <w:rsid w:val="00FD6F2F"/>
    <w:rsid w:val="00FD727E"/>
    <w:rsid w:val="00FD7308"/>
    <w:rsid w:val="00FD76A5"/>
    <w:rsid w:val="00FD76A7"/>
    <w:rsid w:val="00FD76AE"/>
    <w:rsid w:val="00FD78B5"/>
    <w:rsid w:val="00FD7929"/>
    <w:rsid w:val="00FD7F47"/>
    <w:rsid w:val="00FD7F7E"/>
    <w:rsid w:val="00FE0268"/>
    <w:rsid w:val="00FE03C7"/>
    <w:rsid w:val="00FE07AF"/>
    <w:rsid w:val="00FE087C"/>
    <w:rsid w:val="00FE0936"/>
    <w:rsid w:val="00FE09B0"/>
    <w:rsid w:val="00FE0A1E"/>
    <w:rsid w:val="00FE0A56"/>
    <w:rsid w:val="00FE0A67"/>
    <w:rsid w:val="00FE0ADF"/>
    <w:rsid w:val="00FE0F9F"/>
    <w:rsid w:val="00FE1018"/>
    <w:rsid w:val="00FE1249"/>
    <w:rsid w:val="00FE13AD"/>
    <w:rsid w:val="00FE1492"/>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507"/>
    <w:rsid w:val="00FE3698"/>
    <w:rsid w:val="00FE3996"/>
    <w:rsid w:val="00FE3C34"/>
    <w:rsid w:val="00FE3D9F"/>
    <w:rsid w:val="00FE3E4B"/>
    <w:rsid w:val="00FE3E7F"/>
    <w:rsid w:val="00FE3F09"/>
    <w:rsid w:val="00FE40D0"/>
    <w:rsid w:val="00FE460A"/>
    <w:rsid w:val="00FE4766"/>
    <w:rsid w:val="00FE4769"/>
    <w:rsid w:val="00FE48AB"/>
    <w:rsid w:val="00FE4A20"/>
    <w:rsid w:val="00FE4B76"/>
    <w:rsid w:val="00FE4F08"/>
    <w:rsid w:val="00FE5205"/>
    <w:rsid w:val="00FE528A"/>
    <w:rsid w:val="00FE54D6"/>
    <w:rsid w:val="00FE577C"/>
    <w:rsid w:val="00FE5794"/>
    <w:rsid w:val="00FE5AA0"/>
    <w:rsid w:val="00FE5BE9"/>
    <w:rsid w:val="00FE6029"/>
    <w:rsid w:val="00FE60AF"/>
    <w:rsid w:val="00FE64F8"/>
    <w:rsid w:val="00FE6709"/>
    <w:rsid w:val="00FE68AE"/>
    <w:rsid w:val="00FE696F"/>
    <w:rsid w:val="00FE6995"/>
    <w:rsid w:val="00FE6D88"/>
    <w:rsid w:val="00FE6DED"/>
    <w:rsid w:val="00FE6F48"/>
    <w:rsid w:val="00FE706F"/>
    <w:rsid w:val="00FE7258"/>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3CCB"/>
    <w:rsid w:val="00FF3DDF"/>
    <w:rsid w:val="00FF3FAC"/>
    <w:rsid w:val="00FF406E"/>
    <w:rsid w:val="00FF423D"/>
    <w:rsid w:val="00FF45B9"/>
    <w:rsid w:val="00FF46AA"/>
    <w:rsid w:val="00FF473C"/>
    <w:rsid w:val="00FF47B3"/>
    <w:rsid w:val="00FF47FB"/>
    <w:rsid w:val="00FF4B4B"/>
    <w:rsid w:val="00FF4F05"/>
    <w:rsid w:val="00FF50FD"/>
    <w:rsid w:val="00FF5114"/>
    <w:rsid w:val="00FF5289"/>
    <w:rsid w:val="00FF5402"/>
    <w:rsid w:val="00FF56A0"/>
    <w:rsid w:val="00FF56E5"/>
    <w:rsid w:val="00FF5715"/>
    <w:rsid w:val="00FF5724"/>
    <w:rsid w:val="00FF58F2"/>
    <w:rsid w:val="00FF5958"/>
    <w:rsid w:val="00FF5B7D"/>
    <w:rsid w:val="00FF5CE3"/>
    <w:rsid w:val="00FF5E50"/>
    <w:rsid w:val="00FF5EDB"/>
    <w:rsid w:val="00FF5F72"/>
    <w:rsid w:val="00FF5F94"/>
    <w:rsid w:val="00FF6095"/>
    <w:rsid w:val="00FF60BA"/>
    <w:rsid w:val="00FF63E8"/>
    <w:rsid w:val="00FF65AD"/>
    <w:rsid w:val="00FF68AF"/>
    <w:rsid w:val="00FF69D6"/>
    <w:rsid w:val="00FF6C06"/>
    <w:rsid w:val="00FF6D3D"/>
    <w:rsid w:val="00FF73B7"/>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AE9A9B-40C1-4F3A-BE9A-080291EFA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C79"/>
    <w:pPr>
      <w:ind w:firstLine="284"/>
      <w:jc w:val="both"/>
    </w:pPr>
    <w:rPr>
      <w:rFonts w:ascii="Cambria" w:hAnsi="Cambria"/>
      <w:sz w:val="26"/>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07405C"/>
    <w:pPr>
      <w:keepNext/>
      <w:keepLines/>
      <w:numPr>
        <w:numId w:val="1"/>
      </w:numPr>
      <w:spacing w:before="360" w:after="120"/>
      <w:ind w:left="510" w:hanging="510"/>
      <w:outlineLvl w:val="1"/>
    </w:pPr>
    <w:rPr>
      <w:rFonts w:eastAsia="Times New Roman"/>
      <w:b/>
      <w:bCs/>
      <w:sz w:val="28"/>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9"/>
    <w:rsid w:val="0007405C"/>
    <w:rPr>
      <w:rFonts w:ascii="Cambria" w:eastAsia="Times New Roman" w:hAnsi="Cambria"/>
      <w:b/>
      <w:bCs/>
      <w:sz w:val="28"/>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 w:type="character" w:customStyle="1" w:styleId="apple-converted-space">
    <w:name w:val="apple-converted-space"/>
    <w:basedOn w:val="DefaultParagraphFont"/>
    <w:rsid w:val="00780C6B"/>
  </w:style>
  <w:style w:type="character" w:styleId="CommentReference">
    <w:name w:val="annotation reference"/>
    <w:basedOn w:val="DefaultParagraphFont"/>
    <w:uiPriority w:val="99"/>
    <w:semiHidden/>
    <w:unhideWhenUsed/>
    <w:rsid w:val="006B5C16"/>
    <w:rPr>
      <w:sz w:val="16"/>
      <w:szCs w:val="16"/>
    </w:rPr>
  </w:style>
  <w:style w:type="paragraph" w:styleId="CommentText">
    <w:name w:val="annotation text"/>
    <w:basedOn w:val="Normal"/>
    <w:link w:val="CommentTextChar"/>
    <w:uiPriority w:val="99"/>
    <w:semiHidden/>
    <w:unhideWhenUsed/>
    <w:rsid w:val="006B5C16"/>
    <w:rPr>
      <w:sz w:val="20"/>
      <w:szCs w:val="20"/>
    </w:rPr>
  </w:style>
  <w:style w:type="character" w:customStyle="1" w:styleId="CommentTextChar">
    <w:name w:val="Comment Text Char"/>
    <w:basedOn w:val="DefaultParagraphFont"/>
    <w:link w:val="CommentText"/>
    <w:uiPriority w:val="99"/>
    <w:semiHidden/>
    <w:rsid w:val="006B5C16"/>
    <w:rPr>
      <w:rFonts w:ascii="Cambria" w:hAnsi="Cambria"/>
      <w:lang w:eastAsia="en-US"/>
    </w:rPr>
  </w:style>
  <w:style w:type="paragraph" w:styleId="CommentSubject">
    <w:name w:val="annotation subject"/>
    <w:basedOn w:val="CommentText"/>
    <w:next w:val="CommentText"/>
    <w:link w:val="CommentSubjectChar"/>
    <w:uiPriority w:val="99"/>
    <w:semiHidden/>
    <w:unhideWhenUsed/>
    <w:rsid w:val="006B5C16"/>
    <w:rPr>
      <w:b/>
      <w:bCs/>
    </w:rPr>
  </w:style>
  <w:style w:type="character" w:customStyle="1" w:styleId="CommentSubjectChar">
    <w:name w:val="Comment Subject Char"/>
    <w:basedOn w:val="CommentTextChar"/>
    <w:link w:val="CommentSubject"/>
    <w:uiPriority w:val="99"/>
    <w:semiHidden/>
    <w:rsid w:val="006B5C16"/>
    <w:rPr>
      <w:rFonts w:ascii="Cambria" w:hAnsi="Cambria"/>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420372023">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223363">
      <w:bodyDiv w:val="1"/>
      <w:marLeft w:val="0"/>
      <w:marRight w:val="0"/>
      <w:marTop w:val="0"/>
      <w:marBottom w:val="0"/>
      <w:divBdr>
        <w:top w:val="none" w:sz="0" w:space="0" w:color="auto"/>
        <w:left w:val="none" w:sz="0" w:space="0" w:color="auto"/>
        <w:bottom w:val="none" w:sz="0" w:space="0" w:color="auto"/>
        <w:right w:val="none" w:sz="0" w:space="0" w:color="auto"/>
      </w:divBdr>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16627806">
      <w:bodyDiv w:val="1"/>
      <w:marLeft w:val="0"/>
      <w:marRight w:val="0"/>
      <w:marTop w:val="0"/>
      <w:marBottom w:val="0"/>
      <w:divBdr>
        <w:top w:val="none" w:sz="0" w:space="0" w:color="auto"/>
        <w:left w:val="none" w:sz="0" w:space="0" w:color="auto"/>
        <w:bottom w:val="none" w:sz="0" w:space="0" w:color="auto"/>
        <w:right w:val="none" w:sz="0" w:space="0" w:color="auto"/>
      </w:divBdr>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252467645">
      <w:bodyDiv w:val="1"/>
      <w:marLeft w:val="0"/>
      <w:marRight w:val="0"/>
      <w:marTop w:val="0"/>
      <w:marBottom w:val="0"/>
      <w:divBdr>
        <w:top w:val="none" w:sz="0" w:space="0" w:color="auto"/>
        <w:left w:val="none" w:sz="0" w:space="0" w:color="auto"/>
        <w:bottom w:val="none" w:sz="0" w:space="0" w:color="auto"/>
        <w:right w:val="none" w:sz="0" w:space="0" w:color="auto"/>
      </w:divBdr>
      <w:divsChild>
        <w:div w:id="1960598271">
          <w:marLeft w:val="0"/>
          <w:marRight w:val="0"/>
          <w:marTop w:val="0"/>
          <w:marBottom w:val="0"/>
          <w:divBdr>
            <w:top w:val="none" w:sz="0" w:space="0" w:color="auto"/>
            <w:left w:val="none" w:sz="0" w:space="0" w:color="auto"/>
            <w:bottom w:val="none" w:sz="0" w:space="0" w:color="auto"/>
            <w:right w:val="none" w:sz="0" w:space="0" w:color="auto"/>
          </w:divBdr>
        </w:div>
        <w:div w:id="2069916318">
          <w:marLeft w:val="0"/>
          <w:marRight w:val="0"/>
          <w:marTop w:val="0"/>
          <w:marBottom w:val="0"/>
          <w:divBdr>
            <w:top w:val="none" w:sz="0" w:space="0" w:color="auto"/>
            <w:left w:val="none" w:sz="0" w:space="0" w:color="auto"/>
            <w:bottom w:val="none" w:sz="0" w:space="0" w:color="auto"/>
            <w:right w:val="none" w:sz="0" w:space="0" w:color="auto"/>
          </w:divBdr>
        </w:div>
      </w:divsChild>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67158733">
      <w:bodyDiv w:val="1"/>
      <w:marLeft w:val="0"/>
      <w:marRight w:val="0"/>
      <w:marTop w:val="0"/>
      <w:marBottom w:val="0"/>
      <w:divBdr>
        <w:top w:val="none" w:sz="0" w:space="0" w:color="auto"/>
        <w:left w:val="none" w:sz="0" w:space="0" w:color="auto"/>
        <w:bottom w:val="none" w:sz="0" w:space="0" w:color="auto"/>
        <w:right w:val="none" w:sz="0" w:space="0" w:color="auto"/>
      </w:divBdr>
      <w:divsChild>
        <w:div w:id="1114859069">
          <w:marLeft w:val="0"/>
          <w:marRight w:val="0"/>
          <w:marTop w:val="0"/>
          <w:marBottom w:val="0"/>
          <w:divBdr>
            <w:top w:val="none" w:sz="0" w:space="0" w:color="auto"/>
            <w:left w:val="none" w:sz="0" w:space="0" w:color="auto"/>
            <w:bottom w:val="none" w:sz="0" w:space="0" w:color="auto"/>
            <w:right w:val="none" w:sz="0" w:space="0" w:color="auto"/>
          </w:divBdr>
        </w:div>
        <w:div w:id="1258442329">
          <w:marLeft w:val="0"/>
          <w:marRight w:val="0"/>
          <w:marTop w:val="0"/>
          <w:marBottom w:val="0"/>
          <w:divBdr>
            <w:top w:val="none" w:sz="0" w:space="0" w:color="auto"/>
            <w:left w:val="none" w:sz="0" w:space="0" w:color="auto"/>
            <w:bottom w:val="none" w:sz="0" w:space="0" w:color="auto"/>
            <w:right w:val="none" w:sz="0" w:space="0" w:color="auto"/>
          </w:divBdr>
        </w:div>
      </w:divsChild>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2499064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8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BEC3E3-8950-4463-A534-7EEF5D6CF8F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Stott85</b:Tag>
    <b:SourceType>Book</b:SourceType>
    <b:Guid>{635022D3-7757-4E12-B1B6-4B8C2BB9FB09}</b:Guid>
    <b:LCID>en-US</b:LCID>
    <b:Author>
      <b:Author>
        <b:NameList>
          <b:Person>
            <b:Last>Stott</b:Last>
            <b:First>John</b:First>
            <b:Middle>R. W.</b:Middle>
          </b:Person>
        </b:NameList>
      </b:Author>
    </b:Author>
    <b:Title>The Message of the Sermon on the Mount (Matthew 5-7): Christian Counter-Culture</b:Title>
    <b:Year>1985</b:Year>
    <b:City>Leicester; Downers Grove, IL</b:City>
    <b:Publisher>InterVarsity Press</b:Publisher>
    <b:RefOrder>1</b:RefOrder>
  </b:Source>
</b:Sources>
</file>

<file path=customXml/itemProps1.xml><?xml version="1.0" encoding="utf-8"?>
<ds:datastoreItem xmlns:ds="http://schemas.openxmlformats.org/officeDocument/2006/customXml" ds:itemID="{1E069CBE-5E20-4794-A19A-D18714D81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14521</TotalTime>
  <Pages>1</Pages>
  <Words>2139</Words>
  <Characters>12197</Characters>
  <Application>Microsoft Office Word</Application>
  <DocSecurity>0</DocSecurity>
  <Lines>101</Lines>
  <Paragraphs>28</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14308</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576</cp:revision>
  <cp:lastPrinted>2017-05-07T06:06:00Z</cp:lastPrinted>
  <dcterms:created xsi:type="dcterms:W3CDTF">2017-02-25T23:30:00Z</dcterms:created>
  <dcterms:modified xsi:type="dcterms:W3CDTF">2017-11-25T21:29:00Z</dcterms:modified>
</cp:coreProperties>
</file>